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2C29" w14:textId="77777777" w:rsidR="00F27326" w:rsidRPr="008633AE" w:rsidRDefault="00F27326" w:rsidP="00F27326">
      <w:pPr>
        <w:jc w:val="center"/>
        <w:rPr>
          <w:b/>
          <w:sz w:val="36"/>
          <w:szCs w:val="36"/>
        </w:rPr>
      </w:pPr>
      <w:r w:rsidRPr="008633AE">
        <w:rPr>
          <w:b/>
          <w:sz w:val="36"/>
          <w:szCs w:val="36"/>
        </w:rPr>
        <w:t xml:space="preserve">Финансовое Управление Администрации </w:t>
      </w:r>
    </w:p>
    <w:p w14:paraId="7D78E214" w14:textId="0BA4FCF9" w:rsidR="00A47387" w:rsidRPr="008633AE" w:rsidRDefault="00A47387" w:rsidP="00F27326">
      <w:pPr>
        <w:jc w:val="center"/>
        <w:rPr>
          <w:b/>
          <w:sz w:val="36"/>
          <w:szCs w:val="36"/>
        </w:rPr>
      </w:pPr>
      <w:r w:rsidRPr="008633AE">
        <w:rPr>
          <w:b/>
          <w:sz w:val="36"/>
          <w:szCs w:val="36"/>
        </w:rPr>
        <w:t>Пыталовского</w:t>
      </w:r>
      <w:r w:rsidR="001E6799" w:rsidRPr="008633AE">
        <w:rPr>
          <w:b/>
          <w:sz w:val="36"/>
          <w:szCs w:val="36"/>
        </w:rPr>
        <w:t xml:space="preserve"> муниципального округа</w:t>
      </w:r>
      <w:r w:rsidRPr="008633AE">
        <w:rPr>
          <w:b/>
          <w:sz w:val="36"/>
          <w:szCs w:val="36"/>
        </w:rPr>
        <w:t xml:space="preserve"> </w:t>
      </w:r>
    </w:p>
    <w:p w14:paraId="21861A85" w14:textId="77777777" w:rsidR="00852E9D" w:rsidRDefault="00852E9D" w:rsidP="00F27326">
      <w:pPr>
        <w:jc w:val="center"/>
        <w:rPr>
          <w:b/>
          <w:sz w:val="28"/>
          <w:szCs w:val="28"/>
        </w:rPr>
      </w:pPr>
    </w:p>
    <w:p w14:paraId="0950CE70" w14:textId="77777777" w:rsidR="00852E9D" w:rsidRDefault="00852E9D" w:rsidP="00F27326">
      <w:pPr>
        <w:jc w:val="center"/>
        <w:rPr>
          <w:b/>
          <w:sz w:val="28"/>
          <w:szCs w:val="28"/>
        </w:rPr>
      </w:pPr>
    </w:p>
    <w:p w14:paraId="2FFA3514" w14:textId="77777777" w:rsidR="00E34F8C" w:rsidRDefault="00E34F8C" w:rsidP="00F27326">
      <w:pPr>
        <w:jc w:val="center"/>
        <w:rPr>
          <w:b/>
          <w:sz w:val="28"/>
          <w:szCs w:val="28"/>
        </w:rPr>
      </w:pPr>
    </w:p>
    <w:p w14:paraId="7E267908" w14:textId="462C63B7" w:rsidR="00A47387" w:rsidRDefault="00F27326" w:rsidP="00F27326">
      <w:pPr>
        <w:jc w:val="center"/>
        <w:rPr>
          <w:sz w:val="28"/>
          <w:szCs w:val="28"/>
        </w:rPr>
      </w:pPr>
      <w:r w:rsidRPr="005947FB">
        <w:rPr>
          <w:b/>
          <w:sz w:val="28"/>
          <w:szCs w:val="28"/>
        </w:rPr>
        <w:t>ПРИКАЗ</w:t>
      </w:r>
    </w:p>
    <w:p w14:paraId="24FE294F" w14:textId="77777777" w:rsidR="00F27326" w:rsidRDefault="00F27326" w:rsidP="00F27326">
      <w:pPr>
        <w:jc w:val="center"/>
        <w:rPr>
          <w:sz w:val="28"/>
          <w:szCs w:val="28"/>
        </w:rPr>
      </w:pPr>
    </w:p>
    <w:p w14:paraId="458389D9" w14:textId="265BF80D" w:rsidR="00F27326" w:rsidRPr="008E54D6" w:rsidRDefault="00F27326" w:rsidP="00F27326">
      <w:pPr>
        <w:rPr>
          <w:sz w:val="28"/>
          <w:szCs w:val="28"/>
        </w:rPr>
      </w:pPr>
      <w:r w:rsidRPr="00E34F8C">
        <w:rPr>
          <w:sz w:val="28"/>
          <w:szCs w:val="28"/>
          <w:u w:val="single"/>
        </w:rPr>
        <w:t>«</w:t>
      </w:r>
      <w:proofErr w:type="gramStart"/>
      <w:r w:rsidR="009D798C">
        <w:rPr>
          <w:sz w:val="28"/>
          <w:szCs w:val="28"/>
          <w:u w:val="single"/>
        </w:rPr>
        <w:t>2</w:t>
      </w:r>
      <w:r w:rsidR="00A927D4">
        <w:rPr>
          <w:sz w:val="28"/>
          <w:szCs w:val="28"/>
          <w:u w:val="single"/>
        </w:rPr>
        <w:t>8</w:t>
      </w:r>
      <w:r w:rsidRPr="00E34F8C">
        <w:rPr>
          <w:sz w:val="28"/>
          <w:szCs w:val="28"/>
          <w:u w:val="single"/>
        </w:rPr>
        <w:t xml:space="preserve"> »</w:t>
      </w:r>
      <w:proofErr w:type="gramEnd"/>
      <w:r w:rsidRPr="00E34F8C">
        <w:rPr>
          <w:sz w:val="28"/>
          <w:szCs w:val="28"/>
          <w:u w:val="single"/>
        </w:rPr>
        <w:t xml:space="preserve"> </w:t>
      </w:r>
      <w:r w:rsidR="001E6799" w:rsidRPr="00E34F8C">
        <w:rPr>
          <w:sz w:val="28"/>
          <w:szCs w:val="28"/>
          <w:u w:val="single"/>
        </w:rPr>
        <w:t>мая</w:t>
      </w:r>
      <w:r w:rsidRPr="00E34F8C">
        <w:rPr>
          <w:sz w:val="28"/>
          <w:szCs w:val="28"/>
          <w:u w:val="single"/>
        </w:rPr>
        <w:t xml:space="preserve"> 202</w:t>
      </w:r>
      <w:r w:rsidR="001E6799" w:rsidRPr="00E34F8C">
        <w:rPr>
          <w:sz w:val="28"/>
          <w:szCs w:val="28"/>
          <w:u w:val="single"/>
        </w:rPr>
        <w:t>4</w:t>
      </w:r>
      <w:r w:rsidRPr="00E34F8C">
        <w:rPr>
          <w:sz w:val="28"/>
          <w:szCs w:val="28"/>
          <w:u w:val="single"/>
        </w:rPr>
        <w:t>г</w:t>
      </w:r>
      <w:r w:rsidR="00E34F8C">
        <w:rPr>
          <w:sz w:val="28"/>
          <w:szCs w:val="28"/>
          <w:u w:val="single"/>
        </w:rPr>
        <w:t>ода</w:t>
      </w:r>
      <w:r w:rsidRPr="008E54D6">
        <w:rPr>
          <w:sz w:val="28"/>
          <w:szCs w:val="28"/>
        </w:rPr>
        <w:t xml:space="preserve">                                    </w:t>
      </w:r>
      <w:r w:rsidR="009C7DEC">
        <w:rPr>
          <w:sz w:val="28"/>
          <w:szCs w:val="28"/>
        </w:rPr>
        <w:t xml:space="preserve">                         </w:t>
      </w:r>
      <w:r w:rsidRPr="008E54D6">
        <w:rPr>
          <w:sz w:val="28"/>
          <w:szCs w:val="28"/>
        </w:rPr>
        <w:t xml:space="preserve">                  </w:t>
      </w:r>
      <w:r w:rsidR="00AD543F">
        <w:rPr>
          <w:sz w:val="28"/>
          <w:szCs w:val="28"/>
        </w:rPr>
        <w:t xml:space="preserve"> </w:t>
      </w:r>
      <w:r w:rsidRPr="008E54D6">
        <w:rPr>
          <w:sz w:val="28"/>
          <w:szCs w:val="28"/>
        </w:rPr>
        <w:t xml:space="preserve">   № </w:t>
      </w:r>
      <w:r w:rsidR="001E6799" w:rsidRPr="00E34F8C">
        <w:rPr>
          <w:sz w:val="28"/>
          <w:szCs w:val="28"/>
          <w:u w:val="single"/>
        </w:rPr>
        <w:t>2</w:t>
      </w:r>
      <w:r w:rsidR="00556552">
        <w:rPr>
          <w:sz w:val="28"/>
          <w:szCs w:val="28"/>
          <w:u w:val="single"/>
        </w:rPr>
        <w:t>4</w:t>
      </w:r>
      <w:r w:rsidR="009C7DEC" w:rsidRPr="00E34F8C">
        <w:rPr>
          <w:sz w:val="28"/>
          <w:szCs w:val="28"/>
          <w:u w:val="single"/>
        </w:rPr>
        <w:t>-ОД</w:t>
      </w:r>
      <w:r w:rsidRPr="008E54D6">
        <w:rPr>
          <w:sz w:val="28"/>
          <w:szCs w:val="28"/>
        </w:rPr>
        <w:t xml:space="preserve">                                        </w:t>
      </w:r>
    </w:p>
    <w:p w14:paraId="34D017AA" w14:textId="5168EDB5" w:rsidR="00F27326" w:rsidRPr="00AD543F" w:rsidRDefault="00AD543F" w:rsidP="00F27326">
      <w:pPr>
        <w:rPr>
          <w:sz w:val="28"/>
          <w:szCs w:val="28"/>
        </w:rPr>
      </w:pPr>
      <w:proofErr w:type="spellStart"/>
      <w:r w:rsidRPr="00AD543F">
        <w:rPr>
          <w:sz w:val="28"/>
          <w:szCs w:val="28"/>
        </w:rPr>
        <w:t>г.Пыталово</w:t>
      </w:r>
      <w:proofErr w:type="spellEnd"/>
    </w:p>
    <w:p w14:paraId="2E28ACCD" w14:textId="77777777" w:rsidR="00F27326" w:rsidRDefault="00F27326" w:rsidP="00F27326"/>
    <w:p w14:paraId="51487146" w14:textId="77777777" w:rsidR="00AD543F" w:rsidRDefault="00AD543F" w:rsidP="00F27326">
      <w:pPr>
        <w:rPr>
          <w:color w:val="000000" w:themeColor="text1"/>
          <w:sz w:val="28"/>
          <w:szCs w:val="28"/>
        </w:rPr>
      </w:pPr>
    </w:p>
    <w:p w14:paraId="6979F85B" w14:textId="77777777" w:rsidR="00F27326" w:rsidRPr="000D6439" w:rsidRDefault="00F27326" w:rsidP="00F27326">
      <w:pPr>
        <w:rPr>
          <w:color w:val="000000" w:themeColor="text1"/>
          <w:sz w:val="28"/>
          <w:szCs w:val="28"/>
        </w:rPr>
      </w:pPr>
      <w:r w:rsidRPr="000D6439">
        <w:rPr>
          <w:color w:val="000000" w:themeColor="text1"/>
          <w:sz w:val="28"/>
          <w:szCs w:val="28"/>
        </w:rPr>
        <w:t xml:space="preserve">Об утверждении  порядка исполнения </w:t>
      </w:r>
    </w:p>
    <w:p w14:paraId="0739AAA1" w14:textId="77777777" w:rsidR="00F27326" w:rsidRPr="000D6439" w:rsidRDefault="00F27326" w:rsidP="00F27326">
      <w:pPr>
        <w:rPr>
          <w:color w:val="000000" w:themeColor="text1"/>
          <w:sz w:val="28"/>
          <w:szCs w:val="28"/>
        </w:rPr>
      </w:pPr>
      <w:r w:rsidRPr="000D6439">
        <w:rPr>
          <w:color w:val="000000" w:themeColor="text1"/>
          <w:sz w:val="28"/>
          <w:szCs w:val="28"/>
        </w:rPr>
        <w:t xml:space="preserve">решений о применении     бюджетных </w:t>
      </w:r>
    </w:p>
    <w:p w14:paraId="4A53A7B9" w14:textId="77777777" w:rsidR="00F27326" w:rsidRPr="000D6439" w:rsidRDefault="00F27326" w:rsidP="00F27326">
      <w:pPr>
        <w:rPr>
          <w:color w:val="000000" w:themeColor="text1"/>
          <w:sz w:val="28"/>
          <w:szCs w:val="28"/>
        </w:rPr>
      </w:pPr>
      <w:r w:rsidRPr="000D6439">
        <w:rPr>
          <w:color w:val="000000" w:themeColor="text1"/>
          <w:sz w:val="28"/>
          <w:szCs w:val="28"/>
        </w:rPr>
        <w:t>мер принуждения</w:t>
      </w:r>
    </w:p>
    <w:p w14:paraId="065637C2" w14:textId="77777777" w:rsidR="00F27326" w:rsidRPr="00F27326" w:rsidRDefault="00F27326" w:rsidP="00F27326">
      <w:pPr>
        <w:tabs>
          <w:tab w:val="left" w:pos="2370"/>
        </w:tabs>
        <w:rPr>
          <w:sz w:val="28"/>
          <w:szCs w:val="28"/>
        </w:rPr>
      </w:pPr>
      <w:r w:rsidRPr="000D6439">
        <w:rPr>
          <w:color w:val="000000" w:themeColor="text1"/>
          <w:sz w:val="28"/>
          <w:szCs w:val="28"/>
        </w:rPr>
        <w:tab/>
      </w:r>
    </w:p>
    <w:p w14:paraId="5333617B" w14:textId="77777777" w:rsidR="00F27326" w:rsidRPr="00F27326" w:rsidRDefault="00F27326" w:rsidP="00F27326">
      <w:pPr>
        <w:pStyle w:val="a3"/>
        <w:ind w:firstLine="708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Во исполнение статьи 306.2 Бюджетного кодекса Российской Федерации, в соответствии с постановлениями Правительства Российской Федерации от  24.102018г. № 1268 «Об утверждении общих требований к установлению случаев и условий продления срока исполнения бюджетной меры принуждения», от 07.02.2019г. № 91 «Об утверждении Правил принятия финансовыми органами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принуждения»  </w:t>
      </w:r>
    </w:p>
    <w:p w14:paraId="752F80CD" w14:textId="77777777" w:rsidR="00F27326" w:rsidRPr="00F27326" w:rsidRDefault="00F27326" w:rsidP="00F27326">
      <w:pPr>
        <w:ind w:firstLine="708"/>
        <w:jc w:val="both"/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>П р и к а з ы в а ю:</w:t>
      </w:r>
    </w:p>
    <w:p w14:paraId="6E9587B8" w14:textId="13C4FE0F" w:rsidR="001E6799" w:rsidRDefault="00F27326" w:rsidP="00E34F8C">
      <w:pPr>
        <w:pStyle w:val="a3"/>
        <w:ind w:firstLine="708"/>
        <w:jc w:val="both"/>
        <w:rPr>
          <w:sz w:val="28"/>
          <w:szCs w:val="28"/>
        </w:rPr>
      </w:pPr>
      <w:r w:rsidRPr="00F27326">
        <w:rPr>
          <w:sz w:val="28"/>
          <w:szCs w:val="28"/>
        </w:rPr>
        <w:t>1.</w:t>
      </w:r>
      <w:r w:rsidR="00D219E9">
        <w:rPr>
          <w:sz w:val="28"/>
          <w:szCs w:val="28"/>
        </w:rPr>
        <w:t xml:space="preserve"> </w:t>
      </w:r>
      <w:r w:rsidR="00BC2BB2">
        <w:rPr>
          <w:spacing w:val="1"/>
          <w:sz w:val="28"/>
          <w:szCs w:val="28"/>
        </w:rPr>
        <w:t xml:space="preserve">Утвердить прилагаемый Порядок </w:t>
      </w:r>
      <w:r w:rsidRPr="00F27326">
        <w:rPr>
          <w:spacing w:val="1"/>
          <w:sz w:val="28"/>
          <w:szCs w:val="28"/>
        </w:rPr>
        <w:t>исполнения решений о применении бюджетных мер принуждения</w:t>
      </w:r>
      <w:r w:rsidR="00E34F8C">
        <w:rPr>
          <w:spacing w:val="1"/>
          <w:sz w:val="28"/>
          <w:szCs w:val="28"/>
        </w:rPr>
        <w:t>, решений об изменении (отмене)</w:t>
      </w:r>
      <w:r w:rsidR="001E6799">
        <w:rPr>
          <w:sz w:val="28"/>
          <w:szCs w:val="28"/>
        </w:rPr>
        <w:t xml:space="preserve"> </w:t>
      </w:r>
      <w:r w:rsidR="00E34F8C" w:rsidRPr="00F27326">
        <w:rPr>
          <w:sz w:val="28"/>
          <w:szCs w:val="28"/>
        </w:rPr>
        <w:t>бюджетных мер принуждения и решений об отказе в применении бюджетных мер принуждения</w:t>
      </w:r>
      <w:r w:rsidR="00E34F8C">
        <w:rPr>
          <w:sz w:val="28"/>
          <w:szCs w:val="28"/>
        </w:rPr>
        <w:t>.</w:t>
      </w:r>
    </w:p>
    <w:p w14:paraId="4B2B9254" w14:textId="7518C838" w:rsidR="00AD543F" w:rsidRPr="000D6439" w:rsidRDefault="00D219E9" w:rsidP="00AD543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6799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="001E6799">
        <w:rPr>
          <w:sz w:val="28"/>
          <w:szCs w:val="28"/>
        </w:rPr>
        <w:t xml:space="preserve"> Признать утратившим силу приказ Финансового управления </w:t>
      </w:r>
      <w:r w:rsidR="00AD543F">
        <w:rPr>
          <w:sz w:val="28"/>
          <w:szCs w:val="28"/>
        </w:rPr>
        <w:t>А</w:t>
      </w:r>
      <w:r w:rsidR="001E6799">
        <w:rPr>
          <w:sz w:val="28"/>
          <w:szCs w:val="28"/>
        </w:rPr>
        <w:t>дминистрации Пыталовского района</w:t>
      </w:r>
      <w:r w:rsidR="00AD543F">
        <w:rPr>
          <w:sz w:val="28"/>
          <w:szCs w:val="28"/>
        </w:rPr>
        <w:t xml:space="preserve"> от 27.01.2020г. № 04-ОД </w:t>
      </w:r>
      <w:r w:rsidR="001E6799">
        <w:rPr>
          <w:sz w:val="28"/>
          <w:szCs w:val="28"/>
        </w:rPr>
        <w:t xml:space="preserve"> </w:t>
      </w:r>
      <w:r w:rsidR="00AD543F">
        <w:rPr>
          <w:sz w:val="28"/>
          <w:szCs w:val="28"/>
        </w:rPr>
        <w:t>«</w:t>
      </w:r>
      <w:r w:rsidR="00AD543F" w:rsidRPr="000D6439">
        <w:rPr>
          <w:color w:val="000000" w:themeColor="text1"/>
          <w:sz w:val="28"/>
          <w:szCs w:val="28"/>
        </w:rPr>
        <w:t xml:space="preserve">Об утверждении  порядка исполнения решений о применении  бюджетных </w:t>
      </w:r>
    </w:p>
    <w:p w14:paraId="3A6D1F80" w14:textId="0C7435F5" w:rsidR="00F27326" w:rsidRPr="00F27326" w:rsidRDefault="00AD543F" w:rsidP="00AD543F">
      <w:pPr>
        <w:rPr>
          <w:sz w:val="28"/>
          <w:szCs w:val="28"/>
        </w:rPr>
      </w:pPr>
      <w:r w:rsidRPr="000D6439">
        <w:rPr>
          <w:color w:val="000000" w:themeColor="text1"/>
          <w:sz w:val="28"/>
          <w:szCs w:val="28"/>
        </w:rPr>
        <w:t>мер принуждения</w:t>
      </w:r>
      <w:r>
        <w:rPr>
          <w:color w:val="000000" w:themeColor="text1"/>
          <w:sz w:val="28"/>
          <w:szCs w:val="28"/>
        </w:rPr>
        <w:t>».</w:t>
      </w:r>
    </w:p>
    <w:p w14:paraId="075E420D" w14:textId="2F972758" w:rsidR="00F27326" w:rsidRDefault="00AD543F" w:rsidP="00BC2B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27326" w:rsidRPr="00F27326">
        <w:rPr>
          <w:sz w:val="28"/>
          <w:szCs w:val="28"/>
        </w:rPr>
        <w:t>.</w:t>
      </w:r>
      <w:r w:rsidR="00BC2BB2">
        <w:rPr>
          <w:sz w:val="28"/>
          <w:szCs w:val="28"/>
        </w:rPr>
        <w:t xml:space="preserve"> </w:t>
      </w:r>
      <w:r w:rsidR="00D219E9">
        <w:rPr>
          <w:sz w:val="28"/>
          <w:szCs w:val="28"/>
        </w:rPr>
        <w:t xml:space="preserve"> </w:t>
      </w:r>
      <w:r w:rsidR="00AD0E03">
        <w:rPr>
          <w:sz w:val="28"/>
          <w:szCs w:val="28"/>
        </w:rPr>
        <w:t xml:space="preserve"> </w:t>
      </w:r>
      <w:r w:rsidR="00F27326" w:rsidRPr="00F27326">
        <w:rPr>
          <w:sz w:val="28"/>
          <w:szCs w:val="28"/>
        </w:rPr>
        <w:t xml:space="preserve">Настоящий приказ вступает в силу </w:t>
      </w:r>
      <w:r>
        <w:rPr>
          <w:sz w:val="28"/>
          <w:szCs w:val="28"/>
        </w:rPr>
        <w:t xml:space="preserve">со дня подписания и распространяется на правоотношения, возникшие </w:t>
      </w:r>
      <w:r w:rsidR="00F27326" w:rsidRPr="00F27326">
        <w:rPr>
          <w:sz w:val="28"/>
          <w:szCs w:val="28"/>
        </w:rPr>
        <w:t xml:space="preserve">с </w:t>
      </w:r>
      <w:r w:rsidR="001E6799">
        <w:rPr>
          <w:sz w:val="28"/>
          <w:szCs w:val="28"/>
        </w:rPr>
        <w:t>01</w:t>
      </w:r>
      <w:r w:rsidR="00E34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="00F27326" w:rsidRPr="00F27326">
        <w:rPr>
          <w:sz w:val="28"/>
          <w:szCs w:val="28"/>
        </w:rPr>
        <w:t>202</w:t>
      </w:r>
      <w:r w:rsidR="001E6799">
        <w:rPr>
          <w:sz w:val="28"/>
          <w:szCs w:val="28"/>
        </w:rPr>
        <w:t>4</w:t>
      </w:r>
      <w:r w:rsidR="00F27326" w:rsidRPr="00F27326">
        <w:rPr>
          <w:sz w:val="28"/>
          <w:szCs w:val="28"/>
        </w:rPr>
        <w:t>г.</w:t>
      </w:r>
    </w:p>
    <w:p w14:paraId="245153FF" w14:textId="387A21F4" w:rsidR="00431385" w:rsidRPr="00431385" w:rsidRDefault="00431385" w:rsidP="00431385">
      <w:pPr>
        <w:tabs>
          <w:tab w:val="left" w:pos="851"/>
        </w:tabs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</w:t>
      </w:r>
      <w:r w:rsidR="00CA7500">
        <w:rPr>
          <w:sz w:val="28"/>
          <w:szCs w:val="28"/>
        </w:rPr>
        <w:t>4</w:t>
      </w:r>
      <w:r w:rsidR="00BC2BB2">
        <w:rPr>
          <w:sz w:val="28"/>
          <w:szCs w:val="28"/>
        </w:rPr>
        <w:t xml:space="preserve">. </w:t>
      </w:r>
      <w:r w:rsidR="00D219E9">
        <w:rPr>
          <w:sz w:val="28"/>
          <w:szCs w:val="28"/>
        </w:rPr>
        <w:t xml:space="preserve"> </w:t>
      </w:r>
      <w:r w:rsidR="00AD0E03">
        <w:rPr>
          <w:sz w:val="28"/>
          <w:szCs w:val="28"/>
        </w:rPr>
        <w:t xml:space="preserve"> </w:t>
      </w:r>
      <w:r w:rsidRPr="00431385">
        <w:rPr>
          <w:sz w:val="28"/>
          <w:szCs w:val="28"/>
          <w:lang w:eastAsia="zh-CN"/>
        </w:rPr>
        <w:t xml:space="preserve">Разместить настоящее постановление на официальном </w:t>
      </w:r>
      <w:proofErr w:type="gramStart"/>
      <w:r w:rsidRPr="00431385">
        <w:rPr>
          <w:sz w:val="28"/>
          <w:szCs w:val="28"/>
          <w:lang w:eastAsia="zh-CN"/>
        </w:rPr>
        <w:t>сайте  Пыталовского</w:t>
      </w:r>
      <w:proofErr w:type="gramEnd"/>
      <w:r w:rsidRPr="00431385">
        <w:rPr>
          <w:sz w:val="28"/>
          <w:szCs w:val="28"/>
          <w:lang w:eastAsia="zh-CN"/>
        </w:rPr>
        <w:t xml:space="preserve"> муниципального округа в сети «Интернет»  https://pytalovo.gosuslugi.ru/.  </w:t>
      </w:r>
    </w:p>
    <w:p w14:paraId="3B4AA4BE" w14:textId="5F1033CD" w:rsidR="00F27326" w:rsidRPr="00F27326" w:rsidRDefault="00CA7500" w:rsidP="00BC2B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27326" w:rsidRPr="00F27326">
        <w:rPr>
          <w:sz w:val="28"/>
          <w:szCs w:val="28"/>
        </w:rPr>
        <w:t>.</w:t>
      </w:r>
      <w:r w:rsidR="00D219E9">
        <w:rPr>
          <w:sz w:val="28"/>
          <w:szCs w:val="28"/>
        </w:rPr>
        <w:t xml:space="preserve"> </w:t>
      </w:r>
      <w:r w:rsidR="00BC2BB2">
        <w:rPr>
          <w:sz w:val="28"/>
          <w:szCs w:val="28"/>
        </w:rPr>
        <w:t xml:space="preserve"> </w:t>
      </w:r>
      <w:r w:rsidR="00AD0E03">
        <w:rPr>
          <w:sz w:val="28"/>
          <w:szCs w:val="28"/>
        </w:rPr>
        <w:t xml:space="preserve"> </w:t>
      </w:r>
      <w:r w:rsidR="00F27326" w:rsidRPr="00F27326">
        <w:rPr>
          <w:sz w:val="28"/>
          <w:szCs w:val="28"/>
        </w:rPr>
        <w:t>Контроль за исполнением настоящего приказа оставляю за собой.</w:t>
      </w:r>
    </w:p>
    <w:p w14:paraId="399ED328" w14:textId="77777777" w:rsidR="00F27326" w:rsidRPr="00F27326" w:rsidRDefault="00F27326" w:rsidP="00F27326"/>
    <w:p w14:paraId="29953027" w14:textId="77777777" w:rsidR="00F27326" w:rsidRPr="00F27326" w:rsidRDefault="00F27326" w:rsidP="00F27326"/>
    <w:p w14:paraId="4CD47214" w14:textId="77777777" w:rsidR="00F27326" w:rsidRPr="00F27326" w:rsidRDefault="00F27326" w:rsidP="00F27326"/>
    <w:p w14:paraId="0D293F36" w14:textId="77777777" w:rsidR="00F27326" w:rsidRPr="00F27326" w:rsidRDefault="00F27326" w:rsidP="00F27326">
      <w:pPr>
        <w:jc w:val="both"/>
        <w:rPr>
          <w:sz w:val="28"/>
          <w:szCs w:val="28"/>
        </w:rPr>
      </w:pPr>
      <w:r w:rsidRPr="00F27326">
        <w:rPr>
          <w:sz w:val="28"/>
          <w:szCs w:val="28"/>
        </w:rPr>
        <w:t>Начальник Финансового Управления</w:t>
      </w:r>
    </w:p>
    <w:p w14:paraId="026ABB36" w14:textId="1B02038C" w:rsidR="00F27326" w:rsidRPr="00F27326" w:rsidRDefault="00F27326" w:rsidP="00F27326">
      <w:r w:rsidRPr="00F27326">
        <w:rPr>
          <w:sz w:val="28"/>
          <w:szCs w:val="28"/>
        </w:rPr>
        <w:t xml:space="preserve">Администрации </w:t>
      </w:r>
      <w:r w:rsidR="00A47387">
        <w:rPr>
          <w:sz w:val="28"/>
          <w:szCs w:val="28"/>
        </w:rPr>
        <w:t xml:space="preserve">Пыталовского </w:t>
      </w:r>
      <w:r w:rsidRPr="00F27326">
        <w:rPr>
          <w:sz w:val="28"/>
          <w:szCs w:val="28"/>
        </w:rPr>
        <w:t xml:space="preserve">                                      </w:t>
      </w:r>
      <w:r w:rsidR="00A47387">
        <w:rPr>
          <w:sz w:val="28"/>
          <w:szCs w:val="28"/>
        </w:rPr>
        <w:t>Н.Н. Степанова</w:t>
      </w:r>
    </w:p>
    <w:p w14:paraId="539CA9C2" w14:textId="5B1C23F3" w:rsidR="00F27326" w:rsidRPr="00F06B27" w:rsidRDefault="00F06B27" w:rsidP="00F27326">
      <w:pPr>
        <w:rPr>
          <w:sz w:val="28"/>
          <w:szCs w:val="28"/>
        </w:rPr>
      </w:pPr>
      <w:r w:rsidRPr="00F06B27">
        <w:rPr>
          <w:sz w:val="28"/>
          <w:szCs w:val="28"/>
        </w:rPr>
        <w:t>муниципального округа</w:t>
      </w:r>
    </w:p>
    <w:p w14:paraId="3C295896" w14:textId="77777777" w:rsidR="00F27326" w:rsidRPr="00F27326" w:rsidRDefault="00F27326" w:rsidP="00F27326"/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1417"/>
        <w:gridCol w:w="4838"/>
      </w:tblGrid>
      <w:tr w:rsidR="00F27326" w:rsidRPr="00F27326" w14:paraId="4BE877C1" w14:textId="77777777" w:rsidTr="00A66F4F">
        <w:tc>
          <w:tcPr>
            <w:tcW w:w="3189" w:type="dxa"/>
          </w:tcPr>
          <w:p w14:paraId="5E81D46A" w14:textId="77777777" w:rsidR="00846D09" w:rsidRPr="00F27326" w:rsidRDefault="00846D09" w:rsidP="00A66F4F">
            <w:pPr>
              <w:tabs>
                <w:tab w:val="left" w:pos="1440"/>
              </w:tabs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1454" w:type="dxa"/>
          </w:tcPr>
          <w:p w14:paraId="35BECD03" w14:textId="77777777" w:rsidR="00846D09" w:rsidRPr="00F27326" w:rsidRDefault="00846D09" w:rsidP="00A66F4F">
            <w:pPr>
              <w:tabs>
                <w:tab w:val="left" w:pos="1440"/>
              </w:tabs>
              <w:jc w:val="center"/>
              <w:rPr>
                <w:rStyle w:val="a6"/>
                <w:b w:val="0"/>
                <w:sz w:val="28"/>
                <w:szCs w:val="28"/>
              </w:rPr>
            </w:pPr>
            <w:r w:rsidRPr="00F27326">
              <w:rPr>
                <w:rStyle w:val="a6"/>
                <w:b w:val="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927" w:type="dxa"/>
          </w:tcPr>
          <w:p w14:paraId="73CBB225" w14:textId="7061335A" w:rsidR="003F422D" w:rsidRPr="00F27326" w:rsidRDefault="00846D09" w:rsidP="003F422D">
            <w:pPr>
              <w:tabs>
                <w:tab w:val="left" w:pos="1440"/>
              </w:tabs>
              <w:jc w:val="right"/>
              <w:rPr>
                <w:rStyle w:val="a6"/>
                <w:b w:val="0"/>
              </w:rPr>
            </w:pPr>
            <w:r w:rsidRPr="00F27326">
              <w:rPr>
                <w:rStyle w:val="a6"/>
                <w:b w:val="0"/>
              </w:rPr>
              <w:t xml:space="preserve">                Приложение к</w:t>
            </w:r>
            <w:r w:rsidR="003F422D" w:rsidRPr="00F27326">
              <w:rPr>
                <w:rStyle w:val="a6"/>
                <w:b w:val="0"/>
              </w:rPr>
              <w:t xml:space="preserve"> приказу Финансового Управления</w:t>
            </w:r>
          </w:p>
          <w:p w14:paraId="687E2F46" w14:textId="286C9B4C" w:rsidR="00846D09" w:rsidRPr="009C7DEC" w:rsidRDefault="003F422D" w:rsidP="009D798C">
            <w:pPr>
              <w:tabs>
                <w:tab w:val="left" w:pos="1440"/>
              </w:tabs>
              <w:jc w:val="right"/>
              <w:rPr>
                <w:rStyle w:val="a6"/>
                <w:b w:val="0"/>
              </w:rPr>
            </w:pPr>
            <w:r w:rsidRPr="00F27326">
              <w:rPr>
                <w:rStyle w:val="a6"/>
                <w:b w:val="0"/>
              </w:rPr>
              <w:t xml:space="preserve"> Администрации </w:t>
            </w:r>
            <w:r w:rsidR="00256CD9">
              <w:rPr>
                <w:rStyle w:val="a6"/>
                <w:b w:val="0"/>
              </w:rPr>
              <w:t xml:space="preserve">Пыталовского </w:t>
            </w:r>
            <w:r w:rsidR="00CA7500">
              <w:rPr>
                <w:rStyle w:val="a6"/>
                <w:b w:val="0"/>
              </w:rPr>
              <w:t xml:space="preserve">   муниципального округа </w:t>
            </w:r>
            <w:proofErr w:type="gramStart"/>
            <w:r w:rsidR="00CA7500">
              <w:rPr>
                <w:rStyle w:val="a6"/>
                <w:b w:val="0"/>
              </w:rPr>
              <w:t>№</w:t>
            </w:r>
            <w:r w:rsidR="00852E9D">
              <w:rPr>
                <w:rStyle w:val="a6"/>
                <w:b w:val="0"/>
              </w:rPr>
              <w:t xml:space="preserve"> </w:t>
            </w:r>
            <w:r w:rsidR="009C7DEC">
              <w:rPr>
                <w:rStyle w:val="a6"/>
                <w:b w:val="0"/>
              </w:rPr>
              <w:t xml:space="preserve"> </w:t>
            </w:r>
            <w:r w:rsidR="00CA7500">
              <w:rPr>
                <w:rStyle w:val="a6"/>
                <w:b w:val="0"/>
              </w:rPr>
              <w:t>2</w:t>
            </w:r>
            <w:r w:rsidR="00556552">
              <w:rPr>
                <w:rStyle w:val="a6"/>
                <w:b w:val="0"/>
              </w:rPr>
              <w:t>4</w:t>
            </w:r>
            <w:proofErr w:type="gramEnd"/>
            <w:r w:rsidR="009C7DEC">
              <w:rPr>
                <w:rStyle w:val="a6"/>
                <w:b w:val="0"/>
              </w:rPr>
              <w:t>-ОД</w:t>
            </w:r>
            <w:r w:rsidR="00852E9D">
              <w:rPr>
                <w:rStyle w:val="a6"/>
                <w:b w:val="0"/>
              </w:rPr>
              <w:t xml:space="preserve"> </w:t>
            </w:r>
          </w:p>
        </w:tc>
      </w:tr>
    </w:tbl>
    <w:p w14:paraId="30471376" w14:textId="667DED20" w:rsidR="00846D09" w:rsidRPr="00F27326" w:rsidRDefault="00846D09" w:rsidP="00846D09">
      <w:pPr>
        <w:tabs>
          <w:tab w:val="left" w:pos="1440"/>
        </w:tabs>
        <w:rPr>
          <w:rStyle w:val="a6"/>
          <w:b w:val="0"/>
        </w:rPr>
      </w:pPr>
      <w:r w:rsidRPr="00F27326">
        <w:rPr>
          <w:rStyle w:val="a6"/>
          <w:b w:val="0"/>
        </w:rPr>
        <w:t xml:space="preserve">                                                               </w:t>
      </w:r>
      <w:r w:rsidR="00CA7500">
        <w:rPr>
          <w:rStyle w:val="a6"/>
          <w:b w:val="0"/>
        </w:rPr>
        <w:t xml:space="preserve">                                                      от «</w:t>
      </w:r>
      <w:r w:rsidR="009D798C">
        <w:rPr>
          <w:rStyle w:val="a6"/>
          <w:b w:val="0"/>
        </w:rPr>
        <w:t>2</w:t>
      </w:r>
      <w:r w:rsidR="003E75F5">
        <w:rPr>
          <w:rStyle w:val="a6"/>
          <w:b w:val="0"/>
        </w:rPr>
        <w:t>8</w:t>
      </w:r>
      <w:r w:rsidR="00CA7500">
        <w:rPr>
          <w:rStyle w:val="a6"/>
          <w:b w:val="0"/>
        </w:rPr>
        <w:t>» мая 2024г</w:t>
      </w:r>
    </w:p>
    <w:p w14:paraId="31C2625F" w14:textId="77777777" w:rsidR="00846D09" w:rsidRPr="00F27326" w:rsidRDefault="00846D09" w:rsidP="00846D09">
      <w:pPr>
        <w:tabs>
          <w:tab w:val="left" w:pos="1440"/>
        </w:tabs>
        <w:rPr>
          <w:rStyle w:val="a6"/>
          <w:b w:val="0"/>
        </w:rPr>
      </w:pPr>
    </w:p>
    <w:p w14:paraId="09449B73" w14:textId="5BEF714A" w:rsidR="00F428FF" w:rsidRDefault="00846D09" w:rsidP="00846D09">
      <w:pPr>
        <w:tabs>
          <w:tab w:val="left" w:pos="1440"/>
        </w:tabs>
        <w:rPr>
          <w:rStyle w:val="a6"/>
          <w:b w:val="0"/>
        </w:rPr>
      </w:pPr>
      <w:r w:rsidRPr="00F27326">
        <w:rPr>
          <w:rStyle w:val="a6"/>
          <w:b w:val="0"/>
        </w:rPr>
        <w:t xml:space="preserve">                                                              </w:t>
      </w:r>
    </w:p>
    <w:p w14:paraId="280C4273" w14:textId="77777777" w:rsidR="00846D09" w:rsidRPr="00F27326" w:rsidRDefault="00846D09" w:rsidP="00F428FF">
      <w:pPr>
        <w:tabs>
          <w:tab w:val="left" w:pos="1440"/>
        </w:tabs>
        <w:jc w:val="center"/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>ПОРЯДОК</w:t>
      </w:r>
    </w:p>
    <w:p w14:paraId="5C7EB7EA" w14:textId="77777777" w:rsidR="0034540E" w:rsidRDefault="0034540E" w:rsidP="0034540E">
      <w:pPr>
        <w:tabs>
          <w:tab w:val="left" w:pos="1440"/>
        </w:tabs>
        <w:jc w:val="center"/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>исполнения решений о применении бюджетных мер принуждения</w:t>
      </w:r>
      <w:r>
        <w:rPr>
          <w:b/>
          <w:sz w:val="28"/>
          <w:szCs w:val="28"/>
        </w:rPr>
        <w:t>, решений об изменении (отмене) бюджетных мер принуждения и решений об отказе в применении бюджетных мер принуждения</w:t>
      </w:r>
    </w:p>
    <w:p w14:paraId="4351C64D" w14:textId="04627596" w:rsidR="00F428FF" w:rsidRDefault="00846D09" w:rsidP="0034540E">
      <w:pPr>
        <w:tabs>
          <w:tab w:val="left" w:pos="1440"/>
        </w:tabs>
        <w:ind w:left="851"/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 xml:space="preserve">                                      </w:t>
      </w:r>
    </w:p>
    <w:p w14:paraId="3331454D" w14:textId="77777777" w:rsidR="00846D09" w:rsidRPr="00F27326" w:rsidRDefault="009466EA" w:rsidP="00643DE3">
      <w:pPr>
        <w:tabs>
          <w:tab w:val="left" w:pos="1440"/>
        </w:tabs>
        <w:ind w:left="851"/>
        <w:jc w:val="center"/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>1</w:t>
      </w:r>
      <w:r w:rsidR="00846D09" w:rsidRPr="00F27326">
        <w:rPr>
          <w:b/>
          <w:sz w:val="28"/>
          <w:szCs w:val="28"/>
        </w:rPr>
        <w:t>.Общие положения</w:t>
      </w:r>
    </w:p>
    <w:p w14:paraId="043C5FD6" w14:textId="77777777" w:rsidR="00846D09" w:rsidRPr="00F27326" w:rsidRDefault="00846D09" w:rsidP="00846D09">
      <w:pPr>
        <w:tabs>
          <w:tab w:val="left" w:pos="1418"/>
        </w:tabs>
        <w:jc w:val="both"/>
        <w:rPr>
          <w:sz w:val="28"/>
          <w:szCs w:val="28"/>
        </w:rPr>
      </w:pPr>
    </w:p>
    <w:p w14:paraId="1B354573" w14:textId="55418443" w:rsidR="00846D09" w:rsidRPr="00F27326" w:rsidRDefault="00846D09" w:rsidP="00083DB7">
      <w:pPr>
        <w:tabs>
          <w:tab w:val="left" w:pos="1418"/>
        </w:tabs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   </w:t>
      </w:r>
      <w:r w:rsidR="009466EA" w:rsidRPr="00F27326">
        <w:rPr>
          <w:sz w:val="28"/>
          <w:szCs w:val="28"/>
        </w:rPr>
        <w:t>1.</w:t>
      </w:r>
      <w:r w:rsidR="004C0C87" w:rsidRPr="00F27326">
        <w:rPr>
          <w:sz w:val="28"/>
          <w:szCs w:val="28"/>
        </w:rPr>
        <w:t>1.</w:t>
      </w:r>
      <w:r w:rsidR="00BC2BB2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 xml:space="preserve">Настоящий порядок  устанавливает правила исполнения Финансовым Управлением Администрации </w:t>
      </w:r>
      <w:r w:rsidR="001D26AF">
        <w:rPr>
          <w:sz w:val="28"/>
          <w:szCs w:val="28"/>
        </w:rPr>
        <w:t xml:space="preserve">Пыталовского </w:t>
      </w:r>
      <w:r w:rsidR="00CA7500">
        <w:rPr>
          <w:sz w:val="28"/>
          <w:szCs w:val="28"/>
        </w:rPr>
        <w:t>муниципального округа</w:t>
      </w:r>
      <w:r w:rsidR="001D26AF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 xml:space="preserve"> решения  о применении бюджетных мер принуждения (далее - меры принуждения) за совершение бюджетных нарушений  в виде бесспорного взыскания сумм средств, предоставленных из</w:t>
      </w:r>
      <w:r w:rsidR="001D26AF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 xml:space="preserve"> бюджета</w:t>
      </w:r>
      <w:r w:rsidR="001D26AF">
        <w:rPr>
          <w:sz w:val="28"/>
          <w:szCs w:val="28"/>
        </w:rPr>
        <w:t xml:space="preserve">  Пыталовского </w:t>
      </w:r>
      <w:r w:rsidR="00CA7500">
        <w:rPr>
          <w:sz w:val="28"/>
          <w:szCs w:val="28"/>
        </w:rPr>
        <w:t>муниципального округа</w:t>
      </w:r>
      <w:r w:rsidR="00643DE3" w:rsidRPr="00F27326">
        <w:rPr>
          <w:sz w:val="28"/>
          <w:szCs w:val="28"/>
        </w:rPr>
        <w:t xml:space="preserve"> </w:t>
      </w:r>
      <w:r w:rsidR="00EF58E2" w:rsidRPr="00F27326">
        <w:rPr>
          <w:sz w:val="28"/>
          <w:szCs w:val="28"/>
        </w:rPr>
        <w:t>главным</w:t>
      </w:r>
      <w:r w:rsidRPr="00F27326">
        <w:rPr>
          <w:sz w:val="28"/>
          <w:szCs w:val="28"/>
        </w:rPr>
        <w:t xml:space="preserve"> распорядител</w:t>
      </w:r>
      <w:r w:rsidR="00EF58E2" w:rsidRPr="00F27326">
        <w:rPr>
          <w:sz w:val="28"/>
          <w:szCs w:val="28"/>
        </w:rPr>
        <w:t>ям</w:t>
      </w:r>
      <w:r w:rsidRPr="00F27326">
        <w:rPr>
          <w:sz w:val="28"/>
          <w:szCs w:val="28"/>
        </w:rPr>
        <w:t xml:space="preserve"> (распорядител</w:t>
      </w:r>
      <w:r w:rsidR="00EF58E2" w:rsidRPr="00F27326">
        <w:rPr>
          <w:sz w:val="28"/>
          <w:szCs w:val="28"/>
        </w:rPr>
        <w:t>ям) бюджетных средств, получателям бюджетных средств, главным администраторам доходов бюджета, главным</w:t>
      </w:r>
      <w:r w:rsidRPr="00F27326">
        <w:rPr>
          <w:sz w:val="28"/>
          <w:szCs w:val="28"/>
        </w:rPr>
        <w:t xml:space="preserve"> администратор</w:t>
      </w:r>
      <w:r w:rsidR="00EF58E2" w:rsidRPr="00F27326">
        <w:rPr>
          <w:sz w:val="28"/>
          <w:szCs w:val="28"/>
        </w:rPr>
        <w:t>ам</w:t>
      </w:r>
      <w:r w:rsidRPr="00F27326">
        <w:rPr>
          <w:sz w:val="28"/>
          <w:szCs w:val="28"/>
        </w:rPr>
        <w:t xml:space="preserve"> источников финансирования дефицита бюджета.</w:t>
      </w:r>
    </w:p>
    <w:p w14:paraId="65B602CC" w14:textId="0D852687" w:rsidR="00F428FF" w:rsidRPr="00CA4726" w:rsidRDefault="009466EA" w:rsidP="00083DB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1.</w:t>
      </w:r>
      <w:r w:rsidR="004C0C87" w:rsidRPr="00F27326">
        <w:rPr>
          <w:rFonts w:ascii="Times New Roman" w:hAnsi="Times New Roman" w:cs="Times New Roman"/>
          <w:sz w:val="28"/>
          <w:szCs w:val="28"/>
        </w:rPr>
        <w:t>2.</w:t>
      </w:r>
      <w:r w:rsidR="00BC2BB2">
        <w:rPr>
          <w:rFonts w:ascii="Times New Roman" w:hAnsi="Times New Roman" w:cs="Times New Roman"/>
          <w:sz w:val="28"/>
          <w:szCs w:val="28"/>
        </w:rPr>
        <w:t xml:space="preserve"> </w:t>
      </w:r>
      <w:r w:rsidR="004C0C87" w:rsidRPr="00F27326">
        <w:rPr>
          <w:rFonts w:ascii="Times New Roman" w:hAnsi="Times New Roman" w:cs="Times New Roman"/>
          <w:sz w:val="28"/>
          <w:szCs w:val="28"/>
        </w:rPr>
        <w:t>Решения о применении бюджетных мер принуждения</w:t>
      </w:r>
      <w:r w:rsidR="00F8495A" w:rsidRPr="00F27326">
        <w:rPr>
          <w:rFonts w:ascii="Times New Roman" w:hAnsi="Times New Roman" w:cs="Times New Roman"/>
          <w:sz w:val="28"/>
          <w:szCs w:val="28"/>
        </w:rPr>
        <w:t xml:space="preserve"> принимае</w:t>
      </w:r>
      <w:r w:rsidR="004C0C87" w:rsidRPr="00F27326">
        <w:rPr>
          <w:rFonts w:ascii="Times New Roman" w:hAnsi="Times New Roman" w:cs="Times New Roman"/>
          <w:sz w:val="28"/>
          <w:szCs w:val="28"/>
        </w:rPr>
        <w:t xml:space="preserve">тся </w:t>
      </w:r>
      <w:r w:rsidR="00625475" w:rsidRPr="00F27326">
        <w:rPr>
          <w:rFonts w:ascii="Times New Roman" w:hAnsi="Times New Roman" w:cs="Times New Roman"/>
          <w:sz w:val="28"/>
          <w:szCs w:val="28"/>
        </w:rPr>
        <w:t xml:space="preserve">начальником (заместителем) </w:t>
      </w:r>
      <w:r w:rsidR="00445A15" w:rsidRPr="00BC2BB2">
        <w:rPr>
          <w:rFonts w:ascii="Times New Roman" w:hAnsi="Times New Roman" w:cs="Times New Roman"/>
          <w:sz w:val="28"/>
          <w:szCs w:val="28"/>
        </w:rPr>
        <w:t>Финансов</w:t>
      </w:r>
      <w:r w:rsidR="00BF29C9" w:rsidRPr="00BC2BB2">
        <w:rPr>
          <w:rFonts w:ascii="Times New Roman" w:hAnsi="Times New Roman" w:cs="Times New Roman"/>
          <w:sz w:val="28"/>
          <w:szCs w:val="28"/>
        </w:rPr>
        <w:t>ого</w:t>
      </w:r>
      <w:r w:rsidR="00445A15" w:rsidRPr="00BC2BB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F29C9" w:rsidRPr="00BC2BB2">
        <w:rPr>
          <w:rFonts w:ascii="Times New Roman" w:hAnsi="Times New Roman" w:cs="Times New Roman"/>
          <w:sz w:val="28"/>
          <w:szCs w:val="28"/>
        </w:rPr>
        <w:t>я</w:t>
      </w:r>
      <w:r w:rsidR="00445A15" w:rsidRPr="00BC2BB2">
        <w:rPr>
          <w:rFonts w:ascii="Times New Roman" w:hAnsi="Times New Roman" w:cs="Times New Roman"/>
          <w:sz w:val="28"/>
          <w:szCs w:val="28"/>
        </w:rPr>
        <w:t xml:space="preserve"> </w:t>
      </w:r>
      <w:r w:rsidR="004C0C87" w:rsidRPr="00BC2BB2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F8495A" w:rsidRPr="00BC2BB2">
        <w:rPr>
          <w:rFonts w:ascii="Times New Roman" w:hAnsi="Times New Roman" w:cs="Times New Roman"/>
          <w:sz w:val="28"/>
          <w:szCs w:val="28"/>
        </w:rPr>
        <w:t xml:space="preserve">приказа на основании уведомления </w:t>
      </w:r>
      <w:r w:rsidR="00D22644">
        <w:rPr>
          <w:rFonts w:ascii="Times New Roman" w:hAnsi="Times New Roman" w:cs="Times New Roman"/>
          <w:sz w:val="28"/>
          <w:szCs w:val="28"/>
        </w:rPr>
        <w:t>органа внешнего контроля</w:t>
      </w:r>
      <w:r w:rsidR="00BF29C9" w:rsidRPr="00BC2BB2">
        <w:rPr>
          <w:rFonts w:ascii="Times New Roman" w:hAnsi="Times New Roman" w:cs="Times New Roman"/>
          <w:sz w:val="28"/>
          <w:szCs w:val="28"/>
        </w:rPr>
        <w:t xml:space="preserve">- органа внутреннего финансового контроля </w:t>
      </w:r>
      <w:r w:rsidR="00F8495A" w:rsidRPr="00BC2BB2">
        <w:rPr>
          <w:rFonts w:ascii="Times New Roman" w:hAnsi="Times New Roman" w:cs="Times New Roman"/>
          <w:sz w:val="28"/>
          <w:szCs w:val="28"/>
        </w:rPr>
        <w:t>о применении бюджетных мер принуждения (далее – уведомление) по форме согласно прило</w:t>
      </w:r>
      <w:r w:rsidR="00D1741C" w:rsidRPr="00BC2BB2">
        <w:rPr>
          <w:rFonts w:ascii="Times New Roman" w:hAnsi="Times New Roman" w:cs="Times New Roman"/>
          <w:sz w:val="28"/>
          <w:szCs w:val="28"/>
        </w:rPr>
        <w:t xml:space="preserve">жению № 1 к </w:t>
      </w:r>
      <w:r w:rsidR="00BF29C9" w:rsidRPr="00BC2BB2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F428FF" w:rsidRPr="00BC2BB2">
        <w:rPr>
          <w:rFonts w:ascii="Times New Roman" w:hAnsi="Times New Roman" w:cs="Times New Roman"/>
          <w:sz w:val="28"/>
          <w:szCs w:val="28"/>
        </w:rPr>
        <w:t>.</w:t>
      </w:r>
      <w:r w:rsidR="001555AB" w:rsidRPr="00CA4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2964AE4" w14:textId="77777777" w:rsidR="001555AB" w:rsidRPr="00F27326" w:rsidRDefault="009466EA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1.</w:t>
      </w:r>
      <w:r w:rsidR="00625475" w:rsidRPr="00F27326">
        <w:rPr>
          <w:rFonts w:ascii="Times New Roman" w:hAnsi="Times New Roman" w:cs="Times New Roman"/>
          <w:sz w:val="28"/>
          <w:szCs w:val="28"/>
        </w:rPr>
        <w:t>3.</w:t>
      </w:r>
      <w:r w:rsidR="00BC2BB2">
        <w:rPr>
          <w:rFonts w:ascii="Times New Roman" w:hAnsi="Times New Roman" w:cs="Times New Roman"/>
          <w:sz w:val="28"/>
          <w:szCs w:val="28"/>
        </w:rPr>
        <w:t xml:space="preserve"> </w:t>
      </w:r>
      <w:r w:rsidR="001555AB" w:rsidRPr="00F27326">
        <w:rPr>
          <w:rFonts w:ascii="Times New Roman" w:hAnsi="Times New Roman" w:cs="Times New Roman"/>
          <w:sz w:val="28"/>
          <w:szCs w:val="28"/>
        </w:rPr>
        <w:t>Под Уведомлением о применении бюджетных мер принуждения понимается документ органа муниципального финансового контроля, обязательный к рассмотрению.</w:t>
      </w:r>
    </w:p>
    <w:p w14:paraId="2AC3CD31" w14:textId="77777777" w:rsidR="00625475" w:rsidRPr="00F27326" w:rsidRDefault="00625475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14:paraId="34A3ABC4" w14:textId="118D98BB" w:rsidR="00625475" w:rsidRPr="00F27326" w:rsidRDefault="00625475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-</w:t>
      </w:r>
      <w:r w:rsidR="00AD0E03">
        <w:rPr>
          <w:rFonts w:ascii="Times New Roman" w:hAnsi="Times New Roman" w:cs="Times New Roman"/>
          <w:sz w:val="28"/>
          <w:szCs w:val="28"/>
        </w:rPr>
        <w:t xml:space="preserve">  </w:t>
      </w:r>
      <w:r w:rsidRPr="00F27326">
        <w:rPr>
          <w:rFonts w:ascii="Times New Roman" w:hAnsi="Times New Roman" w:cs="Times New Roman"/>
          <w:sz w:val="28"/>
          <w:szCs w:val="28"/>
        </w:rPr>
        <w:t xml:space="preserve"> дату составления;</w:t>
      </w:r>
    </w:p>
    <w:p w14:paraId="06014550" w14:textId="77777777" w:rsidR="00625475" w:rsidRPr="00F27326" w:rsidRDefault="00625475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-</w:t>
      </w:r>
      <w:r w:rsidR="00BC2BB2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>наименование органа внутреннего финансового муниципального контроля, составившего уведомление;</w:t>
      </w:r>
    </w:p>
    <w:p w14:paraId="79CCCFFF" w14:textId="77777777" w:rsidR="00625475" w:rsidRPr="00F27326" w:rsidRDefault="00625475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-</w:t>
      </w:r>
      <w:r w:rsidR="00BC2BB2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>наименование главного распорядителя (распорядителя) бюджетных средств, получателя бюджетных средств, главного администратора доходов бюджета, главного администратора источников финансирования дефицита бюджета, совершившего бюджетное нарушение (далее –</w:t>
      </w:r>
      <w:r w:rsidR="00BC2BB2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>нарушитель), к которому надлежит применить бюджетные меры принуждения;</w:t>
      </w:r>
    </w:p>
    <w:p w14:paraId="415463D8" w14:textId="77777777" w:rsidR="00625475" w:rsidRPr="00F27326" w:rsidRDefault="00625475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- основания для применения бюджетных мер принуждения (вид бюджетного нарушения, предусмотренного главой 30 Бюджетного кодекса РФ, со ссылками на нарушенные положения бюджетного законодательства РФ, нормативных правовых актов, регулирующих бюджетные правоотношения);</w:t>
      </w:r>
    </w:p>
    <w:p w14:paraId="5D873932" w14:textId="518A43C9" w:rsidR="00B53ABE" w:rsidRPr="00F27326" w:rsidRDefault="00B53ABE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2111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>период совершения бюджетного нарушения;</w:t>
      </w:r>
    </w:p>
    <w:p w14:paraId="27AA2A4D" w14:textId="40575C39" w:rsidR="00B53ABE" w:rsidRPr="00F27326" w:rsidRDefault="00B53ABE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 xml:space="preserve">- </w:t>
      </w:r>
      <w:r w:rsidR="009C2111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>сумму бюджетных нарушений в рублях;</w:t>
      </w:r>
    </w:p>
    <w:p w14:paraId="46259E78" w14:textId="77777777" w:rsidR="00B53ABE" w:rsidRPr="00F27326" w:rsidRDefault="00396A33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- ссылку на номер и дату документа, составленного по результатам контрольного мероприятия, с указанием конкретных страниц, разделов, пунктов указанного документа, содержащих информацию о фактах выявленных бюджетных нарушений;</w:t>
      </w:r>
    </w:p>
    <w:p w14:paraId="2C3D3AE9" w14:textId="7279C741" w:rsidR="00396A33" w:rsidRPr="00F27326" w:rsidRDefault="00396A33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 xml:space="preserve">- </w:t>
      </w:r>
      <w:r w:rsidR="009C2111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>дату окончания контрольного мероприятия;</w:t>
      </w:r>
    </w:p>
    <w:p w14:paraId="4409C3E7" w14:textId="10C95C82" w:rsidR="00396A33" w:rsidRPr="00F27326" w:rsidRDefault="00396A33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- наименование должности и подпись с расшифровкой уполномоченного лица внутреннего финансового муниципального контроля.</w:t>
      </w:r>
    </w:p>
    <w:p w14:paraId="45AD44CB" w14:textId="77777777" w:rsidR="00396A33" w:rsidRPr="00F27326" w:rsidRDefault="009466EA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1.</w:t>
      </w:r>
      <w:r w:rsidR="00396A33" w:rsidRPr="00F27326">
        <w:rPr>
          <w:rFonts w:ascii="Times New Roman" w:hAnsi="Times New Roman" w:cs="Times New Roman"/>
          <w:sz w:val="28"/>
          <w:szCs w:val="28"/>
        </w:rPr>
        <w:t>4.</w:t>
      </w:r>
      <w:r w:rsidR="009701BB">
        <w:rPr>
          <w:rFonts w:ascii="Times New Roman" w:hAnsi="Times New Roman" w:cs="Times New Roman"/>
          <w:sz w:val="28"/>
          <w:szCs w:val="28"/>
        </w:rPr>
        <w:t xml:space="preserve"> </w:t>
      </w:r>
      <w:r w:rsidR="00396A33" w:rsidRPr="00F27326">
        <w:rPr>
          <w:rFonts w:ascii="Times New Roman" w:hAnsi="Times New Roman" w:cs="Times New Roman"/>
          <w:sz w:val="28"/>
          <w:szCs w:val="28"/>
        </w:rPr>
        <w:t>К уведомлению должны быть приложены:</w:t>
      </w:r>
    </w:p>
    <w:p w14:paraId="2334EB5A" w14:textId="17EE94F0" w:rsidR="00396A33" w:rsidRPr="00F27326" w:rsidRDefault="00396A33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 xml:space="preserve">- </w:t>
      </w:r>
      <w:r w:rsidR="009C2111">
        <w:rPr>
          <w:rFonts w:ascii="Times New Roman" w:hAnsi="Times New Roman" w:cs="Times New Roman"/>
          <w:sz w:val="28"/>
          <w:szCs w:val="28"/>
        </w:rPr>
        <w:t xml:space="preserve">  </w:t>
      </w:r>
      <w:r w:rsidRPr="00F27326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0A5AB2" w:rsidRPr="00F27326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>копия документа (выписка из документа), составленного</w:t>
      </w:r>
      <w:r w:rsidR="000A5AB2" w:rsidRPr="00F27326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мероприятия, отражающего факт совершения бюджетного нарушения;</w:t>
      </w:r>
    </w:p>
    <w:p w14:paraId="403599BC" w14:textId="77777777" w:rsidR="00396A33" w:rsidRPr="00F27326" w:rsidRDefault="009701BB" w:rsidP="0008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A33" w:rsidRPr="00F27326">
        <w:rPr>
          <w:rFonts w:ascii="Times New Roman" w:hAnsi="Times New Roman" w:cs="Times New Roman"/>
          <w:sz w:val="28"/>
          <w:szCs w:val="28"/>
        </w:rPr>
        <w:t xml:space="preserve">заверенная копия документа, подтверждающего ознакомление уполномоченного должностного лица нарушителя с документом, составленным по результатам контрольного мероприятия, отражающим факт совершения бюджетного нарушения.  </w:t>
      </w:r>
    </w:p>
    <w:p w14:paraId="6357AA6B" w14:textId="3DD5DEA1" w:rsidR="00846D09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</w:t>
      </w:r>
      <w:r w:rsidR="00DD12E6">
        <w:rPr>
          <w:sz w:val="28"/>
          <w:szCs w:val="28"/>
        </w:rPr>
        <w:t xml:space="preserve">  </w:t>
      </w:r>
      <w:r w:rsidRPr="00F27326">
        <w:rPr>
          <w:sz w:val="28"/>
          <w:szCs w:val="28"/>
        </w:rPr>
        <w:t xml:space="preserve"> </w:t>
      </w:r>
      <w:r w:rsidR="00DD12E6">
        <w:rPr>
          <w:sz w:val="28"/>
          <w:szCs w:val="28"/>
        </w:rPr>
        <w:t xml:space="preserve">1.5. </w:t>
      </w:r>
      <w:r w:rsidR="00DD12E6" w:rsidRPr="00507BA3">
        <w:rPr>
          <w:sz w:val="28"/>
          <w:szCs w:val="28"/>
        </w:rPr>
        <w:t xml:space="preserve">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</w:t>
      </w:r>
      <w:r w:rsidR="00DD12E6" w:rsidRPr="00F3183F">
        <w:rPr>
          <w:sz w:val="28"/>
          <w:szCs w:val="28"/>
        </w:rPr>
        <w:t xml:space="preserve">согласно приложению </w:t>
      </w:r>
      <w:r w:rsidR="00DD12E6">
        <w:rPr>
          <w:sz w:val="28"/>
          <w:szCs w:val="28"/>
        </w:rPr>
        <w:t>2</w:t>
      </w:r>
      <w:r w:rsidR="00DD12E6" w:rsidRPr="00F3183F">
        <w:rPr>
          <w:sz w:val="28"/>
          <w:szCs w:val="28"/>
        </w:rPr>
        <w:t xml:space="preserve"> к настоящему Порядку</w:t>
      </w:r>
      <w:r w:rsidR="00DD12E6">
        <w:rPr>
          <w:sz w:val="28"/>
          <w:szCs w:val="28"/>
        </w:rPr>
        <w:t>.</w:t>
      </w:r>
    </w:p>
    <w:p w14:paraId="4C1E34A1" w14:textId="77777777" w:rsidR="00DD12E6" w:rsidRPr="00F27326" w:rsidRDefault="00DD12E6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31C501" w14:textId="1E2C2F7C" w:rsidR="00846D09" w:rsidRPr="00F27326" w:rsidRDefault="00C95B82" w:rsidP="00846D09">
      <w:pPr>
        <w:tabs>
          <w:tab w:val="left" w:pos="1418"/>
          <w:tab w:val="left" w:pos="1605"/>
          <w:tab w:val="left" w:pos="337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>2</w:t>
      </w:r>
      <w:r w:rsidR="00846D09" w:rsidRPr="00F27326">
        <w:rPr>
          <w:b/>
          <w:sz w:val="28"/>
          <w:szCs w:val="28"/>
        </w:rPr>
        <w:t xml:space="preserve">. Порядок принятия Финансовым Управлением Администрации </w:t>
      </w:r>
      <w:r w:rsidR="001D26AF">
        <w:rPr>
          <w:b/>
          <w:sz w:val="28"/>
          <w:szCs w:val="28"/>
        </w:rPr>
        <w:t xml:space="preserve">Пыталовского </w:t>
      </w:r>
      <w:r w:rsidR="00D57BCF">
        <w:rPr>
          <w:b/>
          <w:sz w:val="28"/>
          <w:szCs w:val="28"/>
        </w:rPr>
        <w:t>муниципального округа</w:t>
      </w:r>
      <w:r w:rsidR="009701BB">
        <w:rPr>
          <w:b/>
          <w:sz w:val="28"/>
          <w:szCs w:val="28"/>
        </w:rPr>
        <w:t xml:space="preserve"> решения </w:t>
      </w:r>
      <w:r w:rsidR="001D26AF">
        <w:rPr>
          <w:b/>
          <w:sz w:val="28"/>
          <w:szCs w:val="28"/>
        </w:rPr>
        <w:t xml:space="preserve">о </w:t>
      </w:r>
      <w:r w:rsidR="00846D09" w:rsidRPr="00F27326">
        <w:rPr>
          <w:b/>
          <w:sz w:val="28"/>
          <w:szCs w:val="28"/>
        </w:rPr>
        <w:t>применении бюджетных мер принуждения.</w:t>
      </w:r>
    </w:p>
    <w:p w14:paraId="1ADE0222" w14:textId="6BD58113" w:rsidR="00072252" w:rsidRDefault="00072252" w:rsidP="000722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96">
        <w:rPr>
          <w:rFonts w:ascii="Times New Roman" w:hAnsi="Times New Roman" w:cs="Times New Roman"/>
          <w:sz w:val="28"/>
          <w:szCs w:val="28"/>
        </w:rPr>
        <w:t xml:space="preserve">2.1. Решение о применении бюджетных мер принуждения принимается в случае поступления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D0896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Пыталовского муниципального округа </w:t>
      </w:r>
      <w:r w:rsidRPr="003D0896">
        <w:rPr>
          <w:rFonts w:ascii="Times New Roman" w:hAnsi="Times New Roman" w:cs="Times New Roman"/>
          <w:sz w:val="28"/>
          <w:szCs w:val="28"/>
        </w:rPr>
        <w:t xml:space="preserve">(далее – Финансовое управление) уведомления о применении бюджетных мер принуждения от органов муниципального финансового контроля (далее – уведомление). </w:t>
      </w:r>
    </w:p>
    <w:p w14:paraId="520498EF" w14:textId="77777777" w:rsidR="00072252" w:rsidRDefault="00072252" w:rsidP="000722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96">
        <w:rPr>
          <w:rFonts w:ascii="Times New Roman" w:hAnsi="Times New Roman" w:cs="Times New Roman"/>
          <w:sz w:val="28"/>
          <w:szCs w:val="28"/>
        </w:rPr>
        <w:t xml:space="preserve">2.2. Решение о применении бюджетных мер принуждения подлежит принятию в течение 30 календарных дней после получения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D0896">
        <w:rPr>
          <w:rFonts w:ascii="Times New Roman" w:hAnsi="Times New Roman" w:cs="Times New Roman"/>
          <w:sz w:val="28"/>
          <w:szCs w:val="28"/>
        </w:rPr>
        <w:t xml:space="preserve">инансовым управлением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 </w:t>
      </w:r>
    </w:p>
    <w:p w14:paraId="2C5A4CA2" w14:textId="77777777" w:rsidR="00DD12E6" w:rsidRDefault="00072252" w:rsidP="00072252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D0896">
        <w:rPr>
          <w:sz w:val="28"/>
          <w:szCs w:val="28"/>
        </w:rPr>
        <w:t xml:space="preserve">Срок исполнения бюджетной меры принуждения может быть продлен </w:t>
      </w:r>
      <w:r>
        <w:rPr>
          <w:sz w:val="28"/>
          <w:szCs w:val="28"/>
        </w:rPr>
        <w:t>Ф</w:t>
      </w:r>
      <w:r w:rsidRPr="003D0896">
        <w:rPr>
          <w:sz w:val="28"/>
          <w:szCs w:val="28"/>
        </w:rPr>
        <w:t>инансовым управлением в случаях и на условиях в соответствии с общими требованиями, утвержденными постановлением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 принуждения».</w:t>
      </w:r>
      <w:r w:rsidR="00846D09" w:rsidRPr="00F27326">
        <w:rPr>
          <w:sz w:val="28"/>
          <w:szCs w:val="28"/>
        </w:rPr>
        <w:t xml:space="preserve"> </w:t>
      </w:r>
    </w:p>
    <w:p w14:paraId="0050AA8D" w14:textId="28659410" w:rsidR="00846D09" w:rsidRPr="00F27326" w:rsidRDefault="00846D09" w:rsidP="00072252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</w:t>
      </w:r>
      <w:r w:rsidR="00C95B82" w:rsidRPr="00F27326">
        <w:rPr>
          <w:sz w:val="28"/>
          <w:szCs w:val="28"/>
        </w:rPr>
        <w:t>2</w:t>
      </w:r>
      <w:r w:rsidRPr="00F27326">
        <w:rPr>
          <w:sz w:val="28"/>
          <w:szCs w:val="28"/>
        </w:rPr>
        <w:t>.</w:t>
      </w:r>
      <w:r w:rsidR="00DD12E6">
        <w:rPr>
          <w:sz w:val="28"/>
          <w:szCs w:val="28"/>
        </w:rPr>
        <w:t>3</w:t>
      </w:r>
      <w:r w:rsidRPr="00F27326">
        <w:rPr>
          <w:sz w:val="28"/>
          <w:szCs w:val="28"/>
        </w:rPr>
        <w:t>.</w:t>
      </w:r>
      <w:r w:rsidR="009701BB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>Финансовое Управление осуществляет подготовку приказа</w:t>
      </w:r>
      <w:r w:rsidR="00781765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 xml:space="preserve"> о применении бюджетных мер принуждения</w:t>
      </w:r>
      <w:r w:rsidR="00FF4E73">
        <w:rPr>
          <w:sz w:val="28"/>
          <w:szCs w:val="28"/>
        </w:rPr>
        <w:t xml:space="preserve"> согласно приложению 3 к </w:t>
      </w:r>
      <w:r w:rsidR="00FF4E73">
        <w:rPr>
          <w:sz w:val="28"/>
          <w:szCs w:val="28"/>
        </w:rPr>
        <w:lastRenderedPageBreak/>
        <w:t>настоящему порядку</w:t>
      </w:r>
      <w:r w:rsidRPr="00F27326">
        <w:rPr>
          <w:sz w:val="28"/>
          <w:szCs w:val="28"/>
        </w:rPr>
        <w:t>, руководствуясь исключительно представленными органами муниципального финансового контроля документами.</w:t>
      </w:r>
    </w:p>
    <w:p w14:paraId="31AB9952" w14:textId="7743EDF3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 </w:t>
      </w:r>
      <w:r w:rsidR="00C95B82" w:rsidRPr="00F27326">
        <w:rPr>
          <w:sz w:val="28"/>
          <w:szCs w:val="28"/>
        </w:rPr>
        <w:t>2</w:t>
      </w:r>
      <w:r w:rsidRPr="00F27326">
        <w:rPr>
          <w:sz w:val="28"/>
          <w:szCs w:val="28"/>
        </w:rPr>
        <w:t>.</w:t>
      </w:r>
      <w:r w:rsidR="00DD12E6">
        <w:rPr>
          <w:sz w:val="28"/>
          <w:szCs w:val="28"/>
        </w:rPr>
        <w:t>4</w:t>
      </w:r>
      <w:r w:rsidRPr="00F27326">
        <w:rPr>
          <w:sz w:val="28"/>
          <w:szCs w:val="28"/>
        </w:rPr>
        <w:t>. Проект приказа Финансового Управления о применении бюджетной меры принуждения готовится ответственным исполнителем в течение десяти календарных дней с момента поступления соответствующего уведомления в Финансовое Управление.</w:t>
      </w:r>
    </w:p>
    <w:p w14:paraId="26E000FF" w14:textId="77777777" w:rsidR="00072252" w:rsidRDefault="00846D09" w:rsidP="000722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sz w:val="28"/>
          <w:szCs w:val="28"/>
        </w:rPr>
        <w:t xml:space="preserve"> </w:t>
      </w:r>
      <w:r w:rsidR="00072252" w:rsidRPr="003D0896">
        <w:rPr>
          <w:rFonts w:ascii="Times New Roman" w:hAnsi="Times New Roman" w:cs="Times New Roman"/>
          <w:sz w:val="28"/>
          <w:szCs w:val="28"/>
        </w:rPr>
        <w:t>Приказ должен содержать следующую обязательную информацию:</w:t>
      </w:r>
    </w:p>
    <w:p w14:paraId="7A92F7E5" w14:textId="78C19AEB" w:rsidR="00072252" w:rsidRDefault="00072252" w:rsidP="000722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96">
        <w:rPr>
          <w:rFonts w:ascii="Times New Roman" w:hAnsi="Times New Roman" w:cs="Times New Roman"/>
          <w:sz w:val="28"/>
          <w:szCs w:val="28"/>
        </w:rPr>
        <w:t xml:space="preserve">бюджетное нарушение, за совершение которого предусмотрено применение бюджетных мер принуждения; </w:t>
      </w:r>
    </w:p>
    <w:p w14:paraId="733D1469" w14:textId="77777777" w:rsidR="00072252" w:rsidRDefault="00072252" w:rsidP="000722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96">
        <w:rPr>
          <w:rFonts w:ascii="Times New Roman" w:hAnsi="Times New Roman" w:cs="Times New Roman"/>
          <w:sz w:val="28"/>
          <w:szCs w:val="28"/>
        </w:rPr>
        <w:t xml:space="preserve">объект контроля, совершивший бюджетное нарушение; </w:t>
      </w:r>
    </w:p>
    <w:p w14:paraId="0944E2AE" w14:textId="77777777" w:rsidR="00072252" w:rsidRDefault="00072252" w:rsidP="000722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96">
        <w:rPr>
          <w:rFonts w:ascii="Times New Roman" w:hAnsi="Times New Roman" w:cs="Times New Roman"/>
          <w:sz w:val="28"/>
          <w:szCs w:val="28"/>
        </w:rPr>
        <w:t xml:space="preserve">бюджетную меру принуждения или несколько; </w:t>
      </w:r>
    </w:p>
    <w:p w14:paraId="3B42BF5F" w14:textId="46EC9083" w:rsidR="00072252" w:rsidRDefault="00072252" w:rsidP="00072252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D0896">
        <w:rPr>
          <w:sz w:val="28"/>
          <w:szCs w:val="28"/>
        </w:rPr>
        <w:t>срок исполнения в отношении каждой из бюджетных мер принуждения</w:t>
      </w:r>
      <w:r>
        <w:rPr>
          <w:sz w:val="28"/>
          <w:szCs w:val="28"/>
        </w:rPr>
        <w:t>.</w:t>
      </w:r>
      <w:r w:rsidR="00846D09" w:rsidRPr="00F27326">
        <w:rPr>
          <w:sz w:val="28"/>
          <w:szCs w:val="28"/>
        </w:rPr>
        <w:t xml:space="preserve">     </w:t>
      </w:r>
    </w:p>
    <w:p w14:paraId="1F25BE2D" w14:textId="0AB46A12" w:rsidR="001D26AF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>Подписание приказа осуществляет руководитель (лицо, исполняющее обязанности руководителя) Финансового Управления Администрации</w:t>
      </w:r>
      <w:r w:rsidR="001D26AF">
        <w:rPr>
          <w:sz w:val="28"/>
          <w:szCs w:val="28"/>
        </w:rPr>
        <w:t xml:space="preserve"> Пыталовского </w:t>
      </w:r>
      <w:r w:rsidR="00D57BCF">
        <w:rPr>
          <w:sz w:val="28"/>
          <w:szCs w:val="28"/>
        </w:rPr>
        <w:t>муниципального округа.</w:t>
      </w:r>
    </w:p>
    <w:p w14:paraId="05FD8EFB" w14:textId="6C014428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</w:t>
      </w:r>
      <w:r w:rsidR="00C95B82" w:rsidRPr="00F27326">
        <w:rPr>
          <w:sz w:val="28"/>
          <w:szCs w:val="28"/>
        </w:rPr>
        <w:t>2</w:t>
      </w:r>
      <w:r w:rsidRPr="00F27326">
        <w:rPr>
          <w:sz w:val="28"/>
          <w:szCs w:val="28"/>
        </w:rPr>
        <w:t>.</w:t>
      </w:r>
      <w:r w:rsidR="00DD12E6">
        <w:rPr>
          <w:sz w:val="28"/>
          <w:szCs w:val="28"/>
        </w:rPr>
        <w:t>5</w:t>
      </w:r>
      <w:r w:rsidRPr="00F27326">
        <w:rPr>
          <w:sz w:val="28"/>
          <w:szCs w:val="28"/>
        </w:rPr>
        <w:t>.</w:t>
      </w:r>
      <w:r w:rsidR="009701BB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 xml:space="preserve">Уведомление и приказ о применении бюджетных мер принуждения после его регистрации передается в течение двух дней в отдел </w:t>
      </w:r>
      <w:r w:rsidR="00BF29C9">
        <w:rPr>
          <w:sz w:val="28"/>
          <w:szCs w:val="28"/>
        </w:rPr>
        <w:t>по формированию и исполнению бюджета муниципальн</w:t>
      </w:r>
      <w:r w:rsidR="00FA02C7">
        <w:rPr>
          <w:sz w:val="28"/>
          <w:szCs w:val="28"/>
        </w:rPr>
        <w:t>ого</w:t>
      </w:r>
      <w:r w:rsidR="00BF29C9">
        <w:rPr>
          <w:sz w:val="28"/>
          <w:szCs w:val="28"/>
        </w:rPr>
        <w:t xml:space="preserve"> </w:t>
      </w:r>
      <w:r w:rsidR="00FA02C7">
        <w:rPr>
          <w:sz w:val="28"/>
          <w:szCs w:val="28"/>
        </w:rPr>
        <w:t>округа</w:t>
      </w:r>
      <w:r w:rsidR="00BF29C9">
        <w:rPr>
          <w:sz w:val="28"/>
          <w:szCs w:val="28"/>
        </w:rPr>
        <w:t xml:space="preserve"> </w:t>
      </w:r>
      <w:r w:rsidR="00D1741C" w:rsidRPr="00F27326">
        <w:rPr>
          <w:sz w:val="28"/>
          <w:szCs w:val="28"/>
        </w:rPr>
        <w:t xml:space="preserve">и отдел </w:t>
      </w:r>
      <w:r w:rsidR="00BF29C9">
        <w:rPr>
          <w:sz w:val="28"/>
          <w:szCs w:val="28"/>
        </w:rPr>
        <w:t>бухгалтерского учета и отчетности</w:t>
      </w:r>
      <w:r w:rsidR="00D1741C" w:rsidRPr="00F27326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>Финансового Управления для</w:t>
      </w:r>
      <w:r w:rsidR="00DC4A93" w:rsidRPr="00F27326">
        <w:rPr>
          <w:sz w:val="28"/>
          <w:szCs w:val="28"/>
        </w:rPr>
        <w:t xml:space="preserve"> сведения и</w:t>
      </w:r>
      <w:r w:rsidRPr="00F27326">
        <w:rPr>
          <w:sz w:val="28"/>
          <w:szCs w:val="28"/>
        </w:rPr>
        <w:t xml:space="preserve"> исполнения.</w:t>
      </w:r>
    </w:p>
    <w:p w14:paraId="6B62E35C" w14:textId="77777777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    Копия приказа направляется участнику бюджетного процесса, совершившему бюджетное нарушение, по которому принято решение о применении меры принуждения. </w:t>
      </w:r>
    </w:p>
    <w:p w14:paraId="4BB938C2" w14:textId="77777777" w:rsidR="00846D09" w:rsidRPr="00F27326" w:rsidRDefault="00846D09" w:rsidP="00846D09">
      <w:pPr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    Ответственный исполнитель в течение трех рабочих дней с момента издания приказа о применении меры принуждения направляет с сопроводительным письмом копию данного приказа лицу, направившему уведомление о применении бюджетных мер принуждения.</w:t>
      </w:r>
    </w:p>
    <w:p w14:paraId="1BC33987" w14:textId="77777777" w:rsidR="009701BB" w:rsidRDefault="00C95B82" w:rsidP="001555AB">
      <w:pPr>
        <w:jc w:val="both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ab/>
      </w:r>
    </w:p>
    <w:p w14:paraId="2B82BBB9" w14:textId="77777777" w:rsidR="00C95B82" w:rsidRPr="00F27326" w:rsidRDefault="00C95B82" w:rsidP="009701BB">
      <w:pPr>
        <w:jc w:val="center"/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>3. Порядок исполнения решения о бесспорном взыскании</w:t>
      </w:r>
    </w:p>
    <w:p w14:paraId="51686D37" w14:textId="77777777" w:rsidR="00C95B82" w:rsidRPr="00F27326" w:rsidRDefault="00C95B82" w:rsidP="00C95B82">
      <w:pPr>
        <w:tabs>
          <w:tab w:val="left" w:pos="1418"/>
        </w:tabs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ab/>
      </w:r>
    </w:p>
    <w:p w14:paraId="2E32BBFC" w14:textId="77777777" w:rsidR="00C95B82" w:rsidRPr="00F27326" w:rsidRDefault="00C95B82" w:rsidP="00C95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b/>
          <w:sz w:val="28"/>
          <w:szCs w:val="28"/>
        </w:rPr>
        <w:tab/>
      </w:r>
      <w:r w:rsidRPr="00F27326">
        <w:rPr>
          <w:rFonts w:ascii="Times New Roman" w:hAnsi="Times New Roman" w:cs="Times New Roman"/>
          <w:sz w:val="28"/>
          <w:szCs w:val="28"/>
        </w:rPr>
        <w:t>3.1.</w:t>
      </w:r>
      <w:r w:rsidR="009701BB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 xml:space="preserve">Проект решения о бесспорном взыскании суммы средств, предоставленных из бюджета главным распорядителям (распорядителям) бюджетных средств, получателям бюджетных средств, главным администраторам доходов бюджета, главным администраторам источников финансирования дефицита бюджета, платы за пользование ими и (или) пеней за несвоевременный возврат средств </w:t>
      </w:r>
      <w:r w:rsidR="009701BB">
        <w:rPr>
          <w:rFonts w:ascii="Times New Roman" w:hAnsi="Times New Roman" w:cs="Times New Roman"/>
          <w:sz w:val="28"/>
          <w:szCs w:val="28"/>
        </w:rPr>
        <w:t>б</w:t>
      </w:r>
      <w:r w:rsidRPr="00F27326">
        <w:rPr>
          <w:rFonts w:ascii="Times New Roman" w:hAnsi="Times New Roman" w:cs="Times New Roman"/>
          <w:sz w:val="28"/>
          <w:szCs w:val="28"/>
        </w:rPr>
        <w:t>юджета (далее - Решение) готовится специалистами Финансового Управления.</w:t>
      </w:r>
    </w:p>
    <w:p w14:paraId="6B6286B0" w14:textId="1BF603A8" w:rsidR="00C95B82" w:rsidRPr="00F27326" w:rsidRDefault="00C95B82" w:rsidP="00C95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3.2.</w:t>
      </w:r>
      <w:r w:rsidR="009701BB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 xml:space="preserve">Специалисты Финансового Управления  не позднее следующего рабочего дня с даты принятия решения, указанного в </w:t>
      </w:r>
      <w:hyperlink w:anchor="Par40" w:tooltip="2. Решения о применении бюджетных мер принуждения, об изменении решения о применении бюджетных мер принуждения, об отмене решения о применении бюджетных мер принуждения или об отказе в применении бюджетных мер принуждения принимаются министерством финансов в ф" w:history="1">
        <w:r w:rsidRPr="00F2732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2732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</w:t>
      </w:r>
      <w:hyperlink w:anchor="Par219" w:tooltip="                                 ИЗВЕЩЕНИЕ" w:history="1">
        <w:r w:rsidRPr="00F27326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Pr="00F27326">
        <w:rPr>
          <w:rFonts w:ascii="Times New Roman" w:hAnsi="Times New Roman" w:cs="Times New Roman"/>
          <w:sz w:val="28"/>
          <w:szCs w:val="28"/>
        </w:rPr>
        <w:t xml:space="preserve"> о нем </w:t>
      </w:r>
      <w:r w:rsidR="00D22644">
        <w:rPr>
          <w:rFonts w:ascii="Times New Roman" w:hAnsi="Times New Roman" w:cs="Times New Roman"/>
          <w:sz w:val="28"/>
          <w:szCs w:val="28"/>
        </w:rPr>
        <w:t>в</w:t>
      </w:r>
      <w:r w:rsidRPr="00F27326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</w:t>
      </w:r>
      <w:r w:rsidR="001D26A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F27326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</w:t>
      </w:r>
      <w:r w:rsidR="009701BB">
        <w:rPr>
          <w:rFonts w:ascii="Times New Roman" w:hAnsi="Times New Roman" w:cs="Times New Roman"/>
          <w:sz w:val="28"/>
          <w:szCs w:val="28"/>
        </w:rPr>
        <w:t>№</w:t>
      </w:r>
      <w:r w:rsidRPr="00F27326">
        <w:rPr>
          <w:rFonts w:ascii="Times New Roman" w:hAnsi="Times New Roman" w:cs="Times New Roman"/>
          <w:sz w:val="28"/>
          <w:szCs w:val="28"/>
        </w:rPr>
        <w:t xml:space="preserve"> </w:t>
      </w:r>
      <w:r w:rsidR="00782447" w:rsidRPr="00F27326">
        <w:rPr>
          <w:rFonts w:ascii="Times New Roman" w:hAnsi="Times New Roman" w:cs="Times New Roman"/>
          <w:sz w:val="28"/>
          <w:szCs w:val="28"/>
        </w:rPr>
        <w:t>4</w:t>
      </w:r>
      <w:r w:rsidRPr="00F27326">
        <w:rPr>
          <w:rFonts w:ascii="Times New Roman" w:hAnsi="Times New Roman" w:cs="Times New Roman"/>
          <w:sz w:val="28"/>
          <w:szCs w:val="28"/>
        </w:rPr>
        <w:t xml:space="preserve"> к настоящему Порядку), копия извещения в тот же срок направляется соответствующему главному распорядителю средств бюджета.</w:t>
      </w:r>
    </w:p>
    <w:p w14:paraId="3DD60D77" w14:textId="77777777" w:rsidR="00C95B82" w:rsidRPr="00F27326" w:rsidRDefault="00C95B82" w:rsidP="00C95B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 xml:space="preserve">3.3. Финансовое Управление   осуществляет контроль за исполнением решения о взыскании и в течение 5 рабочих дней после его исполнения </w:t>
      </w:r>
      <w:r w:rsidRPr="00F27326">
        <w:rPr>
          <w:rFonts w:ascii="Times New Roman" w:hAnsi="Times New Roman" w:cs="Times New Roman"/>
          <w:sz w:val="28"/>
          <w:szCs w:val="28"/>
        </w:rPr>
        <w:lastRenderedPageBreak/>
        <w:t>сообщает об этом органу муниципального финансового контроля, от которого поступило уведомление.</w:t>
      </w:r>
    </w:p>
    <w:p w14:paraId="57CF6E10" w14:textId="77777777" w:rsidR="00C95B82" w:rsidRPr="00F27326" w:rsidRDefault="00C95B82" w:rsidP="00C95B82">
      <w:pPr>
        <w:pStyle w:val="ConsPlusNormal"/>
        <w:ind w:firstLine="540"/>
        <w:jc w:val="both"/>
      </w:pPr>
    </w:p>
    <w:p w14:paraId="4BBE41DD" w14:textId="6F0B5372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27326">
        <w:rPr>
          <w:b/>
          <w:sz w:val="28"/>
          <w:szCs w:val="28"/>
        </w:rPr>
        <w:t>4. Порядок  принятия  и исполнения приказа  Финансового Управления о бесспорном</w:t>
      </w:r>
      <w:r w:rsidRPr="00F27326">
        <w:rPr>
          <w:sz w:val="28"/>
          <w:szCs w:val="28"/>
        </w:rPr>
        <w:t xml:space="preserve"> </w:t>
      </w:r>
      <w:r w:rsidRPr="00F27326">
        <w:rPr>
          <w:b/>
          <w:sz w:val="28"/>
          <w:szCs w:val="28"/>
        </w:rPr>
        <w:t xml:space="preserve">взыскании сумм средств, предоставленных из бюджета       </w:t>
      </w:r>
      <w:r w:rsidR="001D26AF">
        <w:rPr>
          <w:b/>
          <w:sz w:val="28"/>
          <w:szCs w:val="28"/>
        </w:rPr>
        <w:t xml:space="preserve">Пыталовского </w:t>
      </w:r>
      <w:r w:rsidR="00D57BCF">
        <w:rPr>
          <w:b/>
          <w:sz w:val="28"/>
          <w:szCs w:val="28"/>
        </w:rPr>
        <w:t>муниципального округа</w:t>
      </w:r>
    </w:p>
    <w:p w14:paraId="3D37642C" w14:textId="77777777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     4.1.</w:t>
      </w:r>
      <w:r w:rsidR="009701BB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>Поводом для применения указанной меры принуждения является поступление в</w:t>
      </w:r>
      <w:r w:rsidR="009701BB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>Финансовое Управление уведомления о нецелевом использовании бюджетных средств, совершенным главным распорядителем (распорядителем) и получателем средств бюджета.</w:t>
      </w:r>
    </w:p>
    <w:p w14:paraId="110AD0EA" w14:textId="77777777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      Нецелевым использованием бюджетных средств признаются направление средств бюджета бюджетной системы</w:t>
      </w:r>
      <w:r w:rsidR="009701BB">
        <w:rPr>
          <w:sz w:val="28"/>
          <w:szCs w:val="28"/>
        </w:rPr>
        <w:t xml:space="preserve"> Российской Федерации и оплата </w:t>
      </w:r>
      <w:r w:rsidRPr="00F27326">
        <w:rPr>
          <w:sz w:val="28"/>
          <w:szCs w:val="28"/>
        </w:rPr>
        <w:t>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</w:t>
      </w:r>
      <w:r w:rsidR="009701BB">
        <w:rPr>
          <w:sz w:val="28"/>
          <w:szCs w:val="28"/>
        </w:rPr>
        <w:t>,</w:t>
      </w:r>
      <w:r w:rsidRPr="00F27326">
        <w:rPr>
          <w:sz w:val="28"/>
          <w:szCs w:val="28"/>
        </w:rPr>
        <w:t xml:space="preserve"> либо иным документом, являющимся правовым основанием предоставления указанных средств.</w:t>
      </w:r>
    </w:p>
    <w:p w14:paraId="66FD6E2F" w14:textId="77777777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   4.2.</w:t>
      </w:r>
      <w:r w:rsidR="009701BB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>Нецелевое использование бюджетных средств, совершенное главным распорядителем бюджетных средств, рас</w:t>
      </w:r>
      <w:r w:rsidR="009701BB">
        <w:rPr>
          <w:sz w:val="28"/>
          <w:szCs w:val="28"/>
        </w:rPr>
        <w:t xml:space="preserve">порядителем бюджетных средств, </w:t>
      </w:r>
      <w:r w:rsidRPr="00F27326">
        <w:rPr>
          <w:sz w:val="28"/>
          <w:szCs w:val="28"/>
        </w:rPr>
        <w:t>получателем бюджетных средств, влечет передачу уполномоченному по соответствующему бюджету части полномочий главного распорядителя, распорядителя, распорядителя и получателя бюджетных средств.</w:t>
      </w:r>
    </w:p>
    <w:p w14:paraId="2378DE5D" w14:textId="77777777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   4.3.</w:t>
      </w:r>
      <w:r w:rsidR="009701BB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>При применении меры принуждения передаются полномочия участников бюджетного процесса, допустивших бюджетное нарушение (нарушения), по исполнению бюджета в соответствующей части, в том числе:</w:t>
      </w:r>
    </w:p>
    <w:p w14:paraId="6EF74EBA" w14:textId="77777777" w:rsidR="00846D09" w:rsidRPr="00F27326" w:rsidRDefault="00846D09" w:rsidP="00846D09">
      <w:pPr>
        <w:ind w:firstLine="709"/>
        <w:jc w:val="both"/>
        <w:rPr>
          <w:sz w:val="28"/>
          <w:szCs w:val="28"/>
        </w:rPr>
      </w:pPr>
      <w:r w:rsidRPr="00F27326">
        <w:rPr>
          <w:sz w:val="28"/>
          <w:szCs w:val="28"/>
        </w:rPr>
        <w:t>- принятие бюджетных обязательств;</w:t>
      </w:r>
    </w:p>
    <w:p w14:paraId="20943793" w14:textId="77777777" w:rsidR="00846D09" w:rsidRPr="00F27326" w:rsidRDefault="00846D09" w:rsidP="00846D09">
      <w:pPr>
        <w:ind w:firstLine="709"/>
        <w:jc w:val="both"/>
        <w:rPr>
          <w:sz w:val="28"/>
          <w:szCs w:val="28"/>
        </w:rPr>
      </w:pPr>
      <w:r w:rsidRPr="00F27326">
        <w:rPr>
          <w:sz w:val="28"/>
          <w:szCs w:val="28"/>
        </w:rPr>
        <w:t>- формирование денежных обязательств;</w:t>
      </w:r>
    </w:p>
    <w:p w14:paraId="7124BB92" w14:textId="77777777" w:rsidR="00846D09" w:rsidRPr="00F27326" w:rsidRDefault="00846D09" w:rsidP="00846D09">
      <w:pPr>
        <w:ind w:firstLine="709"/>
        <w:jc w:val="both"/>
        <w:rPr>
          <w:sz w:val="28"/>
          <w:szCs w:val="28"/>
        </w:rPr>
      </w:pPr>
      <w:r w:rsidRPr="00F27326">
        <w:rPr>
          <w:sz w:val="28"/>
          <w:szCs w:val="28"/>
        </w:rPr>
        <w:t>- подтверждение денежных обязательств.</w:t>
      </w:r>
    </w:p>
    <w:p w14:paraId="293CC095" w14:textId="77777777" w:rsidR="00846D09" w:rsidRPr="00F27326" w:rsidRDefault="00846D09" w:rsidP="00846D09">
      <w:pPr>
        <w:ind w:firstLine="709"/>
        <w:jc w:val="both"/>
        <w:rPr>
          <w:sz w:val="28"/>
          <w:szCs w:val="28"/>
        </w:rPr>
      </w:pPr>
      <w:r w:rsidRPr="00F27326">
        <w:rPr>
          <w:sz w:val="28"/>
          <w:szCs w:val="28"/>
        </w:rPr>
        <w:t>4.4.</w:t>
      </w:r>
      <w:r w:rsidR="009701BB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>Нецелевое использование бюджетных средств, выразив</w:t>
      </w:r>
      <w:r w:rsidR="009701BB">
        <w:rPr>
          <w:sz w:val="28"/>
          <w:szCs w:val="28"/>
        </w:rPr>
        <w:t xml:space="preserve">шееся в нецелевом использовании </w:t>
      </w:r>
      <w:r w:rsidRPr="00F27326">
        <w:rPr>
          <w:sz w:val="28"/>
          <w:szCs w:val="28"/>
        </w:rPr>
        <w:t>финансовыми органами (главными распорядителями (распорядителями) и получателями средств бюджета, которому предоставлены межбюджетные трансферты) межбюджетных субсидий, субвенций и иных межбюджетных трансфертов, имеющие целевое назначение, а также кредитов бюджета бюджетной системы Российской Федерации, влечет бесспорное взыскание суммы средств, полученных из другого бюджета бюджетной системы Российской Федерации,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 (за исключением субвенций).</w:t>
      </w:r>
    </w:p>
    <w:p w14:paraId="1AB4E760" w14:textId="66C7D531" w:rsidR="00846D09" w:rsidRPr="00F27326" w:rsidRDefault="00846D09" w:rsidP="00846D09">
      <w:pPr>
        <w:ind w:firstLine="709"/>
        <w:jc w:val="both"/>
        <w:rPr>
          <w:sz w:val="28"/>
          <w:szCs w:val="28"/>
        </w:rPr>
      </w:pPr>
      <w:r w:rsidRPr="00F27326">
        <w:rPr>
          <w:sz w:val="28"/>
          <w:szCs w:val="28"/>
        </w:rPr>
        <w:t>4.5.</w:t>
      </w:r>
      <w:r w:rsidR="009701BB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 xml:space="preserve">Исполнение решения о применении меры принуждения осуществляется  </w:t>
      </w:r>
      <w:r w:rsidR="00BF29C9">
        <w:rPr>
          <w:sz w:val="28"/>
          <w:szCs w:val="28"/>
        </w:rPr>
        <w:t>о</w:t>
      </w:r>
      <w:r w:rsidRPr="00F27326">
        <w:rPr>
          <w:sz w:val="28"/>
          <w:szCs w:val="28"/>
        </w:rPr>
        <w:t>тделом</w:t>
      </w:r>
      <w:r w:rsidR="00BF29C9">
        <w:rPr>
          <w:sz w:val="28"/>
          <w:szCs w:val="28"/>
        </w:rPr>
        <w:t xml:space="preserve"> по формированию и исполнению бюджета муниципальн</w:t>
      </w:r>
      <w:r w:rsidR="001A3C7D">
        <w:rPr>
          <w:sz w:val="28"/>
          <w:szCs w:val="28"/>
        </w:rPr>
        <w:t>ого</w:t>
      </w:r>
      <w:r w:rsidR="00BF29C9">
        <w:rPr>
          <w:sz w:val="28"/>
          <w:szCs w:val="28"/>
        </w:rPr>
        <w:t xml:space="preserve"> </w:t>
      </w:r>
      <w:r w:rsidR="001A3C7D">
        <w:rPr>
          <w:sz w:val="28"/>
          <w:szCs w:val="28"/>
        </w:rPr>
        <w:t>округа</w:t>
      </w:r>
      <w:r w:rsidRPr="00F27326">
        <w:rPr>
          <w:sz w:val="28"/>
          <w:szCs w:val="28"/>
        </w:rPr>
        <w:t xml:space="preserve">, отделом </w:t>
      </w:r>
      <w:r w:rsidR="00BF29C9">
        <w:rPr>
          <w:sz w:val="28"/>
          <w:szCs w:val="28"/>
        </w:rPr>
        <w:t>бухгалтерского учета и отчетности</w:t>
      </w:r>
      <w:r w:rsidRPr="00F27326">
        <w:t xml:space="preserve">  </w:t>
      </w:r>
      <w:r w:rsidRPr="00F27326">
        <w:rPr>
          <w:sz w:val="28"/>
          <w:szCs w:val="28"/>
        </w:rPr>
        <w:t xml:space="preserve">путем принятия сформированных уполномоченным лицом платежных поручений на оплату денежных обязательств главного распорядителя, распорядителя и получателя бюджетных средств, допустивших бюджетное нарушение </w:t>
      </w:r>
      <w:r w:rsidRPr="00F27326">
        <w:rPr>
          <w:sz w:val="28"/>
          <w:szCs w:val="28"/>
        </w:rPr>
        <w:lastRenderedPageBreak/>
        <w:t>(нарушения) и санкционирования указанных денежных обязательств в порядке, установленном действующим законодательством.</w:t>
      </w:r>
    </w:p>
    <w:p w14:paraId="291D2026" w14:textId="77777777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7326">
        <w:rPr>
          <w:sz w:val="28"/>
          <w:szCs w:val="28"/>
        </w:rPr>
        <w:t xml:space="preserve">         4.6.</w:t>
      </w:r>
      <w:r w:rsidR="009701BB">
        <w:rPr>
          <w:sz w:val="28"/>
          <w:szCs w:val="28"/>
        </w:rPr>
        <w:t xml:space="preserve"> </w:t>
      </w:r>
      <w:r w:rsidRPr="00F27326">
        <w:rPr>
          <w:sz w:val="28"/>
          <w:szCs w:val="28"/>
        </w:rPr>
        <w:t>После получения информации о полном исполнении Приказа Финансовое Управление доводит данную информацию до соответствующего органа муниципального финансового контроля, направившего уведомление о применении бюджетных мер принуждения.</w:t>
      </w:r>
    </w:p>
    <w:p w14:paraId="3C6D6A7F" w14:textId="77777777" w:rsidR="006D002F" w:rsidRPr="00F27326" w:rsidRDefault="006D002F" w:rsidP="00C95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5DABCC" w14:textId="02261910" w:rsidR="0012422C" w:rsidRPr="00AE7B26" w:rsidRDefault="006D002F" w:rsidP="0012422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2422C" w:rsidRPr="00AE7B26">
        <w:rPr>
          <w:rFonts w:ascii="Times New Roman" w:hAnsi="Times New Roman" w:cs="Times New Roman"/>
          <w:b/>
          <w:bCs/>
          <w:sz w:val="28"/>
          <w:szCs w:val="28"/>
        </w:rPr>
        <w:t xml:space="preserve">. Принятие решений об отказе в применении бюджетных мер принуждения </w:t>
      </w:r>
    </w:p>
    <w:p w14:paraId="50947D89" w14:textId="77777777" w:rsidR="0012422C" w:rsidRPr="00AE7B26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A0D519" w14:textId="222D5B24" w:rsidR="0012422C" w:rsidRDefault="006D002F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422C" w:rsidRPr="00AE7B26">
        <w:rPr>
          <w:rFonts w:ascii="Times New Roman" w:hAnsi="Times New Roman" w:cs="Times New Roman"/>
          <w:sz w:val="28"/>
          <w:szCs w:val="28"/>
        </w:rPr>
        <w:t xml:space="preserve">.1 Решение об отказе в применении бюджетных мер принуждения принимается в случае: </w:t>
      </w:r>
    </w:p>
    <w:p w14:paraId="141C023E" w14:textId="77777777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7B26">
        <w:rPr>
          <w:rFonts w:ascii="Times New Roman" w:hAnsi="Times New Roman" w:cs="Times New Roman"/>
          <w:sz w:val="28"/>
          <w:szCs w:val="28"/>
        </w:rPr>
        <w:t xml:space="preserve">) указания в поступившем уведомлении действий (бездействия) объекта контроля, совершенных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E7B26">
        <w:rPr>
          <w:rFonts w:ascii="Times New Roman" w:hAnsi="Times New Roman" w:cs="Times New Roman"/>
          <w:sz w:val="28"/>
          <w:szCs w:val="28"/>
        </w:rPr>
        <w:t xml:space="preserve">округа, не являющихся бюджетным нарушением, за совершение которого главой 30 Бюджетного кодекса Российской Федерации предусмотрено применение бюджетных мер принуждения; </w:t>
      </w:r>
    </w:p>
    <w:p w14:paraId="118EB634" w14:textId="77777777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7B26">
        <w:rPr>
          <w:rFonts w:ascii="Times New Roman" w:hAnsi="Times New Roman" w:cs="Times New Roman"/>
          <w:sz w:val="28"/>
          <w:szCs w:val="28"/>
        </w:rPr>
        <w:t xml:space="preserve">) отсутствия указания в поступившем уведомлении суммы средств, использованных не по целевому назначению; </w:t>
      </w:r>
    </w:p>
    <w:p w14:paraId="2AF0ACC7" w14:textId="77777777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7B26">
        <w:rPr>
          <w:rFonts w:ascii="Times New Roman" w:hAnsi="Times New Roman" w:cs="Times New Roman"/>
          <w:sz w:val="28"/>
          <w:szCs w:val="28"/>
        </w:rPr>
        <w:t xml:space="preserve">) поступления уведомления, направленного органом муниципального финансового контроля с нарушением срока, установленного абзацами вторым или третьим пункта 5 статьи 306.2 Бюджетного кодекса Российской Федерации; </w:t>
      </w:r>
    </w:p>
    <w:p w14:paraId="6E21177F" w14:textId="77777777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7B26">
        <w:rPr>
          <w:rFonts w:ascii="Times New Roman" w:hAnsi="Times New Roman" w:cs="Times New Roman"/>
          <w:sz w:val="28"/>
          <w:szCs w:val="28"/>
        </w:rPr>
        <w:t xml:space="preserve">) отправки уведомления, сформированного и (или) направленного органом муниципального финансового контроля с нарушениями порядка, установленного в соответствии с пунктом 3 статьи 268.1 или пунктом 3 статьи 269.2 Бюджетного кодекса Российской Федерации; </w:t>
      </w:r>
    </w:p>
    <w:p w14:paraId="068F4EBD" w14:textId="77777777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7B26">
        <w:rPr>
          <w:rFonts w:ascii="Times New Roman" w:hAnsi="Times New Roman" w:cs="Times New Roman"/>
          <w:sz w:val="28"/>
          <w:szCs w:val="28"/>
        </w:rPr>
        <w:t xml:space="preserve">) указания в поступившем уведомлении бюджетного нарушения, которое было указано в ранее направленном другим органом муниципального контроля уведомлении и на основании которого финансовым управлением уже было принято решение о применении бюджетных мер принуждения; </w:t>
      </w:r>
    </w:p>
    <w:p w14:paraId="42CC55D8" w14:textId="77777777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E7B26">
        <w:rPr>
          <w:rFonts w:ascii="Times New Roman" w:hAnsi="Times New Roman" w:cs="Times New Roman"/>
          <w:sz w:val="28"/>
          <w:szCs w:val="28"/>
        </w:rPr>
        <w:t xml:space="preserve">) указания в поступившем уведомлении суммы средств, использованных с бюджетным нарушением, предусмотренным главой 30 Бюджетного кодекса Российской Федерации, без учета объемов средств, использованных с бюджетным нарушением и возмещенных в полном объеме в доход бюджета до направления уведомления. </w:t>
      </w:r>
    </w:p>
    <w:p w14:paraId="34060740" w14:textId="3B1DE63C" w:rsidR="0012422C" w:rsidRDefault="006D002F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422C" w:rsidRPr="00AE7B26">
        <w:rPr>
          <w:rFonts w:ascii="Times New Roman" w:hAnsi="Times New Roman" w:cs="Times New Roman"/>
          <w:sz w:val="28"/>
          <w:szCs w:val="28"/>
        </w:rPr>
        <w:t xml:space="preserve">.2. Решение об отказе в применении бюджетных мер принуждения должно содержать информацию об уведомлении и обстоятельствах, указанных в пункте </w:t>
      </w:r>
      <w:r w:rsidR="00FA02C7">
        <w:rPr>
          <w:rFonts w:ascii="Times New Roman" w:hAnsi="Times New Roman" w:cs="Times New Roman"/>
          <w:sz w:val="28"/>
          <w:szCs w:val="28"/>
        </w:rPr>
        <w:t>5</w:t>
      </w:r>
      <w:r w:rsidR="0012422C" w:rsidRPr="00AE7B26">
        <w:rPr>
          <w:rFonts w:ascii="Times New Roman" w:hAnsi="Times New Roman" w:cs="Times New Roman"/>
          <w:sz w:val="28"/>
          <w:szCs w:val="28"/>
        </w:rPr>
        <w:t xml:space="preserve">.1 настоящего Порядка. </w:t>
      </w:r>
    </w:p>
    <w:p w14:paraId="6650FC89" w14:textId="455A6600" w:rsidR="0012422C" w:rsidRDefault="006D002F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422C" w:rsidRPr="00AE7B26">
        <w:rPr>
          <w:rFonts w:ascii="Times New Roman" w:hAnsi="Times New Roman" w:cs="Times New Roman"/>
          <w:sz w:val="28"/>
          <w:szCs w:val="28"/>
        </w:rPr>
        <w:t xml:space="preserve">.3. Финансовое управление в течение 30 календарных дней после получения уведомления готовит соответствующий проект решения в виде приказа </w:t>
      </w:r>
      <w:r w:rsidR="0012422C">
        <w:rPr>
          <w:rFonts w:ascii="Times New Roman" w:hAnsi="Times New Roman" w:cs="Times New Roman"/>
          <w:sz w:val="28"/>
          <w:szCs w:val="28"/>
        </w:rPr>
        <w:t>Ф</w:t>
      </w:r>
      <w:r w:rsidR="0012422C" w:rsidRPr="00AE7B26">
        <w:rPr>
          <w:rFonts w:ascii="Times New Roman" w:hAnsi="Times New Roman" w:cs="Times New Roman"/>
          <w:sz w:val="28"/>
          <w:szCs w:val="28"/>
        </w:rPr>
        <w:t xml:space="preserve">инансового управления по форме согласно </w:t>
      </w:r>
      <w:r w:rsidR="0012422C" w:rsidRPr="0061709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A02C7">
        <w:rPr>
          <w:rFonts w:ascii="Times New Roman" w:hAnsi="Times New Roman" w:cs="Times New Roman"/>
          <w:sz w:val="28"/>
          <w:szCs w:val="28"/>
        </w:rPr>
        <w:t>5</w:t>
      </w:r>
      <w:r w:rsidR="0012422C" w:rsidRPr="001F05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422C" w:rsidRPr="00AE7B26">
        <w:rPr>
          <w:rFonts w:ascii="Times New Roman" w:hAnsi="Times New Roman" w:cs="Times New Roman"/>
          <w:sz w:val="28"/>
          <w:szCs w:val="28"/>
        </w:rPr>
        <w:t xml:space="preserve">к </w:t>
      </w:r>
      <w:r w:rsidR="0012422C" w:rsidRPr="00AE7B26">
        <w:rPr>
          <w:rFonts w:ascii="Times New Roman" w:hAnsi="Times New Roman" w:cs="Times New Roman"/>
          <w:sz w:val="28"/>
          <w:szCs w:val="28"/>
        </w:rPr>
        <w:lastRenderedPageBreak/>
        <w:t>настоящему Порядку</w:t>
      </w:r>
      <w:r w:rsidR="0012422C">
        <w:rPr>
          <w:rFonts w:ascii="Times New Roman" w:hAnsi="Times New Roman" w:cs="Times New Roman"/>
          <w:sz w:val="28"/>
          <w:szCs w:val="28"/>
        </w:rPr>
        <w:t>.</w:t>
      </w:r>
    </w:p>
    <w:p w14:paraId="4BF50F40" w14:textId="77777777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6F148" w14:textId="69931E46" w:rsidR="0012422C" w:rsidRDefault="006D002F" w:rsidP="0012422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2422C" w:rsidRPr="005362C3">
        <w:rPr>
          <w:rFonts w:ascii="Times New Roman" w:hAnsi="Times New Roman" w:cs="Times New Roman"/>
          <w:b/>
          <w:bCs/>
          <w:sz w:val="28"/>
          <w:szCs w:val="28"/>
        </w:rPr>
        <w:t xml:space="preserve">. Принятие решений об изменении решений о применении бюджетных мер принуждения или отмене решений о применении бюджетных мер принуждения </w:t>
      </w:r>
    </w:p>
    <w:p w14:paraId="09730145" w14:textId="77777777" w:rsidR="0012422C" w:rsidRPr="005362C3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46AB1" w14:textId="531D8CF0" w:rsidR="0012422C" w:rsidRDefault="006D002F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22C" w:rsidRPr="001F051D">
        <w:rPr>
          <w:rFonts w:ascii="Times New Roman" w:hAnsi="Times New Roman" w:cs="Times New Roman"/>
          <w:sz w:val="28"/>
          <w:szCs w:val="28"/>
        </w:rPr>
        <w:t xml:space="preserve">.1 Решение об изменении решения о применении бюджетных мер принуждения и решение об отмене решения о применении бюджетных мер принуждения принимается только в отношении ранее принятых в соответствии с разделом 2 настоящего Порядка решений о применении бюджетных мер принуждения. </w:t>
      </w:r>
    </w:p>
    <w:p w14:paraId="707DCBBC" w14:textId="4B6655D1" w:rsidR="0012422C" w:rsidRDefault="006D002F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22C" w:rsidRPr="001F051D">
        <w:rPr>
          <w:rFonts w:ascii="Times New Roman" w:hAnsi="Times New Roman" w:cs="Times New Roman"/>
          <w:sz w:val="28"/>
          <w:szCs w:val="28"/>
        </w:rPr>
        <w:t xml:space="preserve">.2. Решение об изменении своего решения о применении бюджетных мер принуждения принимается в случае поступления информации о перечислении объектом контроля части суммы средств, использованных с бюджетным нарушением, предусмотренным главой 30 Бюджетного кодекса Российской Федерации, в бюджет </w:t>
      </w:r>
      <w:r w:rsidR="002E2997">
        <w:rPr>
          <w:rFonts w:ascii="Times New Roman" w:hAnsi="Times New Roman" w:cs="Times New Roman"/>
          <w:sz w:val="28"/>
          <w:szCs w:val="28"/>
        </w:rPr>
        <w:t>Пыталовского</w:t>
      </w:r>
      <w:r w:rsidR="0012422C">
        <w:rPr>
          <w:rFonts w:ascii="Times New Roman" w:hAnsi="Times New Roman" w:cs="Times New Roman"/>
          <w:sz w:val="28"/>
          <w:szCs w:val="28"/>
        </w:rPr>
        <w:t xml:space="preserve"> </w:t>
      </w:r>
      <w:r w:rsidR="0012422C" w:rsidRPr="001F051D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12422C">
        <w:rPr>
          <w:rFonts w:ascii="Times New Roman" w:hAnsi="Times New Roman" w:cs="Times New Roman"/>
          <w:sz w:val="28"/>
          <w:szCs w:val="28"/>
        </w:rPr>
        <w:t>а,</w:t>
      </w:r>
      <w:r w:rsidR="0012422C" w:rsidRPr="001F051D">
        <w:rPr>
          <w:rFonts w:ascii="Times New Roman" w:hAnsi="Times New Roman" w:cs="Times New Roman"/>
          <w:sz w:val="28"/>
          <w:szCs w:val="28"/>
        </w:rPr>
        <w:t xml:space="preserve"> из которого эти средства были предоставлены. </w:t>
      </w:r>
    </w:p>
    <w:p w14:paraId="24FDD76C" w14:textId="4E35641C" w:rsidR="0012422C" w:rsidRDefault="006D002F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22C" w:rsidRPr="001F051D">
        <w:rPr>
          <w:rFonts w:ascii="Times New Roman" w:hAnsi="Times New Roman" w:cs="Times New Roman"/>
          <w:sz w:val="28"/>
          <w:szCs w:val="28"/>
        </w:rPr>
        <w:t>.3. Решение об отмене решения о применении бюджетных мер принуждения принимается в случае:</w:t>
      </w:r>
    </w:p>
    <w:p w14:paraId="393E01E8" w14:textId="651CB7AB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51D">
        <w:rPr>
          <w:rFonts w:ascii="Times New Roman" w:hAnsi="Times New Roman" w:cs="Times New Roman"/>
          <w:sz w:val="28"/>
          <w:szCs w:val="28"/>
        </w:rPr>
        <w:t xml:space="preserve">поступления информации о перечислении объектом контроля в полном объеме суммы средств, использованных с бюджетным нарушением, предусмотренным главой 30 Бюджетного кодекса Российской Федерации, в бюджет </w:t>
      </w:r>
      <w:r>
        <w:rPr>
          <w:rFonts w:ascii="Times New Roman" w:hAnsi="Times New Roman" w:cs="Times New Roman"/>
          <w:sz w:val="28"/>
          <w:szCs w:val="28"/>
        </w:rPr>
        <w:t xml:space="preserve">Пыталовского </w:t>
      </w:r>
      <w:r w:rsidRPr="001F051D">
        <w:rPr>
          <w:rFonts w:ascii="Times New Roman" w:hAnsi="Times New Roman" w:cs="Times New Roman"/>
          <w:sz w:val="28"/>
          <w:szCs w:val="28"/>
        </w:rPr>
        <w:t>муниципального округ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1F051D">
        <w:rPr>
          <w:rFonts w:ascii="Times New Roman" w:hAnsi="Times New Roman" w:cs="Times New Roman"/>
          <w:sz w:val="28"/>
          <w:szCs w:val="28"/>
        </w:rPr>
        <w:t xml:space="preserve"> из которого эти средства были предоставлены;</w:t>
      </w:r>
    </w:p>
    <w:p w14:paraId="1ADBF98D" w14:textId="77777777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51D">
        <w:rPr>
          <w:rFonts w:ascii="Times New Roman" w:hAnsi="Times New Roman" w:cs="Times New Roman"/>
          <w:sz w:val="28"/>
          <w:szCs w:val="28"/>
        </w:rPr>
        <w:t>вступления в законную силу решения суда о признании недействительным решения о применении бюджетных мер принуждения, поступившего в Финансовое управление.</w:t>
      </w:r>
    </w:p>
    <w:p w14:paraId="040148A7" w14:textId="77777777" w:rsidR="0012422C" w:rsidRDefault="0012422C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51D">
        <w:rPr>
          <w:rFonts w:ascii="Times New Roman" w:hAnsi="Times New Roman" w:cs="Times New Roman"/>
          <w:sz w:val="28"/>
          <w:szCs w:val="28"/>
        </w:rPr>
        <w:t xml:space="preserve">Решение об отмене своего решения о применении бюджетных мер принуждения содержит информацию о решении применения бюджетных мер принуждения, которое необходимо отменить, и об обстоятельствах, указанных в абзацах втором и третьем настоящего пункта. </w:t>
      </w:r>
    </w:p>
    <w:p w14:paraId="404CEB83" w14:textId="2667611C" w:rsidR="0012422C" w:rsidRDefault="006D002F" w:rsidP="001242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22C" w:rsidRPr="001F051D">
        <w:rPr>
          <w:rFonts w:ascii="Times New Roman" w:hAnsi="Times New Roman" w:cs="Times New Roman"/>
          <w:sz w:val="28"/>
          <w:szCs w:val="28"/>
        </w:rPr>
        <w:t xml:space="preserve">.4. Решение об изменении решения о применении бюджетных мер принуждения или решение об отмене решения о применении бюджетных мер принуждения принимается в виде приказа </w:t>
      </w:r>
      <w:r w:rsidR="0012422C">
        <w:rPr>
          <w:rFonts w:ascii="Times New Roman" w:hAnsi="Times New Roman" w:cs="Times New Roman"/>
          <w:sz w:val="28"/>
          <w:szCs w:val="28"/>
        </w:rPr>
        <w:t>Ф</w:t>
      </w:r>
      <w:r w:rsidR="0012422C" w:rsidRPr="001F051D">
        <w:rPr>
          <w:rFonts w:ascii="Times New Roman" w:hAnsi="Times New Roman" w:cs="Times New Roman"/>
          <w:sz w:val="28"/>
          <w:szCs w:val="28"/>
        </w:rPr>
        <w:t xml:space="preserve">инансового управления по формам согласно приложениям  </w:t>
      </w:r>
      <w:r w:rsidR="00D12790">
        <w:rPr>
          <w:rFonts w:ascii="Times New Roman" w:hAnsi="Times New Roman" w:cs="Times New Roman"/>
          <w:sz w:val="28"/>
          <w:szCs w:val="28"/>
        </w:rPr>
        <w:t>6</w:t>
      </w:r>
      <w:r w:rsidR="0012422C">
        <w:rPr>
          <w:rFonts w:ascii="Times New Roman" w:hAnsi="Times New Roman" w:cs="Times New Roman"/>
          <w:sz w:val="28"/>
          <w:szCs w:val="28"/>
        </w:rPr>
        <w:t xml:space="preserve"> и </w:t>
      </w:r>
      <w:r w:rsidR="0012422C" w:rsidRPr="001F051D">
        <w:rPr>
          <w:rFonts w:ascii="Times New Roman" w:hAnsi="Times New Roman" w:cs="Times New Roman"/>
          <w:sz w:val="28"/>
          <w:szCs w:val="28"/>
        </w:rPr>
        <w:t xml:space="preserve"> </w:t>
      </w:r>
      <w:r w:rsidR="00D12790">
        <w:rPr>
          <w:rFonts w:ascii="Times New Roman" w:hAnsi="Times New Roman" w:cs="Times New Roman"/>
          <w:sz w:val="28"/>
          <w:szCs w:val="28"/>
        </w:rPr>
        <w:t>7</w:t>
      </w:r>
      <w:r w:rsidR="0012422C" w:rsidRPr="001F051D">
        <w:rPr>
          <w:rFonts w:ascii="Times New Roman" w:hAnsi="Times New Roman" w:cs="Times New Roman"/>
          <w:sz w:val="28"/>
          <w:szCs w:val="28"/>
        </w:rPr>
        <w:t xml:space="preserve"> к настоящему Порядку, не позднее 30 календарных дней со дня поступления информации,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2422C" w:rsidRPr="001F051D">
        <w:rPr>
          <w:rFonts w:ascii="Times New Roman" w:hAnsi="Times New Roman" w:cs="Times New Roman"/>
          <w:sz w:val="28"/>
          <w:szCs w:val="28"/>
        </w:rPr>
        <w:t xml:space="preserve">.2 или абзацем вторым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2422C" w:rsidRPr="001F051D">
        <w:rPr>
          <w:rFonts w:ascii="Times New Roman" w:hAnsi="Times New Roman" w:cs="Times New Roman"/>
          <w:sz w:val="28"/>
          <w:szCs w:val="28"/>
        </w:rPr>
        <w:t>.3 настоящего Порядка</w:t>
      </w:r>
      <w:r w:rsidR="0012422C">
        <w:rPr>
          <w:rFonts w:ascii="Times New Roman" w:hAnsi="Times New Roman" w:cs="Times New Roman"/>
          <w:sz w:val="28"/>
          <w:szCs w:val="28"/>
        </w:rPr>
        <w:t>.</w:t>
      </w:r>
    </w:p>
    <w:p w14:paraId="56CC0F99" w14:textId="77777777" w:rsidR="00846D09" w:rsidRPr="00F27326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7F55B1" w14:textId="77777777" w:rsidR="00846D09" w:rsidRDefault="00846D09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6A0AC0" w14:textId="77777777" w:rsidR="00F12136" w:rsidRDefault="00F12136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2B4EEC" w14:textId="77777777" w:rsidR="00F12136" w:rsidRPr="00F27326" w:rsidRDefault="00F12136" w:rsidP="00846D09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5637"/>
        <w:gridCol w:w="3564"/>
        <w:gridCol w:w="369"/>
        <w:gridCol w:w="195"/>
      </w:tblGrid>
      <w:tr w:rsidR="00F27326" w:rsidRPr="00F27326" w14:paraId="3EB1A6E2" w14:textId="77777777" w:rsidTr="00E970DE">
        <w:trPr>
          <w:gridAfter w:val="1"/>
          <w:wAfter w:w="195" w:type="dxa"/>
        </w:trPr>
        <w:tc>
          <w:tcPr>
            <w:tcW w:w="5637" w:type="dxa"/>
            <w:shd w:val="clear" w:color="auto" w:fill="auto"/>
          </w:tcPr>
          <w:p w14:paraId="09732D77" w14:textId="77777777" w:rsidR="00F27326" w:rsidRPr="00F27326" w:rsidRDefault="00F27326" w:rsidP="00D41233">
            <w:pPr>
              <w:tabs>
                <w:tab w:val="left" w:pos="426"/>
              </w:tabs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22A3E5AE" w14:textId="77777777" w:rsidR="00F27326" w:rsidRPr="00F27326" w:rsidRDefault="00F27326" w:rsidP="00D41233">
            <w:pPr>
              <w:tabs>
                <w:tab w:val="left" w:pos="426"/>
              </w:tabs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14:paraId="5D3972C0" w14:textId="77777777" w:rsidR="00E970DE" w:rsidRPr="004C619C" w:rsidRDefault="00E970DE" w:rsidP="00E970D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 xml:space="preserve">Приложение  </w:t>
            </w:r>
            <w:r>
              <w:rPr>
                <w:sz w:val="20"/>
                <w:szCs w:val="20"/>
              </w:rPr>
              <w:t>1</w:t>
            </w:r>
          </w:p>
          <w:p w14:paraId="15F58F5A" w14:textId="7FF40BFC" w:rsidR="00E970DE" w:rsidRPr="004C619C" w:rsidRDefault="00E970DE" w:rsidP="00E970D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 xml:space="preserve">к Порядку исполнения решений </w:t>
            </w:r>
          </w:p>
          <w:p w14:paraId="08891FE1" w14:textId="77777777" w:rsidR="00E970DE" w:rsidRPr="004C619C" w:rsidRDefault="00E970DE" w:rsidP="00E970D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 xml:space="preserve">о применении бюджетных </w:t>
            </w:r>
          </w:p>
          <w:p w14:paraId="0F98A65A" w14:textId="77777777" w:rsidR="00E970DE" w:rsidRPr="004C619C" w:rsidRDefault="00E970DE" w:rsidP="00E970D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>мер принуждения, решений об</w:t>
            </w:r>
          </w:p>
          <w:p w14:paraId="6E32733B" w14:textId="77777777" w:rsidR="00E970DE" w:rsidRPr="004C619C" w:rsidRDefault="00E970DE" w:rsidP="00E970D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>изменении (отмене) бюджетных</w:t>
            </w:r>
          </w:p>
          <w:p w14:paraId="207B828A" w14:textId="77777777" w:rsidR="00E970DE" w:rsidRPr="004C619C" w:rsidRDefault="00E970DE" w:rsidP="00E970D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lastRenderedPageBreak/>
              <w:t xml:space="preserve">мер принуждения и решений об </w:t>
            </w:r>
          </w:p>
          <w:p w14:paraId="7AE056FD" w14:textId="77777777" w:rsidR="00F27326" w:rsidRDefault="00E970DE" w:rsidP="00E970D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>отказе в применении бюджетных</w:t>
            </w:r>
            <w:r>
              <w:rPr>
                <w:sz w:val="20"/>
                <w:szCs w:val="20"/>
              </w:rPr>
              <w:t xml:space="preserve"> </w:t>
            </w:r>
            <w:r w:rsidRPr="004C619C">
              <w:rPr>
                <w:sz w:val="20"/>
                <w:szCs w:val="20"/>
              </w:rPr>
              <w:t>мер принуждения</w:t>
            </w:r>
          </w:p>
          <w:p w14:paraId="49C25131" w14:textId="46EFDC39" w:rsidR="00E970DE" w:rsidRPr="00F27326" w:rsidRDefault="00E970DE" w:rsidP="00E970DE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F27326" w:rsidRPr="00F27326" w14:paraId="6A8F3E20" w14:textId="77777777" w:rsidTr="00E970DE">
        <w:trPr>
          <w:trHeight w:val="798"/>
        </w:trPr>
        <w:tc>
          <w:tcPr>
            <w:tcW w:w="9201" w:type="dxa"/>
            <w:gridSpan w:val="2"/>
            <w:shd w:val="clear" w:color="auto" w:fill="auto"/>
          </w:tcPr>
          <w:p w14:paraId="2406AF9D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lastRenderedPageBreak/>
              <w:t>УВЕДОМЛЕНИЕ №___</w:t>
            </w:r>
          </w:p>
          <w:p w14:paraId="2F8BEB1C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>о применении бюджетных мер принуждения</w:t>
            </w:r>
          </w:p>
          <w:p w14:paraId="25C7592E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6BB5028A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>от _________________20___ г.</w:t>
            </w:r>
          </w:p>
          <w:p w14:paraId="1A2F5741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348B8733" w14:textId="77777777" w:rsidR="00F27326" w:rsidRPr="00F27326" w:rsidRDefault="00F27326" w:rsidP="00D412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ab/>
              <w:t>На основании акта проверки (ревизии) от «___»_________ 20____г. №______ в отношении ________________________________________</w:t>
            </w:r>
          </w:p>
          <w:p w14:paraId="67CE70F0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7326">
              <w:rPr>
                <w:bCs/>
              </w:rPr>
              <w:t xml:space="preserve">                                (полное наименование объекта контроля)</w:t>
            </w:r>
          </w:p>
          <w:p w14:paraId="75CF96FA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>установлено:_____________________________________________________</w:t>
            </w:r>
          </w:p>
          <w:p w14:paraId="37DFF553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326">
              <w:t>(излагаются обстоятельства  совершенного нарушения бюджетного законодательства Российской Федерации)</w:t>
            </w:r>
          </w:p>
          <w:p w14:paraId="25D33869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ab/>
              <w:t xml:space="preserve">В соответствии со статьей (статьями) _________ Бюджетного кодекса Российской Федерации, а также в соответствии с ______________________________________________________________  </w:t>
            </w:r>
          </w:p>
          <w:p w14:paraId="3327E405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326">
              <w:t xml:space="preserve">(указываются наименования и номера соответствующих статей (пунктов) законодательных и нормативно-правовых актов, а также в необходимых случаях соответствующий договор (соглашение) на предоставление средств бюджета </w:t>
            </w:r>
            <w:r w:rsidR="009701BB">
              <w:t>Пыталовского района</w:t>
            </w:r>
            <w:r w:rsidRPr="00F27326">
              <w:t>)</w:t>
            </w:r>
          </w:p>
          <w:p w14:paraId="1C635F6C" w14:textId="77777777" w:rsidR="00B40721" w:rsidRDefault="00B40721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B507047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>за допущенные нарушения законодательства предлагаю:</w:t>
            </w:r>
          </w:p>
          <w:p w14:paraId="47F0168E" w14:textId="51970994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 xml:space="preserve">         1.</w:t>
            </w:r>
            <w:r w:rsidR="009701BB">
              <w:rPr>
                <w:bCs/>
                <w:sz w:val="28"/>
                <w:szCs w:val="28"/>
              </w:rPr>
              <w:t xml:space="preserve"> </w:t>
            </w:r>
            <w:r w:rsidRPr="00F27326">
              <w:rPr>
                <w:bCs/>
                <w:sz w:val="28"/>
                <w:szCs w:val="28"/>
              </w:rPr>
              <w:t>Взыскать средства бюджета</w:t>
            </w:r>
            <w:r w:rsidR="00256CD9">
              <w:rPr>
                <w:bCs/>
                <w:sz w:val="28"/>
                <w:szCs w:val="28"/>
              </w:rPr>
              <w:t xml:space="preserve"> Пыталовского </w:t>
            </w:r>
            <w:r w:rsidR="00D57BCF">
              <w:rPr>
                <w:bCs/>
                <w:sz w:val="28"/>
                <w:szCs w:val="28"/>
              </w:rPr>
              <w:t>муниципального округа</w:t>
            </w:r>
            <w:r w:rsidRPr="00F27326">
              <w:rPr>
                <w:bCs/>
                <w:sz w:val="28"/>
                <w:szCs w:val="28"/>
              </w:rPr>
              <w:t>, использованные не по целевому назначению, в сумме _____________________________</w:t>
            </w:r>
            <w:r w:rsidR="005947FB">
              <w:rPr>
                <w:bCs/>
                <w:sz w:val="28"/>
                <w:szCs w:val="28"/>
              </w:rPr>
              <w:t>______________________________</w:t>
            </w:r>
            <w:r w:rsidRPr="00F27326">
              <w:rPr>
                <w:bCs/>
                <w:sz w:val="28"/>
                <w:szCs w:val="28"/>
              </w:rPr>
              <w:t>_____</w:t>
            </w:r>
          </w:p>
          <w:p w14:paraId="609E195B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 xml:space="preserve"> ______________________________________________________рублей  </w:t>
            </w:r>
          </w:p>
          <w:p w14:paraId="2C3F94BF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bCs/>
              </w:rPr>
            </w:pPr>
            <w:r w:rsidRPr="00F27326">
              <w:rPr>
                <w:bCs/>
              </w:rPr>
              <w:t>(цифрами и прописью)</w:t>
            </w:r>
          </w:p>
          <w:p w14:paraId="1E3A3151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3982A04E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>в бесспорном порядке со счета №_________________________________</w:t>
            </w:r>
          </w:p>
          <w:p w14:paraId="634CACCC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326">
              <w:t xml:space="preserve">                                                 (реквизиты счета получателя средств районного бюджета)</w:t>
            </w:r>
          </w:p>
          <w:p w14:paraId="0F8DED7F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2DCDD61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 xml:space="preserve">       2.</w:t>
            </w:r>
            <w:r w:rsidR="005947FB">
              <w:rPr>
                <w:bCs/>
                <w:sz w:val="28"/>
                <w:szCs w:val="28"/>
              </w:rPr>
              <w:t xml:space="preserve"> </w:t>
            </w:r>
            <w:r w:rsidRPr="00F27326">
              <w:rPr>
                <w:bCs/>
                <w:sz w:val="28"/>
                <w:szCs w:val="28"/>
              </w:rPr>
              <w:t>Применить иные меры в соответствии с Бюджетным кодексом Российской Федерации_________________________________________</w:t>
            </w:r>
          </w:p>
          <w:p w14:paraId="7E25AD93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>___________________________________________________________</w:t>
            </w:r>
          </w:p>
          <w:p w14:paraId="0680CA5B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Cs/>
              </w:rPr>
            </w:pPr>
            <w:r w:rsidRPr="00F27326">
              <w:rPr>
                <w:bCs/>
                <w:sz w:val="28"/>
                <w:szCs w:val="28"/>
              </w:rPr>
              <w:t>(</w:t>
            </w:r>
            <w:r w:rsidRPr="00F27326">
              <w:rPr>
                <w:bCs/>
              </w:rPr>
              <w:t>указываются конкретные суммы, условия и обстоятельства, данные и реквизиты)</w:t>
            </w:r>
          </w:p>
          <w:p w14:paraId="15DFB28B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bCs/>
              </w:rPr>
            </w:pPr>
          </w:p>
          <w:p w14:paraId="41D13BCA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26">
              <w:rPr>
                <w:bCs/>
                <w:sz w:val="28"/>
                <w:szCs w:val="28"/>
              </w:rPr>
              <w:t>Руководитель органа,</w:t>
            </w:r>
          </w:p>
          <w:p w14:paraId="12EF7E31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27326">
              <w:rPr>
                <w:bCs/>
                <w:sz w:val="28"/>
                <w:szCs w:val="28"/>
              </w:rPr>
              <w:t>муниципального финансового</w:t>
            </w:r>
            <w:r w:rsidRPr="00F27326">
              <w:rPr>
                <w:bCs/>
                <w:sz w:val="28"/>
                <w:szCs w:val="28"/>
              </w:rPr>
              <w:br/>
              <w:t xml:space="preserve">контроля, проводившего </w:t>
            </w:r>
            <w:r w:rsidRPr="00F27326">
              <w:rPr>
                <w:bCs/>
                <w:sz w:val="28"/>
                <w:szCs w:val="28"/>
              </w:rPr>
              <w:br/>
              <w:t>контрольные мероприятия</w:t>
            </w:r>
            <w:r w:rsidRPr="00F27326">
              <w:rPr>
                <w:bCs/>
              </w:rPr>
              <w:t xml:space="preserve">              __________________  ______________________</w:t>
            </w:r>
          </w:p>
          <w:p w14:paraId="08C8CE0F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bCs/>
              </w:rPr>
            </w:pPr>
            <w:r w:rsidRPr="00F27326">
              <w:rPr>
                <w:bCs/>
              </w:rPr>
              <w:t xml:space="preserve">                                                                   (подпись)             (расшифровка подписи)</w:t>
            </w:r>
          </w:p>
          <w:p w14:paraId="1A95C807" w14:textId="77777777" w:rsidR="00F27326" w:rsidRPr="00F27326" w:rsidRDefault="00F27326" w:rsidP="00D41233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bCs/>
              </w:rPr>
            </w:pPr>
          </w:p>
          <w:p w14:paraId="6D613E84" w14:textId="5AFACC15" w:rsidR="0034540E" w:rsidRPr="004C619C" w:rsidRDefault="0034540E" w:rsidP="0034540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 xml:space="preserve">Приложение  </w:t>
            </w:r>
            <w:r w:rsidR="00E970DE">
              <w:rPr>
                <w:sz w:val="20"/>
                <w:szCs w:val="20"/>
              </w:rPr>
              <w:t>2</w:t>
            </w:r>
          </w:p>
          <w:p w14:paraId="46A83BCC" w14:textId="77777777" w:rsidR="0034540E" w:rsidRPr="004C619C" w:rsidRDefault="0034540E" w:rsidP="0034540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 xml:space="preserve">к Порядку исполнения решений </w:t>
            </w:r>
          </w:p>
          <w:p w14:paraId="3F0AE60A" w14:textId="77777777" w:rsidR="0034540E" w:rsidRPr="004C619C" w:rsidRDefault="0034540E" w:rsidP="0034540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 xml:space="preserve">о применении бюджетных </w:t>
            </w:r>
          </w:p>
          <w:p w14:paraId="2027DAD0" w14:textId="77777777" w:rsidR="0034540E" w:rsidRPr="004C619C" w:rsidRDefault="0034540E" w:rsidP="0034540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>мер принуждения, решений об</w:t>
            </w:r>
          </w:p>
          <w:p w14:paraId="3402147C" w14:textId="77777777" w:rsidR="0034540E" w:rsidRPr="004C619C" w:rsidRDefault="0034540E" w:rsidP="0034540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>изменении (отмене) бюджетных</w:t>
            </w:r>
          </w:p>
          <w:p w14:paraId="4ED8B85B" w14:textId="77777777" w:rsidR="0034540E" w:rsidRPr="004C619C" w:rsidRDefault="0034540E" w:rsidP="0034540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lastRenderedPageBreak/>
              <w:t xml:space="preserve">мер принуждения и решений об </w:t>
            </w:r>
          </w:p>
          <w:p w14:paraId="6B2556B2" w14:textId="77777777" w:rsidR="0034540E" w:rsidRPr="004C619C" w:rsidRDefault="0034540E" w:rsidP="0034540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>отказе в применении бюджетных</w:t>
            </w:r>
          </w:p>
          <w:p w14:paraId="127BCA20" w14:textId="77777777" w:rsidR="0034540E" w:rsidRPr="004C619C" w:rsidRDefault="0034540E" w:rsidP="0034540E">
            <w:pPr>
              <w:pStyle w:val="a3"/>
              <w:jc w:val="right"/>
              <w:rPr>
                <w:sz w:val="20"/>
                <w:szCs w:val="20"/>
              </w:rPr>
            </w:pPr>
            <w:r w:rsidRPr="004C619C">
              <w:rPr>
                <w:sz w:val="20"/>
                <w:szCs w:val="20"/>
              </w:rPr>
              <w:t>мер принуждения</w:t>
            </w:r>
          </w:p>
          <w:p w14:paraId="3205F0FD" w14:textId="77777777" w:rsidR="0034540E" w:rsidRPr="00D216EC" w:rsidRDefault="0034540E" w:rsidP="0034540E">
            <w:pPr>
              <w:pStyle w:val="ConsPlusNonforma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28FAD8B4" w14:textId="77777777" w:rsidR="0034540E" w:rsidRDefault="0034540E" w:rsidP="003454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2D1C" w14:textId="77777777" w:rsidR="0034540E" w:rsidRDefault="0034540E" w:rsidP="003454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75C18" w14:textId="77777777" w:rsidR="0034540E" w:rsidRPr="001F051D" w:rsidRDefault="0034540E" w:rsidP="003454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4E526" w14:textId="77777777" w:rsidR="0034540E" w:rsidRDefault="0034540E" w:rsidP="0034540E">
            <w:pPr>
              <w:jc w:val="right"/>
            </w:pPr>
          </w:p>
          <w:p w14:paraId="0C77DA3E" w14:textId="77777777" w:rsidR="0034540E" w:rsidRPr="00C82B4A" w:rsidRDefault="0034540E" w:rsidP="0034540E">
            <w:pPr>
              <w:jc w:val="center"/>
              <w:rPr>
                <w:b/>
                <w:bCs/>
                <w:sz w:val="26"/>
                <w:szCs w:val="26"/>
              </w:rPr>
            </w:pPr>
            <w:r w:rsidRPr="00C82B4A">
              <w:rPr>
                <w:b/>
                <w:bCs/>
                <w:sz w:val="26"/>
                <w:szCs w:val="26"/>
              </w:rPr>
              <w:t>Журнал учета уведомлений</w:t>
            </w:r>
          </w:p>
          <w:p w14:paraId="6CFC44AD" w14:textId="77777777" w:rsidR="0034540E" w:rsidRPr="00C82B4A" w:rsidRDefault="0034540E" w:rsidP="0034540E">
            <w:pPr>
              <w:jc w:val="center"/>
              <w:rPr>
                <w:b/>
                <w:bCs/>
                <w:sz w:val="26"/>
                <w:szCs w:val="26"/>
              </w:rPr>
            </w:pPr>
            <w:r w:rsidRPr="00C82B4A">
              <w:rPr>
                <w:b/>
                <w:bCs/>
                <w:sz w:val="26"/>
                <w:szCs w:val="26"/>
              </w:rPr>
              <w:t>органов муниципального финансового контроля</w:t>
            </w:r>
          </w:p>
          <w:p w14:paraId="24E39DFB" w14:textId="77777777" w:rsidR="0034540E" w:rsidRDefault="0034540E" w:rsidP="0034540E">
            <w:pPr>
              <w:jc w:val="center"/>
              <w:rPr>
                <w:sz w:val="26"/>
                <w:szCs w:val="26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39"/>
              <w:gridCol w:w="2290"/>
              <w:gridCol w:w="1647"/>
              <w:gridCol w:w="1533"/>
              <w:gridCol w:w="1504"/>
              <w:gridCol w:w="1462"/>
            </w:tblGrid>
            <w:tr w:rsidR="0034540E" w:rsidRPr="001B0B0B" w14:paraId="65B8BC20" w14:textId="77777777" w:rsidTr="00876186">
              <w:tc>
                <w:tcPr>
                  <w:tcW w:w="562" w:type="dxa"/>
                </w:tcPr>
                <w:p w14:paraId="4B3066D9" w14:textId="77777777" w:rsidR="0034540E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  <w:r w:rsidRPr="001B0B0B">
                    <w:rPr>
                      <w:sz w:val="20"/>
                      <w:szCs w:val="20"/>
                    </w:rPr>
                    <w:t>№</w:t>
                  </w:r>
                </w:p>
                <w:p w14:paraId="1AE6634F" w14:textId="77777777" w:rsidR="0034540E" w:rsidRPr="001B0B0B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552" w:type="dxa"/>
                </w:tcPr>
                <w:p w14:paraId="137C8453" w14:textId="77777777" w:rsidR="0034540E" w:rsidRPr="001B0B0B" w:rsidRDefault="0034540E" w:rsidP="008761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органа муниципального финансового контроля</w:t>
                  </w:r>
                </w:p>
              </w:tc>
              <w:tc>
                <w:tcPr>
                  <w:tcW w:w="1557" w:type="dxa"/>
                </w:tcPr>
                <w:p w14:paraId="2AED2797" w14:textId="77777777" w:rsidR="0034540E" w:rsidRPr="001B0B0B" w:rsidRDefault="0034540E" w:rsidP="008761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Номер, дата поступления уведомления органа муниципального финансового контроля</w:t>
                  </w:r>
                </w:p>
              </w:tc>
              <w:tc>
                <w:tcPr>
                  <w:tcW w:w="1558" w:type="dxa"/>
                </w:tcPr>
                <w:p w14:paraId="6714919D" w14:textId="77777777" w:rsidR="0034540E" w:rsidRPr="001B0B0B" w:rsidRDefault="0034540E" w:rsidP="008761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получателя бюджетных средств, распорядителя бюджетных средств</w:t>
                  </w:r>
                </w:p>
              </w:tc>
              <w:tc>
                <w:tcPr>
                  <w:tcW w:w="1558" w:type="dxa"/>
                </w:tcPr>
                <w:p w14:paraId="1B2311FF" w14:textId="77777777" w:rsidR="0034540E" w:rsidRPr="001B0B0B" w:rsidRDefault="0034540E" w:rsidP="008761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Бюджетная мера принуждения</w:t>
                  </w:r>
                </w:p>
              </w:tc>
              <w:tc>
                <w:tcPr>
                  <w:tcW w:w="1558" w:type="dxa"/>
                </w:tcPr>
                <w:p w14:paraId="2B7634EF" w14:textId="77777777" w:rsidR="0034540E" w:rsidRDefault="0034540E" w:rsidP="008761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 бюджетных</w:t>
                  </w:r>
                </w:p>
                <w:p w14:paraId="70D991BC" w14:textId="77777777" w:rsidR="0034540E" w:rsidRPr="001B0B0B" w:rsidRDefault="0034540E" w:rsidP="008761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нарушений</w:t>
                  </w:r>
                </w:p>
              </w:tc>
            </w:tr>
            <w:tr w:rsidR="0034540E" w:rsidRPr="002B1BED" w14:paraId="158E29F2" w14:textId="77777777" w:rsidTr="00876186">
              <w:tc>
                <w:tcPr>
                  <w:tcW w:w="562" w:type="dxa"/>
                </w:tcPr>
                <w:p w14:paraId="7B1607F0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  <w:r w:rsidRPr="002B1BE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173B8D1B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  <w:r w:rsidRPr="002B1BE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7" w:type="dxa"/>
                </w:tcPr>
                <w:p w14:paraId="62A115A8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  <w:r w:rsidRPr="002B1BE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</w:tcPr>
                <w:p w14:paraId="58C8A77F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  <w:r w:rsidRPr="002B1BE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8" w:type="dxa"/>
                </w:tcPr>
                <w:p w14:paraId="24CE8855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  <w:r w:rsidRPr="002B1BE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</w:tcPr>
                <w:p w14:paraId="2250EC83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  <w:r w:rsidRPr="002B1BED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34540E" w:rsidRPr="002B1BED" w14:paraId="0FB01559" w14:textId="77777777" w:rsidTr="00876186">
              <w:tc>
                <w:tcPr>
                  <w:tcW w:w="562" w:type="dxa"/>
                </w:tcPr>
                <w:p w14:paraId="09EBDFEA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38F9D3EC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14:paraId="6343DC40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3D656315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759702AE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3D4EB630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0E" w:rsidRPr="002B1BED" w14:paraId="0AF7A30F" w14:textId="77777777" w:rsidTr="00876186">
              <w:tc>
                <w:tcPr>
                  <w:tcW w:w="562" w:type="dxa"/>
                </w:tcPr>
                <w:p w14:paraId="712FBCDD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4F6D59B4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14:paraId="31172C21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6104AA61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0B093484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7B30674B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0E" w:rsidRPr="002B1BED" w14:paraId="306B7967" w14:textId="77777777" w:rsidTr="00876186">
              <w:tc>
                <w:tcPr>
                  <w:tcW w:w="562" w:type="dxa"/>
                </w:tcPr>
                <w:p w14:paraId="59371ED6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32A6CDE9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14:paraId="44363923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6F3AD738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3F5F6193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492F2356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0E" w:rsidRPr="002B1BED" w14:paraId="346C23AB" w14:textId="77777777" w:rsidTr="00876186">
              <w:tc>
                <w:tcPr>
                  <w:tcW w:w="562" w:type="dxa"/>
                </w:tcPr>
                <w:p w14:paraId="261D321F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49189099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14:paraId="4E702668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3F7E420B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69B866CD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14:paraId="624CB943" w14:textId="77777777" w:rsidR="0034540E" w:rsidRPr="002B1BED" w:rsidRDefault="0034540E" w:rsidP="008761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3696E2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7E4732B7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0C7195CA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7C8C0ADF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2389F876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7F0D8C9F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45D8B416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25818171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744F9088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2B68B25C" w14:textId="77777777" w:rsidR="00F27326" w:rsidRPr="00F27326" w:rsidRDefault="00F27326" w:rsidP="00D41233">
            <w:pPr>
              <w:shd w:val="clear" w:color="000000" w:fill="FFFFFF"/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</w:tbl>
    <w:p w14:paraId="416A82C4" w14:textId="77777777" w:rsidR="00F27326" w:rsidRPr="00F27326" w:rsidRDefault="00F27326" w:rsidP="00F27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E27767E" w14:textId="77777777" w:rsidR="00F27326" w:rsidRDefault="00F27326" w:rsidP="00F27326">
      <w:pPr>
        <w:shd w:val="clear" w:color="000000" w:fill="FFFFFF"/>
        <w:spacing w:before="100" w:beforeAutospacing="1" w:after="100" w:afterAutospacing="1"/>
        <w:jc w:val="right"/>
        <w:rPr>
          <w:sz w:val="28"/>
          <w:szCs w:val="28"/>
        </w:rPr>
      </w:pPr>
    </w:p>
    <w:p w14:paraId="3AF978B8" w14:textId="77777777" w:rsidR="00F27326" w:rsidRDefault="00F27326" w:rsidP="00F27326">
      <w:pPr>
        <w:shd w:val="clear" w:color="000000" w:fill="FFFFFF"/>
        <w:spacing w:before="100" w:beforeAutospacing="1" w:after="100" w:afterAutospacing="1"/>
        <w:jc w:val="right"/>
        <w:rPr>
          <w:sz w:val="28"/>
          <w:szCs w:val="28"/>
        </w:rPr>
      </w:pPr>
    </w:p>
    <w:p w14:paraId="0F99067C" w14:textId="77777777" w:rsidR="00F27326" w:rsidRDefault="00F27326" w:rsidP="00F27326">
      <w:pPr>
        <w:shd w:val="clear" w:color="000000" w:fill="FFFFFF"/>
        <w:spacing w:before="100" w:beforeAutospacing="1" w:after="100" w:afterAutospacing="1"/>
        <w:jc w:val="right"/>
        <w:rPr>
          <w:sz w:val="28"/>
          <w:szCs w:val="28"/>
        </w:rPr>
      </w:pPr>
    </w:p>
    <w:p w14:paraId="7C9A7C24" w14:textId="77777777" w:rsidR="00F27326" w:rsidRDefault="00F27326" w:rsidP="00F27326">
      <w:pPr>
        <w:shd w:val="clear" w:color="000000" w:fill="FFFFFF"/>
        <w:spacing w:before="100" w:beforeAutospacing="1" w:after="100" w:afterAutospacing="1"/>
        <w:jc w:val="right"/>
        <w:rPr>
          <w:sz w:val="28"/>
          <w:szCs w:val="28"/>
        </w:rPr>
      </w:pPr>
    </w:p>
    <w:p w14:paraId="4D995AA7" w14:textId="77777777" w:rsidR="00F27326" w:rsidRDefault="00F27326" w:rsidP="00F27326">
      <w:pPr>
        <w:shd w:val="clear" w:color="000000" w:fill="FFFFFF"/>
        <w:spacing w:before="100" w:beforeAutospacing="1" w:after="100" w:afterAutospacing="1"/>
        <w:jc w:val="right"/>
        <w:rPr>
          <w:sz w:val="28"/>
          <w:szCs w:val="28"/>
        </w:rPr>
      </w:pPr>
    </w:p>
    <w:p w14:paraId="0F378FF6" w14:textId="77777777" w:rsidR="00F27326" w:rsidRDefault="00F27326" w:rsidP="00F27326">
      <w:pPr>
        <w:shd w:val="clear" w:color="000000" w:fill="FFFFFF"/>
        <w:spacing w:before="100" w:beforeAutospacing="1" w:after="100" w:afterAutospacing="1"/>
        <w:jc w:val="right"/>
        <w:rPr>
          <w:sz w:val="28"/>
          <w:szCs w:val="28"/>
        </w:rPr>
      </w:pPr>
    </w:p>
    <w:p w14:paraId="619A9B4B" w14:textId="77777777" w:rsidR="00F27326" w:rsidRDefault="00F27326" w:rsidP="00F27326">
      <w:pPr>
        <w:shd w:val="clear" w:color="000000" w:fill="FFFFFF"/>
        <w:spacing w:before="100" w:beforeAutospacing="1" w:after="100" w:afterAutospacing="1"/>
        <w:jc w:val="right"/>
        <w:rPr>
          <w:sz w:val="28"/>
          <w:szCs w:val="28"/>
        </w:rPr>
      </w:pPr>
    </w:p>
    <w:p w14:paraId="03447EAA" w14:textId="77777777" w:rsidR="00F27326" w:rsidRDefault="00F27326" w:rsidP="00F27326">
      <w:pPr>
        <w:shd w:val="clear" w:color="000000" w:fill="FFFFFF"/>
        <w:spacing w:before="100" w:beforeAutospacing="1" w:after="100" w:afterAutospacing="1"/>
        <w:jc w:val="right"/>
        <w:rPr>
          <w:sz w:val="28"/>
          <w:szCs w:val="28"/>
        </w:rPr>
      </w:pPr>
    </w:p>
    <w:p w14:paraId="75BC013E" w14:textId="77777777" w:rsidR="00F27326" w:rsidRDefault="00F27326" w:rsidP="00F27326">
      <w:pPr>
        <w:shd w:val="clear" w:color="000000" w:fill="FFFFFF"/>
        <w:spacing w:before="100" w:beforeAutospacing="1" w:after="100" w:afterAutospacing="1"/>
        <w:jc w:val="right"/>
        <w:rPr>
          <w:sz w:val="28"/>
          <w:szCs w:val="28"/>
        </w:rPr>
      </w:pPr>
    </w:p>
    <w:p w14:paraId="7F2121F9" w14:textId="77777777" w:rsidR="0034540E" w:rsidRDefault="0034540E" w:rsidP="0034540E">
      <w:pPr>
        <w:pStyle w:val="a3"/>
        <w:jc w:val="right"/>
        <w:rPr>
          <w:sz w:val="20"/>
          <w:szCs w:val="20"/>
        </w:rPr>
      </w:pPr>
    </w:p>
    <w:p w14:paraId="35214E69" w14:textId="4B86B964" w:rsidR="0034540E" w:rsidRPr="004C619C" w:rsidRDefault="0034540E" w:rsidP="0034540E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Приложение  </w:t>
      </w:r>
      <w:r w:rsidR="00E970DE">
        <w:rPr>
          <w:sz w:val="20"/>
          <w:szCs w:val="20"/>
        </w:rPr>
        <w:t>3</w:t>
      </w:r>
    </w:p>
    <w:p w14:paraId="59C9DCD9" w14:textId="77777777" w:rsidR="0034540E" w:rsidRPr="004C619C" w:rsidRDefault="0034540E" w:rsidP="0034540E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к Порядку исполнения решений </w:t>
      </w:r>
    </w:p>
    <w:p w14:paraId="302A4E58" w14:textId="77777777" w:rsidR="0034540E" w:rsidRPr="004C619C" w:rsidRDefault="0034540E" w:rsidP="0034540E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о применении бюджетных </w:t>
      </w:r>
    </w:p>
    <w:p w14:paraId="620C53D1" w14:textId="77777777" w:rsidR="0034540E" w:rsidRPr="004C619C" w:rsidRDefault="0034540E" w:rsidP="0034540E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мер принуждения, решений об</w:t>
      </w:r>
    </w:p>
    <w:p w14:paraId="0DF86E91" w14:textId="77777777" w:rsidR="0034540E" w:rsidRPr="004C619C" w:rsidRDefault="0034540E" w:rsidP="0034540E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изменении (отмене) бюджетных</w:t>
      </w:r>
    </w:p>
    <w:p w14:paraId="0EB66AE6" w14:textId="77777777" w:rsidR="0034540E" w:rsidRPr="004C619C" w:rsidRDefault="0034540E" w:rsidP="0034540E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lastRenderedPageBreak/>
        <w:t xml:space="preserve">мер принуждения и решений об </w:t>
      </w:r>
    </w:p>
    <w:p w14:paraId="072FB234" w14:textId="77777777" w:rsidR="0034540E" w:rsidRPr="004C619C" w:rsidRDefault="0034540E" w:rsidP="0034540E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отказе в применении бюджетных</w:t>
      </w:r>
    </w:p>
    <w:p w14:paraId="2F84E9FD" w14:textId="26F4DA9D" w:rsidR="00F27326" w:rsidRPr="00F27326" w:rsidRDefault="0034540E" w:rsidP="0034540E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4C619C">
        <w:rPr>
          <w:sz w:val="20"/>
          <w:szCs w:val="20"/>
        </w:rPr>
        <w:t>мер принуждения</w:t>
      </w:r>
    </w:p>
    <w:p w14:paraId="1A737AC0" w14:textId="77777777" w:rsidR="0034540E" w:rsidRDefault="0034540E" w:rsidP="00F27326">
      <w:pPr>
        <w:jc w:val="center"/>
        <w:rPr>
          <w:b/>
          <w:sz w:val="28"/>
          <w:szCs w:val="28"/>
        </w:rPr>
      </w:pPr>
    </w:p>
    <w:p w14:paraId="1911551F" w14:textId="770A1F2D" w:rsidR="00F27326" w:rsidRPr="00F27326" w:rsidRDefault="00F27326" w:rsidP="00F27326">
      <w:pPr>
        <w:jc w:val="center"/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 xml:space="preserve">Финансовое  Управление </w:t>
      </w:r>
      <w:r w:rsidRPr="00F27326">
        <w:rPr>
          <w:b/>
          <w:sz w:val="28"/>
          <w:szCs w:val="28"/>
        </w:rPr>
        <w:br/>
      </w:r>
      <w:r w:rsidR="001D26AF">
        <w:rPr>
          <w:b/>
          <w:sz w:val="28"/>
          <w:szCs w:val="28"/>
        </w:rPr>
        <w:t xml:space="preserve">Администрации Пыталовского </w:t>
      </w:r>
      <w:r w:rsidR="00D57BCF">
        <w:rPr>
          <w:b/>
          <w:sz w:val="28"/>
          <w:szCs w:val="28"/>
        </w:rPr>
        <w:t>муниципального округа</w:t>
      </w:r>
      <w:r w:rsidR="001D26AF">
        <w:rPr>
          <w:b/>
          <w:sz w:val="28"/>
          <w:szCs w:val="28"/>
        </w:rPr>
        <w:t xml:space="preserve"> </w:t>
      </w:r>
    </w:p>
    <w:p w14:paraId="48FB414E" w14:textId="77777777" w:rsidR="00F27326" w:rsidRPr="00F27326" w:rsidRDefault="00F27326" w:rsidP="00F27326"/>
    <w:p w14:paraId="6A052C45" w14:textId="77777777" w:rsidR="00F27326" w:rsidRPr="00F27326" w:rsidRDefault="00F27326" w:rsidP="00F27326">
      <w:pPr>
        <w:tabs>
          <w:tab w:val="left" w:pos="3225"/>
        </w:tabs>
        <w:jc w:val="center"/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>П Р И К А З</w:t>
      </w:r>
    </w:p>
    <w:p w14:paraId="63803239" w14:textId="77777777" w:rsidR="00F27326" w:rsidRPr="00F27326" w:rsidRDefault="00F27326" w:rsidP="00F27326">
      <w:pPr>
        <w:tabs>
          <w:tab w:val="left" w:pos="6360"/>
        </w:tabs>
        <w:rPr>
          <w:b/>
          <w:sz w:val="28"/>
          <w:szCs w:val="28"/>
        </w:rPr>
      </w:pPr>
    </w:p>
    <w:p w14:paraId="4813A8C5" w14:textId="77777777" w:rsidR="00F27326" w:rsidRPr="00F27326" w:rsidRDefault="00F27326" w:rsidP="00F27326">
      <w:pPr>
        <w:tabs>
          <w:tab w:val="left" w:pos="6360"/>
        </w:tabs>
        <w:rPr>
          <w:b/>
          <w:sz w:val="28"/>
          <w:szCs w:val="28"/>
        </w:rPr>
      </w:pPr>
      <w:r w:rsidRPr="00F27326">
        <w:rPr>
          <w:b/>
          <w:sz w:val="28"/>
          <w:szCs w:val="28"/>
        </w:rPr>
        <w:t xml:space="preserve">«____» _____________                                                                         </w:t>
      </w:r>
      <w:r w:rsidRPr="00F27326">
        <w:rPr>
          <w:sz w:val="28"/>
          <w:szCs w:val="28"/>
        </w:rPr>
        <w:t>№ ______</w:t>
      </w:r>
    </w:p>
    <w:p w14:paraId="353E7545" w14:textId="77777777" w:rsidR="00F27326" w:rsidRPr="00F27326" w:rsidRDefault="00F27326" w:rsidP="00F27326">
      <w:pPr>
        <w:rPr>
          <w:b/>
          <w:sz w:val="28"/>
          <w:szCs w:val="28"/>
        </w:rPr>
      </w:pPr>
    </w:p>
    <w:p w14:paraId="38259A87" w14:textId="77777777" w:rsidR="00F27326" w:rsidRPr="00F27326" w:rsidRDefault="00F27326" w:rsidP="00F27326">
      <w:pPr>
        <w:rPr>
          <w:b/>
          <w:i/>
          <w:sz w:val="28"/>
          <w:szCs w:val="28"/>
        </w:rPr>
      </w:pPr>
      <w:r w:rsidRPr="00F27326">
        <w:rPr>
          <w:b/>
          <w:sz w:val="28"/>
          <w:szCs w:val="28"/>
        </w:rPr>
        <w:t xml:space="preserve">О применении бюджетной </w:t>
      </w:r>
      <w:r w:rsidRPr="00F27326">
        <w:rPr>
          <w:b/>
          <w:sz w:val="28"/>
          <w:szCs w:val="28"/>
        </w:rPr>
        <w:br/>
        <w:t xml:space="preserve">меры принуждения </w:t>
      </w:r>
    </w:p>
    <w:p w14:paraId="15A60B4E" w14:textId="77777777" w:rsidR="00F27326" w:rsidRPr="00F27326" w:rsidRDefault="00F27326" w:rsidP="00F27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E0C7625" w14:textId="22976056" w:rsidR="00F27326" w:rsidRPr="00F27326" w:rsidRDefault="00F27326" w:rsidP="00F273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70DE" w:rsidRPr="00E970DE">
        <w:rPr>
          <w:rFonts w:ascii="Times New Roman" w:hAnsi="Times New Roman" w:cs="Times New Roman"/>
          <w:sz w:val="28"/>
          <w:szCs w:val="28"/>
        </w:rPr>
        <w:t>со статьями 306.2 и 306.3 Бюджетного кодекса Российской Федерации</w:t>
      </w:r>
      <w:r w:rsidR="00E970DE">
        <w:t>,</w:t>
      </w:r>
      <w:r w:rsidRPr="00F27326">
        <w:rPr>
          <w:rFonts w:ascii="Times New Roman" w:hAnsi="Times New Roman" w:cs="Times New Roman"/>
          <w:sz w:val="28"/>
          <w:szCs w:val="28"/>
        </w:rPr>
        <w:t xml:space="preserve"> приказом Финансового Управления Администрации </w:t>
      </w:r>
      <w:r w:rsidR="001D26AF">
        <w:rPr>
          <w:rFonts w:ascii="Times New Roman" w:hAnsi="Times New Roman" w:cs="Times New Roman"/>
          <w:sz w:val="28"/>
          <w:szCs w:val="28"/>
        </w:rPr>
        <w:t xml:space="preserve">Пыталовского </w:t>
      </w:r>
      <w:r w:rsidR="00D57B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D26AF">
        <w:rPr>
          <w:rFonts w:ascii="Times New Roman" w:hAnsi="Times New Roman" w:cs="Times New Roman"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sz w:val="28"/>
          <w:szCs w:val="28"/>
        </w:rPr>
        <w:t>«Об утверждении Порядка применения бюджетных мер принуждения» на основании уведомления о применении бюджетной меры принуждения от «____» ___________ № ____________, направленного __________________________________________________________________</w:t>
      </w:r>
    </w:p>
    <w:p w14:paraId="5F1D35DE" w14:textId="77777777" w:rsidR="00F27326" w:rsidRPr="00F27326" w:rsidRDefault="00F27326" w:rsidP="00F273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326">
        <w:rPr>
          <w:rFonts w:ascii="Times New Roman" w:hAnsi="Times New Roman" w:cs="Times New Roman"/>
          <w:i/>
          <w:sz w:val="24"/>
          <w:szCs w:val="24"/>
        </w:rPr>
        <w:t>(наименование органа муниципального финансового контроля)</w:t>
      </w:r>
      <w:r w:rsidRPr="00F273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A869F9" w14:textId="77777777" w:rsidR="00F27326" w:rsidRPr="00F27326" w:rsidRDefault="00F27326" w:rsidP="00F27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 xml:space="preserve">в связи с выявлением факта </w:t>
      </w:r>
    </w:p>
    <w:p w14:paraId="1DF67DFB" w14:textId="77777777" w:rsidR="00F27326" w:rsidRPr="00F27326" w:rsidRDefault="00F27326" w:rsidP="00F27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4BB7DD" w14:textId="77777777" w:rsidR="00F27326" w:rsidRPr="00F27326" w:rsidRDefault="00F27326" w:rsidP="00F2732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73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273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7326">
        <w:rPr>
          <w:rFonts w:ascii="Times New Roman" w:hAnsi="Times New Roman" w:cs="Times New Roman"/>
          <w:i/>
          <w:sz w:val="24"/>
          <w:szCs w:val="24"/>
        </w:rPr>
        <w:t>(содержание нарушения)</w:t>
      </w:r>
    </w:p>
    <w:p w14:paraId="37D95D2C" w14:textId="77777777" w:rsidR="00F27326" w:rsidRPr="00F27326" w:rsidRDefault="00F27326" w:rsidP="00F273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8D82A31" w14:textId="77777777" w:rsidR="00F27326" w:rsidRPr="00F27326" w:rsidRDefault="00F27326" w:rsidP="00F2732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 xml:space="preserve">1. Применить к ____________________________________________________ </w:t>
      </w:r>
      <w:r w:rsidRPr="00F27326">
        <w:rPr>
          <w:rFonts w:ascii="Times New Roman" w:hAnsi="Times New Roman" w:cs="Times New Roman"/>
          <w:i/>
          <w:sz w:val="24"/>
          <w:szCs w:val="24"/>
        </w:rPr>
        <w:t>(наименование участника бюджетного процесса)</w:t>
      </w:r>
    </w:p>
    <w:p w14:paraId="07D75F0A" w14:textId="77777777" w:rsidR="00F27326" w:rsidRPr="00F27326" w:rsidRDefault="00F27326" w:rsidP="00F27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 xml:space="preserve">меру принуждения - __________________________________________ </w:t>
      </w:r>
    </w:p>
    <w:p w14:paraId="6C65AFD0" w14:textId="77777777" w:rsidR="00F27326" w:rsidRPr="00F27326" w:rsidRDefault="00F27326" w:rsidP="00F2732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7326">
        <w:rPr>
          <w:rFonts w:ascii="Times New Roman" w:hAnsi="Times New Roman" w:cs="Times New Roman"/>
          <w:i/>
          <w:sz w:val="28"/>
          <w:szCs w:val="28"/>
        </w:rPr>
        <w:t>(</w:t>
      </w:r>
      <w:r w:rsidRPr="00F27326">
        <w:rPr>
          <w:rFonts w:ascii="Times New Roman" w:hAnsi="Times New Roman" w:cs="Times New Roman"/>
          <w:i/>
          <w:sz w:val="24"/>
          <w:szCs w:val="24"/>
        </w:rPr>
        <w:t>указывается мера бюджетного принуждения, вид и размер средств, подлежащих взысканию</w:t>
      </w:r>
      <w:r w:rsidRPr="00F27326">
        <w:rPr>
          <w:rFonts w:ascii="Times New Roman" w:hAnsi="Times New Roman" w:cs="Times New Roman"/>
          <w:i/>
          <w:sz w:val="28"/>
          <w:szCs w:val="28"/>
        </w:rPr>
        <w:t>)</w:t>
      </w:r>
    </w:p>
    <w:p w14:paraId="2245C2B8" w14:textId="6F3D3F84" w:rsidR="00F12136" w:rsidRPr="008A0F2B" w:rsidRDefault="00F27326" w:rsidP="00F12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326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  <w:r w:rsidR="00F12136">
        <w:rPr>
          <w:rFonts w:ascii="Times New Roman" w:hAnsi="Times New Roman" w:cs="Times New Roman"/>
          <w:sz w:val="28"/>
          <w:szCs w:val="28"/>
        </w:rPr>
        <w:t xml:space="preserve">                          3.    </w:t>
      </w:r>
      <w:r w:rsidR="00F12136" w:rsidRPr="00F12136">
        <w:rPr>
          <w:rFonts w:ascii="Times New Roman" w:hAnsi="Times New Roman" w:cs="Times New Roman"/>
          <w:sz w:val="28"/>
          <w:szCs w:val="28"/>
        </w:rPr>
        <w:t>Контроль за</w:t>
      </w:r>
      <w:r w:rsidR="00F121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4EC7631" w14:textId="003E0577" w:rsidR="00F27326" w:rsidRPr="00F27326" w:rsidRDefault="00F27326" w:rsidP="00F27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7F18DB" w14:textId="77777777" w:rsidR="00F27326" w:rsidRPr="00F27326" w:rsidRDefault="00F27326" w:rsidP="00F273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CE96858" w14:textId="77777777" w:rsidR="00F27326" w:rsidRPr="00F27326" w:rsidRDefault="00F27326" w:rsidP="00F273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154C932" w14:textId="77777777" w:rsidR="00F27326" w:rsidRPr="00F27326" w:rsidRDefault="00F27326" w:rsidP="00F273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7326">
        <w:rPr>
          <w:rFonts w:ascii="Times New Roman" w:hAnsi="Times New Roman" w:cs="Times New Roman"/>
          <w:sz w:val="28"/>
          <w:szCs w:val="28"/>
        </w:rPr>
        <w:t>Начальник Финансового Управления__________    ______________________</w:t>
      </w:r>
    </w:p>
    <w:p w14:paraId="7CB732BD" w14:textId="77777777" w:rsidR="00F27326" w:rsidRPr="00F27326" w:rsidRDefault="00F27326" w:rsidP="00F2732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27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27326">
        <w:rPr>
          <w:rFonts w:ascii="Times New Roman" w:hAnsi="Times New Roman" w:cs="Times New Roman"/>
          <w:i/>
          <w:sz w:val="24"/>
          <w:szCs w:val="24"/>
        </w:rPr>
        <w:t>(подпись)           (расшифровка подписи)</w:t>
      </w:r>
    </w:p>
    <w:p w14:paraId="1B2289FA" w14:textId="77777777" w:rsidR="00F27326" w:rsidRPr="00D216EC" w:rsidRDefault="00F27326" w:rsidP="00F27326">
      <w:pPr>
        <w:pStyle w:val="ConsPlusNonformat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714057A" w14:textId="77777777" w:rsidR="00F27326" w:rsidRPr="00B377C3" w:rsidRDefault="00F27326" w:rsidP="00F27326">
      <w:pPr>
        <w:pStyle w:val="ConsPlusNonformat"/>
        <w:jc w:val="both"/>
        <w:rPr>
          <w:sz w:val="28"/>
          <w:szCs w:val="28"/>
        </w:rPr>
      </w:pPr>
    </w:p>
    <w:p w14:paraId="6A3F4907" w14:textId="77777777" w:rsidR="00FF4E73" w:rsidRDefault="00FF4E73" w:rsidP="00FF4E73">
      <w:pPr>
        <w:pStyle w:val="a3"/>
        <w:jc w:val="right"/>
        <w:rPr>
          <w:sz w:val="20"/>
          <w:szCs w:val="20"/>
        </w:rPr>
      </w:pPr>
    </w:p>
    <w:p w14:paraId="6E777D0B" w14:textId="77777777" w:rsidR="00D53019" w:rsidRDefault="00D53019" w:rsidP="00FF4E73">
      <w:pPr>
        <w:pStyle w:val="a3"/>
        <w:jc w:val="right"/>
        <w:rPr>
          <w:sz w:val="20"/>
          <w:szCs w:val="20"/>
        </w:rPr>
      </w:pPr>
    </w:p>
    <w:p w14:paraId="79050993" w14:textId="77777777" w:rsidR="00D53019" w:rsidRDefault="00D53019" w:rsidP="00FF4E73">
      <w:pPr>
        <w:pStyle w:val="a3"/>
        <w:jc w:val="right"/>
        <w:rPr>
          <w:sz w:val="20"/>
          <w:szCs w:val="20"/>
        </w:rPr>
      </w:pPr>
    </w:p>
    <w:p w14:paraId="18E18037" w14:textId="0FF360F6" w:rsidR="00FF4E73" w:rsidRPr="004C619C" w:rsidRDefault="00FF4E73" w:rsidP="00FF4E73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Приложение  </w:t>
      </w:r>
      <w:r w:rsidR="00E77DE1">
        <w:rPr>
          <w:sz w:val="20"/>
          <w:szCs w:val="20"/>
        </w:rPr>
        <w:t>4</w:t>
      </w:r>
    </w:p>
    <w:p w14:paraId="1E007C53" w14:textId="77777777" w:rsidR="00FF4E73" w:rsidRPr="004C619C" w:rsidRDefault="00FF4E73" w:rsidP="00FF4E73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к Порядку исполнения решений </w:t>
      </w:r>
    </w:p>
    <w:p w14:paraId="13AE346D" w14:textId="77777777" w:rsidR="00FF4E73" w:rsidRPr="004C619C" w:rsidRDefault="00FF4E73" w:rsidP="00FF4E73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о применении бюджетных </w:t>
      </w:r>
    </w:p>
    <w:p w14:paraId="1D1DFCE3" w14:textId="77777777" w:rsidR="00FF4E73" w:rsidRPr="004C619C" w:rsidRDefault="00FF4E73" w:rsidP="00FF4E73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мер принуждения, решений об</w:t>
      </w:r>
    </w:p>
    <w:p w14:paraId="227B484A" w14:textId="77777777" w:rsidR="00FF4E73" w:rsidRPr="004C619C" w:rsidRDefault="00FF4E73" w:rsidP="00FF4E73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изменении (отмене) бюджетных</w:t>
      </w:r>
    </w:p>
    <w:p w14:paraId="6E90FEB8" w14:textId="77777777" w:rsidR="00FF4E73" w:rsidRPr="004C619C" w:rsidRDefault="00FF4E73" w:rsidP="00FF4E73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lastRenderedPageBreak/>
        <w:t xml:space="preserve">мер принуждения и решений об </w:t>
      </w:r>
    </w:p>
    <w:p w14:paraId="4B88CFC1" w14:textId="77777777" w:rsidR="00FF4E73" w:rsidRPr="004C619C" w:rsidRDefault="00FF4E73" w:rsidP="00FF4E73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отказе в применении бюджетных</w:t>
      </w:r>
    </w:p>
    <w:p w14:paraId="5A970324" w14:textId="77777777" w:rsidR="00FF4E73" w:rsidRPr="00F27326" w:rsidRDefault="00FF4E73" w:rsidP="00FF4E73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4C619C">
        <w:rPr>
          <w:sz w:val="20"/>
          <w:szCs w:val="20"/>
        </w:rPr>
        <w:t>мер принуждения</w:t>
      </w:r>
    </w:p>
    <w:p w14:paraId="44001EC2" w14:textId="77777777" w:rsidR="00FF4E73" w:rsidRDefault="00FF4E73" w:rsidP="00FF4E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C4ACE2B" w14:textId="1B9F8D4B" w:rsidR="00FF4E73" w:rsidRPr="00FF4E73" w:rsidRDefault="00FF4E73" w:rsidP="00FF4E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F4E73">
        <w:rPr>
          <w:rFonts w:eastAsiaTheme="minorHAnsi"/>
          <w:b/>
          <w:sz w:val="28"/>
          <w:szCs w:val="28"/>
          <w:lang w:eastAsia="en-US"/>
        </w:rPr>
        <w:t xml:space="preserve">Финансовое Управление Администрации Пыталовского </w:t>
      </w:r>
      <w:r>
        <w:rPr>
          <w:rFonts w:eastAsiaTheme="minorHAnsi"/>
          <w:b/>
          <w:sz w:val="28"/>
          <w:szCs w:val="28"/>
          <w:lang w:eastAsia="en-US"/>
        </w:rPr>
        <w:t>муниципального округа</w:t>
      </w:r>
      <w:r w:rsidRPr="00FF4E73">
        <w:rPr>
          <w:rFonts w:eastAsiaTheme="minorHAnsi"/>
          <w:b/>
          <w:sz w:val="28"/>
          <w:szCs w:val="28"/>
          <w:lang w:eastAsia="en-US"/>
        </w:rPr>
        <w:t xml:space="preserve">  </w:t>
      </w:r>
    </w:p>
    <w:p w14:paraId="44E2F1D9" w14:textId="77777777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8"/>
          <w:szCs w:val="28"/>
          <w:lang w:eastAsia="en-US"/>
        </w:rPr>
      </w:pPr>
    </w:p>
    <w:p w14:paraId="5164E933" w14:textId="77777777" w:rsidR="00FF4E73" w:rsidRPr="00FF4E73" w:rsidRDefault="00FF4E73" w:rsidP="00FF4E7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eastAsiaTheme="minorHAnsi"/>
          <w:b/>
          <w:bCs/>
          <w:sz w:val="28"/>
          <w:szCs w:val="28"/>
          <w:lang w:eastAsia="en-US"/>
        </w:rPr>
        <w:t>ИЗВЕЩЕНИЕ</w:t>
      </w:r>
    </w:p>
    <w:p w14:paraId="27531B6D" w14:textId="77777777" w:rsidR="00FF4E73" w:rsidRPr="00FF4E73" w:rsidRDefault="00FF4E73" w:rsidP="00FF4E7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eastAsiaTheme="minorHAnsi"/>
          <w:b/>
          <w:bCs/>
          <w:sz w:val="28"/>
          <w:szCs w:val="28"/>
          <w:lang w:eastAsia="en-US"/>
        </w:rPr>
        <w:t>о бесспорном взыскании суммы средств, предоставленных</w:t>
      </w:r>
    </w:p>
    <w:p w14:paraId="3A4FEC88" w14:textId="77777777" w:rsidR="00FF4E73" w:rsidRPr="00FF4E73" w:rsidRDefault="00FF4E73" w:rsidP="00FF4E7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eastAsiaTheme="minorHAnsi"/>
          <w:b/>
          <w:bCs/>
          <w:sz w:val="28"/>
          <w:szCs w:val="28"/>
          <w:lang w:eastAsia="en-US"/>
        </w:rPr>
        <w:t>из бюджета главным распорядителям (распорядителям) бюджетных  средств, получателям бюджетных средств, главным администраторам доходов бюджета, главным администраторам источников финансирования дефицита бюджета, платы за пользование ими и (или) пеней</w:t>
      </w:r>
    </w:p>
    <w:p w14:paraId="2731DF45" w14:textId="77777777" w:rsidR="00FF4E73" w:rsidRPr="00FF4E73" w:rsidRDefault="00FF4E73" w:rsidP="00FF4E7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eastAsiaTheme="minorHAnsi"/>
          <w:b/>
          <w:bCs/>
          <w:sz w:val="28"/>
          <w:szCs w:val="28"/>
          <w:lang w:eastAsia="en-US"/>
        </w:rPr>
        <w:t>за несвоевременный возврат средств бюджета</w:t>
      </w:r>
    </w:p>
    <w:p w14:paraId="5A95D353" w14:textId="52FC24A0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               </w:t>
      </w:r>
    </w:p>
    <w:p w14:paraId="40D906F2" w14:textId="77777777" w:rsidR="00FF4E73" w:rsidRPr="00FF4E73" w:rsidRDefault="00FF4E73" w:rsidP="00FF4E7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eastAsiaTheme="minorHAnsi"/>
          <w:sz w:val="28"/>
          <w:szCs w:val="28"/>
          <w:lang w:eastAsia="en-US"/>
        </w:rPr>
        <w:t xml:space="preserve">Решением  о  бесспорном  взыскании  суммы  средств,  предоставленных из бюджета </w:t>
      </w:r>
      <w:r w:rsidRPr="00FF4E73">
        <w:rPr>
          <w:rFonts w:eastAsiaTheme="minorHAnsi"/>
          <w:bCs/>
          <w:sz w:val="28"/>
          <w:szCs w:val="28"/>
          <w:lang w:eastAsia="en-US"/>
        </w:rPr>
        <w:t>главным распорядителям (распорядителям) бюджетных  средств, получателям бюджетных средств, главным администраторам доходов бюджета, главным администраторам источников финансирования дефицита бюджета,</w:t>
      </w:r>
      <w:r w:rsidRPr="00FF4E73">
        <w:rPr>
          <w:rFonts w:eastAsiaTheme="minorHAnsi"/>
          <w:sz w:val="28"/>
          <w:szCs w:val="28"/>
          <w:lang w:eastAsia="en-US"/>
        </w:rPr>
        <w:t xml:space="preserve">  платы  за пользование ими  и (или)пеней  за  несвоевременный  возврат  средств    бюджета  от  "__" _____________ № в связи с выявлением факта ________________________________ (содержание нарушения в соответствии со статьями </w:t>
      </w:r>
      <w:hyperlink r:id="rId6" w:history="1">
        <w:r w:rsidRPr="00FF4E73">
          <w:rPr>
            <w:rFonts w:eastAsiaTheme="minorHAnsi"/>
            <w:color w:val="0000FF"/>
            <w:sz w:val="28"/>
            <w:szCs w:val="28"/>
            <w:lang w:eastAsia="en-US"/>
          </w:rPr>
          <w:t>306.4</w:t>
        </w:r>
      </w:hyperlink>
      <w:r w:rsidRPr="00FF4E73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FF4E73">
          <w:rPr>
            <w:rFonts w:eastAsiaTheme="minorHAnsi"/>
            <w:color w:val="0000FF"/>
            <w:sz w:val="28"/>
            <w:szCs w:val="28"/>
            <w:lang w:eastAsia="en-US"/>
          </w:rPr>
          <w:t>306.7</w:t>
        </w:r>
      </w:hyperlink>
      <w:r w:rsidRPr="00FF4E73">
        <w:rPr>
          <w:rFonts w:eastAsiaTheme="minorHAnsi"/>
          <w:sz w:val="28"/>
          <w:szCs w:val="28"/>
          <w:lang w:eastAsia="en-US"/>
        </w:rPr>
        <w:t xml:space="preserve"> БК РФ)</w:t>
      </w:r>
    </w:p>
    <w:p w14:paraId="60EC4C0D" w14:textId="77777777" w:rsidR="00FF4E73" w:rsidRPr="00FF4E73" w:rsidRDefault="00FF4E73" w:rsidP="00FF4E73">
      <w:pPr>
        <w:rPr>
          <w:rFonts w:eastAsiaTheme="minorHAnsi"/>
          <w:sz w:val="28"/>
          <w:szCs w:val="28"/>
          <w:lang w:eastAsia="en-US"/>
        </w:rPr>
      </w:pPr>
    </w:p>
    <w:p w14:paraId="642E7C44" w14:textId="77777777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eastAsiaTheme="minorHAnsi"/>
          <w:sz w:val="28"/>
          <w:szCs w:val="28"/>
          <w:lang w:eastAsia="en-US"/>
        </w:rPr>
        <w:t>установлено,  что  отделу № 22 Управления Федерального казначейства  по Псковской  области необходимо взыскать денежные средства в сумме _________________________________________________________,</w:t>
      </w:r>
    </w:p>
    <w:p w14:paraId="66622BF8" w14:textId="77777777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eastAsiaTheme="minorHAnsi"/>
          <w:sz w:val="28"/>
          <w:szCs w:val="28"/>
          <w:lang w:eastAsia="en-US"/>
        </w:rPr>
        <w:t>(в том числе сумма средств, предоставленных из бюджета в размере ____, плата за пользование ими ____, пени за период с _____ по ___</w:t>
      </w:r>
      <w:proofErr w:type="gramStart"/>
      <w:r w:rsidRPr="00FF4E73">
        <w:rPr>
          <w:rFonts w:eastAsiaTheme="minorHAnsi"/>
          <w:sz w:val="28"/>
          <w:szCs w:val="28"/>
          <w:lang w:eastAsia="en-US"/>
        </w:rPr>
        <w:t>_  в</w:t>
      </w:r>
      <w:proofErr w:type="gramEnd"/>
      <w:r w:rsidRPr="00FF4E73">
        <w:rPr>
          <w:rFonts w:eastAsiaTheme="minorHAnsi"/>
          <w:sz w:val="28"/>
          <w:szCs w:val="28"/>
          <w:lang w:eastAsia="en-US"/>
        </w:rPr>
        <w:t xml:space="preserve"> сумме ______)</w:t>
      </w:r>
    </w:p>
    <w:p w14:paraId="5F3DBF2E" w14:textId="77777777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EDC2BBD" w14:textId="77777777" w:rsidR="00FF4E73" w:rsidRPr="00FF4E73" w:rsidRDefault="00FF4E73" w:rsidP="00FF4E7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eastAsiaTheme="minorHAnsi"/>
          <w:sz w:val="28"/>
          <w:szCs w:val="28"/>
          <w:lang w:eastAsia="en-US"/>
        </w:rPr>
        <w:t>за счет доходов, подлежащих зачислению в бюджет ________________________________________________________________________________________________________________________________           (наименование муниципального образования)</w:t>
      </w:r>
    </w:p>
    <w:p w14:paraId="3F86DE4E" w14:textId="77777777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40B3EB6" w14:textId="77777777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2E71A6EF" w14:textId="77777777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91DD7FE" w14:textId="77777777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8F41BD0" w14:textId="77777777" w:rsidR="00FF4E73" w:rsidRPr="00FF4E73" w:rsidRDefault="00FF4E73" w:rsidP="00FF4E7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4E73">
        <w:rPr>
          <w:rFonts w:eastAsiaTheme="minorHAnsi"/>
          <w:sz w:val="28"/>
          <w:szCs w:val="28"/>
          <w:lang w:eastAsia="en-US"/>
        </w:rPr>
        <w:t>Начальник Финансового Управления   __________________</w:t>
      </w:r>
    </w:p>
    <w:p w14:paraId="569A5B1E" w14:textId="6D6D5D3C" w:rsidR="00AE2EE0" w:rsidRPr="004C619C" w:rsidRDefault="00AE2EE0" w:rsidP="00AE2EE0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Приложение  </w:t>
      </w:r>
      <w:r w:rsidR="00E77DE1">
        <w:rPr>
          <w:sz w:val="20"/>
          <w:szCs w:val="20"/>
        </w:rPr>
        <w:t>5</w:t>
      </w:r>
    </w:p>
    <w:p w14:paraId="7AA67E83" w14:textId="77777777" w:rsidR="00AE2EE0" w:rsidRPr="004C619C" w:rsidRDefault="00AE2EE0" w:rsidP="00AE2EE0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к Порядку исполнения решений </w:t>
      </w:r>
    </w:p>
    <w:p w14:paraId="60506804" w14:textId="77777777" w:rsidR="00AE2EE0" w:rsidRPr="004C619C" w:rsidRDefault="00AE2EE0" w:rsidP="00AE2EE0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о применении бюджетных </w:t>
      </w:r>
    </w:p>
    <w:p w14:paraId="07B3482F" w14:textId="77777777" w:rsidR="00AE2EE0" w:rsidRPr="004C619C" w:rsidRDefault="00AE2EE0" w:rsidP="00AE2EE0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мер принуждения, решений об</w:t>
      </w:r>
    </w:p>
    <w:p w14:paraId="03E4E7AE" w14:textId="77777777" w:rsidR="00AE2EE0" w:rsidRPr="004C619C" w:rsidRDefault="00AE2EE0" w:rsidP="00AE2EE0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изменении (отмене) бюджетных</w:t>
      </w:r>
    </w:p>
    <w:p w14:paraId="7F989EF3" w14:textId="77777777" w:rsidR="00AE2EE0" w:rsidRPr="004C619C" w:rsidRDefault="00AE2EE0" w:rsidP="00AE2EE0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мер принуждения и решений об </w:t>
      </w:r>
    </w:p>
    <w:p w14:paraId="1D16DEF1" w14:textId="77777777" w:rsidR="00AE2EE0" w:rsidRPr="004C619C" w:rsidRDefault="00AE2EE0" w:rsidP="00AE2EE0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отказе в применении бюджетных</w:t>
      </w:r>
    </w:p>
    <w:p w14:paraId="5255AC08" w14:textId="11739766" w:rsidR="00EF0D80" w:rsidRPr="00782447" w:rsidRDefault="00AE2EE0" w:rsidP="00AE2EE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4C619C">
        <w:rPr>
          <w:sz w:val="20"/>
          <w:szCs w:val="20"/>
        </w:rPr>
        <w:lastRenderedPageBreak/>
        <w:t>мер принуждения</w:t>
      </w:r>
    </w:p>
    <w:p w14:paraId="3BB58B25" w14:textId="77777777" w:rsidR="00EF0D80" w:rsidRDefault="00EF0D80" w:rsidP="00187B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3EA7D4EC" w14:textId="0D601AEB" w:rsidR="00187B82" w:rsidRDefault="00187B82" w:rsidP="00187B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Финансовое Управление Администрации </w:t>
      </w:r>
      <w:r w:rsidR="001D26AF">
        <w:rPr>
          <w:rFonts w:eastAsiaTheme="minorHAnsi"/>
          <w:b/>
          <w:bCs/>
          <w:sz w:val="28"/>
          <w:szCs w:val="28"/>
          <w:lang w:eastAsia="en-US"/>
        </w:rPr>
        <w:t xml:space="preserve">Пыталовского </w:t>
      </w:r>
    </w:p>
    <w:p w14:paraId="47A02A57" w14:textId="75A6129E" w:rsidR="00187B82" w:rsidRDefault="00D57BCF" w:rsidP="00187B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муниципального округа</w:t>
      </w:r>
    </w:p>
    <w:p w14:paraId="7F2531E7" w14:textId="77777777" w:rsidR="00D57BCF" w:rsidRDefault="00D57BCF" w:rsidP="003A4B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68525D1" w14:textId="77777777" w:rsidR="00187B82" w:rsidRPr="003A4B0C" w:rsidRDefault="00187B82" w:rsidP="003A4B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A4B0C">
        <w:rPr>
          <w:rFonts w:eastAsiaTheme="minorHAnsi"/>
          <w:b/>
          <w:bCs/>
          <w:sz w:val="28"/>
          <w:szCs w:val="28"/>
          <w:lang w:eastAsia="en-US"/>
        </w:rPr>
        <w:t>ПРИКАЗ</w:t>
      </w:r>
    </w:p>
    <w:p w14:paraId="1D08B771" w14:textId="77777777" w:rsidR="00187B82" w:rsidRPr="003A4B0C" w:rsidRDefault="00187B82" w:rsidP="003A4B0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B2860C9" w14:textId="1E2A69E2" w:rsidR="00AE2EE0" w:rsidRPr="008A0F2B" w:rsidRDefault="00AE2EE0" w:rsidP="00AE2EE0">
      <w:pPr>
        <w:tabs>
          <w:tab w:val="left" w:pos="6360"/>
        </w:tabs>
        <w:rPr>
          <w:b/>
        </w:rPr>
      </w:pPr>
      <w:r w:rsidRPr="008A0F2B">
        <w:rPr>
          <w:b/>
        </w:rPr>
        <w:t xml:space="preserve"> «____» _____________                                                         </w:t>
      </w:r>
      <w:r>
        <w:rPr>
          <w:b/>
        </w:rPr>
        <w:t xml:space="preserve">                    </w:t>
      </w:r>
      <w:r w:rsidRPr="008A0F2B">
        <w:rPr>
          <w:b/>
        </w:rPr>
        <w:t xml:space="preserve">                </w:t>
      </w:r>
      <w:r w:rsidRPr="008A0F2B">
        <w:t>№ ______</w:t>
      </w:r>
    </w:p>
    <w:p w14:paraId="2715C83A" w14:textId="77777777" w:rsidR="00AE2EE0" w:rsidRPr="008A0F2B" w:rsidRDefault="00AE2EE0" w:rsidP="00AE2EE0">
      <w:pPr>
        <w:rPr>
          <w:b/>
        </w:rPr>
      </w:pPr>
    </w:p>
    <w:p w14:paraId="5D9D85F2" w14:textId="77A699C9" w:rsidR="00187B82" w:rsidRPr="00023966" w:rsidRDefault="00AE2EE0" w:rsidP="00187B8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023966">
        <w:rPr>
          <w:rFonts w:eastAsiaTheme="minorHAnsi"/>
          <w:bCs w:val="0"/>
          <w:sz w:val="28"/>
          <w:szCs w:val="28"/>
          <w:lang w:eastAsia="en-US"/>
        </w:rPr>
        <w:t>О</w:t>
      </w:r>
      <w:r w:rsidR="00187B82" w:rsidRPr="00023966">
        <w:rPr>
          <w:rFonts w:eastAsiaTheme="minorHAnsi"/>
          <w:bCs w:val="0"/>
          <w:sz w:val="28"/>
          <w:szCs w:val="28"/>
          <w:lang w:eastAsia="en-US"/>
        </w:rPr>
        <w:t>б отказе в применении</w:t>
      </w:r>
    </w:p>
    <w:p w14:paraId="7F287B0A" w14:textId="77777777" w:rsidR="00187B82" w:rsidRPr="00023966" w:rsidRDefault="00187B82" w:rsidP="00187B8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023966">
        <w:rPr>
          <w:rFonts w:eastAsiaTheme="minorHAnsi"/>
          <w:bCs w:val="0"/>
          <w:sz w:val="28"/>
          <w:szCs w:val="28"/>
          <w:lang w:eastAsia="en-US"/>
        </w:rPr>
        <w:t>бюджетных мер принуждения</w:t>
      </w:r>
    </w:p>
    <w:p w14:paraId="4F051E93" w14:textId="77777777" w:rsidR="00187B82" w:rsidRPr="00187B82" w:rsidRDefault="00187B82" w:rsidP="00187B8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14:paraId="27F2D320" w14:textId="77777777" w:rsidR="00942391" w:rsidRPr="00023966" w:rsidRDefault="00942391" w:rsidP="00942391">
      <w:pPr>
        <w:ind w:firstLine="567"/>
        <w:jc w:val="both"/>
        <w:rPr>
          <w:sz w:val="28"/>
          <w:szCs w:val="28"/>
        </w:rPr>
      </w:pPr>
      <w:r w:rsidRPr="00023966">
        <w:rPr>
          <w:sz w:val="28"/>
          <w:szCs w:val="28"/>
        </w:rPr>
        <w:t>В соответствии со статьями 306.2 и 306.3 Бюджетного кодекса Российской Федерации, по результатам рассмотрения уведомления о применении бюджетной меры принуждения от «____» ___________ № ____________, направленного _________________</w:t>
      </w:r>
    </w:p>
    <w:p w14:paraId="299A3E4E" w14:textId="77777777" w:rsidR="00942391" w:rsidRPr="008A0F2B" w:rsidRDefault="00942391" w:rsidP="00942391">
      <w:pPr>
        <w:ind w:right="-1"/>
        <w:jc w:val="both"/>
        <w:rPr>
          <w:color w:val="000000"/>
        </w:rPr>
      </w:pPr>
      <w:r>
        <w:t>_____________________________________________________________________________</w:t>
      </w:r>
    </w:p>
    <w:p w14:paraId="1D54FB59" w14:textId="77777777" w:rsidR="00942391" w:rsidRPr="00BF041F" w:rsidRDefault="00942391" w:rsidP="009423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F041F">
        <w:rPr>
          <w:rFonts w:ascii="Times New Roman" w:hAnsi="Times New Roman" w:cs="Times New Roman"/>
          <w:i/>
        </w:rPr>
        <w:t>(наименование органа муниципального финансового контроля)</w:t>
      </w:r>
      <w:r w:rsidRPr="00BF041F">
        <w:rPr>
          <w:rFonts w:ascii="Times New Roman" w:hAnsi="Times New Roman" w:cs="Times New Roman"/>
        </w:rPr>
        <w:t>,</w:t>
      </w:r>
    </w:p>
    <w:p w14:paraId="603B43F8" w14:textId="77777777" w:rsidR="00942391" w:rsidRDefault="00942391" w:rsidP="009423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966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8A0F2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CAB7B9A" w14:textId="77777777" w:rsidR="00942391" w:rsidRPr="00BF041F" w:rsidRDefault="00942391" w:rsidP="0094239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F041F">
        <w:rPr>
          <w:rFonts w:ascii="Times New Roman" w:hAnsi="Times New Roman" w:cs="Times New Roman"/>
          <w:i/>
        </w:rPr>
        <w:t xml:space="preserve"> (полное наименование объекта контроля)</w:t>
      </w:r>
    </w:p>
    <w:p w14:paraId="39B19C1C" w14:textId="77777777" w:rsidR="00942391" w:rsidRPr="008A0F2B" w:rsidRDefault="00942391" w:rsidP="009423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F2B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DBEBDDA" w14:textId="77777777" w:rsidR="00942391" w:rsidRDefault="00942391" w:rsidP="009423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2B">
        <w:rPr>
          <w:rFonts w:ascii="Times New Roman" w:hAnsi="Times New Roman" w:cs="Times New Roman"/>
          <w:sz w:val="24"/>
          <w:szCs w:val="24"/>
        </w:rPr>
        <w:t>1</w:t>
      </w:r>
      <w:r w:rsidRPr="00023966">
        <w:rPr>
          <w:rFonts w:ascii="Times New Roman" w:hAnsi="Times New Roman" w:cs="Times New Roman"/>
          <w:sz w:val="28"/>
          <w:szCs w:val="28"/>
        </w:rPr>
        <w:t>) Отказать в применении бюджетных мер принуждения в соответствии с уведомлением от «___» ___________ 20__ г., направленным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        </w:t>
      </w:r>
    </w:p>
    <w:p w14:paraId="498652AD" w14:textId="77777777" w:rsidR="00942391" w:rsidRDefault="00942391" w:rsidP="00942391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</w:t>
      </w:r>
      <w:r w:rsidRPr="004D1FD4">
        <w:rPr>
          <w:rFonts w:ascii="Times New Roman" w:hAnsi="Times New Roman" w:cs="Times New Roman"/>
          <w:i/>
        </w:rPr>
        <w:t>(наименование участника бюджетного процесса</w:t>
      </w:r>
    </w:p>
    <w:p w14:paraId="411E81B4" w14:textId="77777777" w:rsidR="00942391" w:rsidRDefault="00942391" w:rsidP="00942391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4D1FD4">
        <w:rPr>
          <w:rFonts w:ascii="Times New Roman" w:hAnsi="Times New Roman" w:cs="Times New Roman"/>
          <w:iCs/>
          <w:sz w:val="24"/>
          <w:szCs w:val="24"/>
        </w:rPr>
        <w:t xml:space="preserve"> отношении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</w:t>
      </w:r>
    </w:p>
    <w:p w14:paraId="4A629B79" w14:textId="77777777" w:rsidR="00942391" w:rsidRDefault="00942391" w:rsidP="00942391">
      <w:pPr>
        <w:pStyle w:val="ConsPlusNonforma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(</w:t>
      </w:r>
      <w:r>
        <w:rPr>
          <w:rFonts w:ascii="Times New Roman" w:hAnsi="Times New Roman" w:cs="Times New Roman"/>
          <w:iCs/>
        </w:rPr>
        <w:t>полное наименование объекта контроля)</w:t>
      </w:r>
    </w:p>
    <w:p w14:paraId="43F35CEE" w14:textId="77777777" w:rsidR="00942391" w:rsidRDefault="00942391" w:rsidP="00942391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связи _______________________________________________________________________</w:t>
      </w:r>
    </w:p>
    <w:p w14:paraId="6A40E67B" w14:textId="77777777" w:rsidR="00942391" w:rsidRDefault="00942391" w:rsidP="00942391">
      <w:pPr>
        <w:pStyle w:val="ConsPlusNonformat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ED14A8">
        <w:rPr>
          <w:rFonts w:ascii="Times New Roman" w:hAnsi="Times New Roman" w:cs="Times New Roman"/>
          <w:iCs/>
          <w:sz w:val="18"/>
          <w:szCs w:val="18"/>
        </w:rPr>
        <w:t>(указывается причина (причины)отказа в применении бюджетных мер принуждения и излагаются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56D6FC96" w14:textId="77777777" w:rsidR="00942391" w:rsidRDefault="00942391" w:rsidP="00942391">
      <w:pPr>
        <w:pStyle w:val="ConsPlusNonformat"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обстоятельства, послужившие основанием для принятия решения)</w:t>
      </w:r>
    </w:p>
    <w:p w14:paraId="10A4E2A8" w14:textId="77777777" w:rsidR="00942391" w:rsidRDefault="00942391" w:rsidP="00942391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14A8">
        <w:rPr>
          <w:rFonts w:ascii="Times New Roman" w:hAnsi="Times New Roman" w:cs="Times New Roman"/>
          <w:iCs/>
          <w:sz w:val="24"/>
          <w:szCs w:val="24"/>
        </w:rPr>
        <w:t>2) Направить приказ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</w:t>
      </w:r>
    </w:p>
    <w:p w14:paraId="20980A8B" w14:textId="76174D41" w:rsidR="00942391" w:rsidRDefault="00942391" w:rsidP="00942391">
      <w:pPr>
        <w:pStyle w:val="ConsPlusNonformat"/>
        <w:jc w:val="both"/>
        <w:rPr>
          <w:rFonts w:ascii="Times New Roman" w:hAnsi="Times New Roman" w:cs="Times New Roman"/>
          <w:iCs/>
        </w:rPr>
      </w:pPr>
      <w:r w:rsidRPr="00ED14A8">
        <w:rPr>
          <w:rFonts w:ascii="Times New Roman" w:hAnsi="Times New Roman" w:cs="Times New Roman"/>
          <w:iCs/>
        </w:rPr>
        <w:t xml:space="preserve">                                 (наименование органа муниципального финансового контроля)</w:t>
      </w:r>
    </w:p>
    <w:p w14:paraId="03D9433A" w14:textId="77777777" w:rsidR="00942391" w:rsidRPr="00023966" w:rsidRDefault="00942391" w:rsidP="00942391">
      <w:pPr>
        <w:pStyle w:val="ConsPlusNonforma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966">
        <w:rPr>
          <w:rFonts w:ascii="Times New Roman" w:hAnsi="Times New Roman" w:cs="Times New Roman"/>
          <w:iCs/>
          <w:sz w:val="28"/>
          <w:szCs w:val="28"/>
        </w:rPr>
        <w:t>в установленный срок.</w:t>
      </w:r>
    </w:p>
    <w:p w14:paraId="2F9D4D23" w14:textId="77777777" w:rsidR="00EF0D80" w:rsidRDefault="00EF0D80" w:rsidP="00EF0D8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0A5057E" w14:textId="77777777" w:rsidR="00A02CF1" w:rsidRDefault="00EF0D80" w:rsidP="00CA472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3276"/>
          <w:szCs w:val="3276"/>
          <w:lang w:eastAsia="en-US"/>
        </w:rPr>
      </w:pPr>
      <w:r w:rsidRPr="00EF0D80">
        <w:rPr>
          <w:rFonts w:eastAsiaTheme="minorHAnsi"/>
          <w:sz w:val="28"/>
          <w:szCs w:val="28"/>
          <w:lang w:eastAsia="en-US"/>
        </w:rPr>
        <w:t>Начальник Финансового Управления</w:t>
      </w:r>
      <w:r>
        <w:rPr>
          <w:rFonts w:eastAsiaTheme="minorHAnsi"/>
          <w:sz w:val="28"/>
          <w:szCs w:val="28"/>
          <w:lang w:eastAsia="en-US"/>
        </w:rPr>
        <w:t xml:space="preserve">                   ________________</w:t>
      </w:r>
    </w:p>
    <w:p w14:paraId="15D07B15" w14:textId="77777777" w:rsidR="00A66F4F" w:rsidRDefault="00A02CF1" w:rsidP="005947FB">
      <w:pPr>
        <w:pStyle w:val="1"/>
        <w:keepNext w:val="0"/>
        <w:autoSpaceDE w:val="0"/>
        <w:autoSpaceDN w:val="0"/>
        <w:adjustRightInd w:val="0"/>
        <w:jc w:val="both"/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</w:t>
      </w:r>
    </w:p>
    <w:p w14:paraId="7A0E92F7" w14:textId="77777777" w:rsidR="00A66F4F" w:rsidRDefault="00A66F4F" w:rsidP="00C27E66"/>
    <w:p w14:paraId="1C2912BB" w14:textId="77777777" w:rsidR="00A66F4F" w:rsidRDefault="00A66F4F" w:rsidP="00C27E66"/>
    <w:p w14:paraId="4AC52D28" w14:textId="77777777" w:rsidR="00942391" w:rsidRDefault="00942391" w:rsidP="00C27E66"/>
    <w:p w14:paraId="660C3C7A" w14:textId="77777777" w:rsidR="00942391" w:rsidRDefault="00942391" w:rsidP="00942391">
      <w:pPr>
        <w:pStyle w:val="a3"/>
        <w:jc w:val="right"/>
        <w:rPr>
          <w:sz w:val="20"/>
          <w:szCs w:val="20"/>
        </w:rPr>
      </w:pPr>
    </w:p>
    <w:p w14:paraId="7E78FC3E" w14:textId="77777777" w:rsidR="00942391" w:rsidRDefault="00942391" w:rsidP="00942391">
      <w:pPr>
        <w:pStyle w:val="a3"/>
        <w:jc w:val="right"/>
        <w:rPr>
          <w:sz w:val="20"/>
          <w:szCs w:val="20"/>
        </w:rPr>
      </w:pPr>
    </w:p>
    <w:p w14:paraId="0271D442" w14:textId="77777777" w:rsidR="00942391" w:rsidRDefault="00942391" w:rsidP="00942391">
      <w:pPr>
        <w:pStyle w:val="a3"/>
        <w:jc w:val="right"/>
        <w:rPr>
          <w:sz w:val="20"/>
          <w:szCs w:val="20"/>
        </w:rPr>
      </w:pPr>
    </w:p>
    <w:p w14:paraId="63E893A8" w14:textId="77777777" w:rsidR="00942391" w:rsidRDefault="00942391" w:rsidP="00942391">
      <w:pPr>
        <w:pStyle w:val="a3"/>
        <w:jc w:val="right"/>
        <w:rPr>
          <w:sz w:val="20"/>
          <w:szCs w:val="20"/>
        </w:rPr>
      </w:pPr>
    </w:p>
    <w:p w14:paraId="52D2A9FA" w14:textId="41AC9817" w:rsidR="00023966" w:rsidRPr="004C619C" w:rsidRDefault="00023966" w:rsidP="00023966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Приложение  </w:t>
      </w:r>
      <w:r w:rsidR="00E77DE1">
        <w:rPr>
          <w:sz w:val="20"/>
          <w:szCs w:val="20"/>
        </w:rPr>
        <w:t>6</w:t>
      </w:r>
    </w:p>
    <w:p w14:paraId="76CFCDE7" w14:textId="77777777" w:rsidR="00023966" w:rsidRPr="004C619C" w:rsidRDefault="00023966" w:rsidP="00023966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к Порядку исполнения решений </w:t>
      </w:r>
    </w:p>
    <w:p w14:paraId="1D1B1F97" w14:textId="77777777" w:rsidR="00023966" w:rsidRPr="004C619C" w:rsidRDefault="00023966" w:rsidP="00023966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о применении бюджетных </w:t>
      </w:r>
    </w:p>
    <w:p w14:paraId="3497A352" w14:textId="77777777" w:rsidR="00023966" w:rsidRPr="004C619C" w:rsidRDefault="00023966" w:rsidP="00023966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мер принуждения, решений об</w:t>
      </w:r>
    </w:p>
    <w:p w14:paraId="386154DC" w14:textId="77777777" w:rsidR="00023966" w:rsidRPr="004C619C" w:rsidRDefault="00023966" w:rsidP="00023966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изменении (отмене) бюджетных</w:t>
      </w:r>
    </w:p>
    <w:p w14:paraId="09014E1F" w14:textId="77777777" w:rsidR="00023966" w:rsidRPr="004C619C" w:rsidRDefault="00023966" w:rsidP="00023966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мер принуждения и решений об </w:t>
      </w:r>
    </w:p>
    <w:p w14:paraId="121EB8B5" w14:textId="77777777" w:rsidR="00023966" w:rsidRPr="004C619C" w:rsidRDefault="00023966" w:rsidP="00023966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отказе в применении бюджетных</w:t>
      </w:r>
    </w:p>
    <w:p w14:paraId="3FA0A922" w14:textId="77777777" w:rsidR="00023966" w:rsidRDefault="00023966" w:rsidP="00023966">
      <w:pPr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мер принуждения</w:t>
      </w:r>
    </w:p>
    <w:p w14:paraId="11854BBB" w14:textId="77777777" w:rsidR="00023966" w:rsidRDefault="00023966" w:rsidP="00023966">
      <w:pPr>
        <w:jc w:val="right"/>
        <w:rPr>
          <w:sz w:val="20"/>
          <w:szCs w:val="20"/>
        </w:rPr>
      </w:pPr>
    </w:p>
    <w:p w14:paraId="171ACC2A" w14:textId="77777777" w:rsidR="00023966" w:rsidRDefault="00023966" w:rsidP="0002396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Финансовое Управление Администрации Пыталовского </w:t>
      </w:r>
    </w:p>
    <w:p w14:paraId="7A173195" w14:textId="77777777" w:rsidR="00023966" w:rsidRDefault="00023966" w:rsidP="0002396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муниципального округа</w:t>
      </w:r>
    </w:p>
    <w:p w14:paraId="01BE8467" w14:textId="4B1B0475" w:rsidR="00023966" w:rsidRPr="008A0F2B" w:rsidRDefault="00023966" w:rsidP="00023966">
      <w:pPr>
        <w:jc w:val="center"/>
      </w:pPr>
      <w:r>
        <w:rPr>
          <w:b/>
        </w:rPr>
        <w:t xml:space="preserve"> </w:t>
      </w:r>
      <w:r w:rsidRPr="008A0F2B">
        <w:rPr>
          <w:b/>
        </w:rPr>
        <w:br/>
      </w:r>
    </w:p>
    <w:p w14:paraId="04EA1A32" w14:textId="77777777" w:rsidR="00023966" w:rsidRPr="008A0F2B" w:rsidRDefault="00023966" w:rsidP="00023966">
      <w:pPr>
        <w:tabs>
          <w:tab w:val="left" w:pos="3225"/>
        </w:tabs>
        <w:jc w:val="center"/>
        <w:rPr>
          <w:b/>
        </w:rPr>
      </w:pPr>
      <w:r w:rsidRPr="008A0F2B">
        <w:rPr>
          <w:b/>
        </w:rPr>
        <w:t>П Р И К А З</w:t>
      </w:r>
    </w:p>
    <w:p w14:paraId="23FB9B2D" w14:textId="77777777" w:rsidR="00023966" w:rsidRPr="008A0F2B" w:rsidRDefault="00023966" w:rsidP="00023966">
      <w:pPr>
        <w:tabs>
          <w:tab w:val="left" w:pos="3225"/>
        </w:tabs>
        <w:jc w:val="center"/>
        <w:rPr>
          <w:b/>
        </w:rPr>
      </w:pPr>
    </w:p>
    <w:p w14:paraId="7FF17B50" w14:textId="77777777" w:rsidR="00023966" w:rsidRPr="008A0F2B" w:rsidRDefault="00023966" w:rsidP="00023966">
      <w:pPr>
        <w:tabs>
          <w:tab w:val="left" w:pos="6360"/>
        </w:tabs>
        <w:rPr>
          <w:b/>
        </w:rPr>
      </w:pPr>
    </w:p>
    <w:p w14:paraId="6E14B212" w14:textId="77777777" w:rsidR="00023966" w:rsidRPr="008A0F2B" w:rsidRDefault="00023966" w:rsidP="00023966">
      <w:pPr>
        <w:tabs>
          <w:tab w:val="left" w:pos="6360"/>
        </w:tabs>
        <w:rPr>
          <w:b/>
        </w:rPr>
      </w:pPr>
      <w:r w:rsidRPr="008A0F2B">
        <w:rPr>
          <w:b/>
        </w:rPr>
        <w:t xml:space="preserve">«____» _____________                                                         </w:t>
      </w:r>
      <w:r>
        <w:rPr>
          <w:b/>
        </w:rPr>
        <w:t xml:space="preserve">                    </w:t>
      </w:r>
      <w:r w:rsidRPr="008A0F2B">
        <w:rPr>
          <w:b/>
        </w:rPr>
        <w:t xml:space="preserve">                </w:t>
      </w:r>
      <w:r w:rsidRPr="008A0F2B">
        <w:t>№ ______</w:t>
      </w:r>
    </w:p>
    <w:p w14:paraId="2B004477" w14:textId="77777777" w:rsidR="00023966" w:rsidRPr="008A0F2B" w:rsidRDefault="00023966" w:rsidP="00023966">
      <w:pPr>
        <w:rPr>
          <w:b/>
        </w:rPr>
      </w:pPr>
    </w:p>
    <w:p w14:paraId="444F60AC" w14:textId="77777777" w:rsidR="00023966" w:rsidRDefault="00023966" w:rsidP="00023966">
      <w:pPr>
        <w:rPr>
          <w:b/>
        </w:rPr>
      </w:pPr>
      <w:r w:rsidRPr="008A0F2B">
        <w:rPr>
          <w:b/>
        </w:rPr>
        <w:t>О</w:t>
      </w:r>
      <w:r>
        <w:rPr>
          <w:b/>
        </w:rPr>
        <w:t>б изменении решения о</w:t>
      </w:r>
      <w:r w:rsidRPr="008A0F2B">
        <w:rPr>
          <w:b/>
        </w:rPr>
        <w:t xml:space="preserve"> применении </w:t>
      </w:r>
    </w:p>
    <w:p w14:paraId="343C7F5A" w14:textId="77777777" w:rsidR="00023966" w:rsidRPr="008A0F2B" w:rsidRDefault="00023966" w:rsidP="00023966">
      <w:pPr>
        <w:rPr>
          <w:b/>
          <w:i/>
        </w:rPr>
      </w:pPr>
      <w:r w:rsidRPr="008A0F2B">
        <w:rPr>
          <w:b/>
        </w:rPr>
        <w:t xml:space="preserve">бюджетной </w:t>
      </w:r>
      <w:r>
        <w:rPr>
          <w:b/>
        </w:rPr>
        <w:t>меры</w:t>
      </w:r>
      <w:r w:rsidRPr="008A0F2B">
        <w:rPr>
          <w:b/>
        </w:rPr>
        <w:t xml:space="preserve"> принуждения </w:t>
      </w:r>
    </w:p>
    <w:p w14:paraId="0FEE6382" w14:textId="77777777" w:rsidR="00023966" w:rsidRDefault="00023966" w:rsidP="00023966">
      <w:pPr>
        <w:jc w:val="both"/>
      </w:pPr>
    </w:p>
    <w:p w14:paraId="476C3477" w14:textId="77777777" w:rsidR="00023966" w:rsidRDefault="00023966" w:rsidP="000239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информации о перечислении ___________________________________</w:t>
      </w:r>
    </w:p>
    <w:p w14:paraId="1D258296" w14:textId="77777777" w:rsidR="00023966" w:rsidRDefault="00023966" w:rsidP="000239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0F87AA" w14:textId="77777777" w:rsidR="00023966" w:rsidRDefault="00023966" w:rsidP="000239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бюджета)</w:t>
      </w:r>
    </w:p>
    <w:p w14:paraId="45D45010" w14:textId="43C71EB0" w:rsidR="00023966" w:rsidRDefault="00023966" w:rsidP="000239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бюджет Пыталовского муниципального округа средств в сумме ___________________</w:t>
      </w:r>
    </w:p>
    <w:p w14:paraId="7D103E57" w14:textId="77777777" w:rsidR="00023966" w:rsidRDefault="00023966" w:rsidP="000239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348936" w14:textId="77777777" w:rsidR="00023966" w:rsidRPr="00622C92" w:rsidRDefault="00023966" w:rsidP="000239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(сумма указывается цифрами и прописью)</w:t>
      </w:r>
    </w:p>
    <w:p w14:paraId="4180D554" w14:textId="77777777" w:rsidR="00023966" w:rsidRPr="008A0F2B" w:rsidRDefault="00023966" w:rsidP="000239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F2B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684C2F9" w14:textId="77777777" w:rsidR="00023966" w:rsidRDefault="00023966" w:rsidP="000239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0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приказ Финансового управления от «___» ___________ 20__ г. «О применении бюджетных мер принуждения) следующие изменения:</w:t>
      </w:r>
    </w:p>
    <w:p w14:paraId="2E387A90" w14:textId="77777777" w:rsidR="00023966" w:rsidRDefault="00023966" w:rsidP="000239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14:paraId="47C2B151" w14:textId="77777777" w:rsidR="00023966" w:rsidRDefault="00023966" w:rsidP="000239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63484966" w14:textId="6659C343" w:rsidR="00A66F4F" w:rsidRDefault="00D53019" w:rsidP="00C27E66">
      <w:r>
        <w:t>3. Контроль за ________________________________________________________________</w:t>
      </w:r>
    </w:p>
    <w:p w14:paraId="6734B049" w14:textId="77777777" w:rsidR="00A66F4F" w:rsidRDefault="00A66F4F" w:rsidP="00C27E66"/>
    <w:p w14:paraId="6B5BBF60" w14:textId="77777777" w:rsidR="00A66F4F" w:rsidRDefault="00A66F4F" w:rsidP="00C27E66"/>
    <w:p w14:paraId="39C9C46E" w14:textId="77777777" w:rsidR="00A66F4F" w:rsidRDefault="00A66F4F" w:rsidP="00C27E66"/>
    <w:p w14:paraId="0C8181DC" w14:textId="77777777" w:rsidR="00A66F4F" w:rsidRDefault="00A66F4F" w:rsidP="00C27E66"/>
    <w:p w14:paraId="5F5F9CDA" w14:textId="77777777" w:rsidR="00A66F4F" w:rsidRDefault="00A66F4F" w:rsidP="00C27E66"/>
    <w:p w14:paraId="393A8135" w14:textId="77777777" w:rsidR="00942391" w:rsidRDefault="00942391" w:rsidP="0094239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3276"/>
          <w:szCs w:val="3276"/>
          <w:lang w:eastAsia="en-US"/>
        </w:rPr>
      </w:pPr>
      <w:r w:rsidRPr="00EF0D80">
        <w:rPr>
          <w:rFonts w:eastAsiaTheme="minorHAnsi"/>
          <w:sz w:val="28"/>
          <w:szCs w:val="28"/>
          <w:lang w:eastAsia="en-US"/>
        </w:rPr>
        <w:t>Начальник Финансового Управления</w:t>
      </w:r>
      <w:r>
        <w:rPr>
          <w:rFonts w:eastAsiaTheme="minorHAnsi"/>
          <w:sz w:val="28"/>
          <w:szCs w:val="28"/>
          <w:lang w:eastAsia="en-US"/>
        </w:rPr>
        <w:t xml:space="preserve">                   ________________</w:t>
      </w:r>
    </w:p>
    <w:p w14:paraId="147BA240" w14:textId="77777777" w:rsidR="00942391" w:rsidRDefault="00942391" w:rsidP="00942391">
      <w:pPr>
        <w:pStyle w:val="1"/>
        <w:keepNext w:val="0"/>
        <w:autoSpaceDE w:val="0"/>
        <w:autoSpaceDN w:val="0"/>
        <w:adjustRightInd w:val="0"/>
        <w:jc w:val="both"/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</w:t>
      </w:r>
    </w:p>
    <w:p w14:paraId="72113F6B" w14:textId="77777777" w:rsidR="00A66F4F" w:rsidRDefault="00A66F4F" w:rsidP="00C27E66"/>
    <w:p w14:paraId="1ABADF1D" w14:textId="77777777" w:rsidR="00A66F4F" w:rsidRDefault="00A66F4F" w:rsidP="00C27E66"/>
    <w:p w14:paraId="0E0E1D1A" w14:textId="77777777" w:rsidR="00A66F4F" w:rsidRDefault="00A66F4F" w:rsidP="00C27E66"/>
    <w:p w14:paraId="4E7F1F73" w14:textId="77777777" w:rsidR="00A66F4F" w:rsidRDefault="00A66F4F" w:rsidP="00C27E66"/>
    <w:p w14:paraId="1CF05F30" w14:textId="77777777" w:rsidR="00E77DE1" w:rsidRDefault="00E77DE1" w:rsidP="00C27E66"/>
    <w:p w14:paraId="4C807001" w14:textId="77777777" w:rsidR="00E77DE1" w:rsidRDefault="00E77DE1" w:rsidP="00C27E66"/>
    <w:p w14:paraId="7DE650AC" w14:textId="77777777" w:rsidR="00A66F4F" w:rsidRDefault="00A66F4F" w:rsidP="00C27E66"/>
    <w:p w14:paraId="07B1C4C8" w14:textId="77777777" w:rsidR="00A66F4F" w:rsidRDefault="00A66F4F" w:rsidP="00C27E66"/>
    <w:p w14:paraId="49D6EE85" w14:textId="77777777" w:rsidR="00A66F4F" w:rsidRDefault="00A66F4F" w:rsidP="00C27E66"/>
    <w:p w14:paraId="55893131" w14:textId="77777777" w:rsidR="00A66F4F" w:rsidRDefault="00A66F4F" w:rsidP="00C27E66"/>
    <w:p w14:paraId="0B310C94" w14:textId="77777777" w:rsidR="00A66F4F" w:rsidRDefault="00A66F4F" w:rsidP="00C27E66"/>
    <w:p w14:paraId="51278917" w14:textId="77777777" w:rsidR="00A66F4F" w:rsidRDefault="00A66F4F" w:rsidP="00C27E66"/>
    <w:p w14:paraId="4D103F9A" w14:textId="41C0CFCA" w:rsidR="00310D51" w:rsidRPr="004C619C" w:rsidRDefault="00310D51" w:rsidP="00310D51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Приложение  </w:t>
      </w:r>
      <w:r w:rsidR="00E77DE1">
        <w:rPr>
          <w:sz w:val="20"/>
          <w:szCs w:val="20"/>
        </w:rPr>
        <w:t>7</w:t>
      </w:r>
    </w:p>
    <w:p w14:paraId="0364D2F6" w14:textId="77777777" w:rsidR="00310D51" w:rsidRPr="004C619C" w:rsidRDefault="00310D51" w:rsidP="00310D51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к Порядку исполнения решений </w:t>
      </w:r>
    </w:p>
    <w:p w14:paraId="4DFDDCF1" w14:textId="77777777" w:rsidR="00310D51" w:rsidRPr="004C619C" w:rsidRDefault="00310D51" w:rsidP="00310D51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о применении бюджетных </w:t>
      </w:r>
    </w:p>
    <w:p w14:paraId="1F11DE86" w14:textId="77777777" w:rsidR="00310D51" w:rsidRPr="004C619C" w:rsidRDefault="00310D51" w:rsidP="00310D51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мер принуждения, решений об</w:t>
      </w:r>
    </w:p>
    <w:p w14:paraId="0B926D69" w14:textId="77777777" w:rsidR="00310D51" w:rsidRPr="004C619C" w:rsidRDefault="00310D51" w:rsidP="00310D51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изменении (отмене) бюджетных</w:t>
      </w:r>
    </w:p>
    <w:p w14:paraId="0B7C0780" w14:textId="77777777" w:rsidR="00310D51" w:rsidRPr="004C619C" w:rsidRDefault="00310D51" w:rsidP="00310D51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 xml:space="preserve">мер принуждения и решений об </w:t>
      </w:r>
    </w:p>
    <w:p w14:paraId="30386F60" w14:textId="77777777" w:rsidR="00310D51" w:rsidRPr="004C619C" w:rsidRDefault="00310D51" w:rsidP="00310D51">
      <w:pPr>
        <w:pStyle w:val="a3"/>
        <w:jc w:val="right"/>
        <w:rPr>
          <w:sz w:val="20"/>
          <w:szCs w:val="20"/>
        </w:rPr>
      </w:pPr>
      <w:r w:rsidRPr="004C619C">
        <w:rPr>
          <w:sz w:val="20"/>
          <w:szCs w:val="20"/>
        </w:rPr>
        <w:t>отказе в применении бюджетных</w:t>
      </w:r>
    </w:p>
    <w:p w14:paraId="0015805C" w14:textId="77777777" w:rsidR="00310D51" w:rsidRDefault="00310D51" w:rsidP="00310D51">
      <w:pPr>
        <w:jc w:val="right"/>
        <w:rPr>
          <w:sz w:val="20"/>
          <w:szCs w:val="20"/>
        </w:rPr>
      </w:pPr>
      <w:r w:rsidRPr="004C619C">
        <w:rPr>
          <w:sz w:val="20"/>
          <w:szCs w:val="20"/>
        </w:rPr>
        <w:lastRenderedPageBreak/>
        <w:t>мер принуждения</w:t>
      </w:r>
    </w:p>
    <w:p w14:paraId="53E9EBAA" w14:textId="77777777" w:rsidR="00310D51" w:rsidRDefault="00310D51" w:rsidP="00310D51">
      <w:pPr>
        <w:jc w:val="right"/>
        <w:rPr>
          <w:sz w:val="20"/>
          <w:szCs w:val="20"/>
        </w:rPr>
      </w:pPr>
    </w:p>
    <w:p w14:paraId="1298D63F" w14:textId="77777777" w:rsidR="00310D51" w:rsidRPr="008A0F2B" w:rsidRDefault="00310D51" w:rsidP="00310D51">
      <w:pPr>
        <w:jc w:val="right"/>
        <w:rPr>
          <w:b/>
        </w:rPr>
      </w:pPr>
    </w:p>
    <w:p w14:paraId="0C5FF5EC" w14:textId="77777777" w:rsidR="00310D51" w:rsidRPr="008A0F2B" w:rsidRDefault="00310D51" w:rsidP="00310D51">
      <w:pPr>
        <w:jc w:val="center"/>
        <w:rPr>
          <w:b/>
        </w:rPr>
      </w:pPr>
      <w:r>
        <w:rPr>
          <w:b/>
        </w:rPr>
        <w:t>ФИНАНСОВОЕ УПРАВЛЕНИЕ АДМИНИСТРАЦИИ</w:t>
      </w:r>
      <w:r w:rsidRPr="008A0F2B">
        <w:rPr>
          <w:b/>
        </w:rPr>
        <w:t xml:space="preserve"> </w:t>
      </w:r>
    </w:p>
    <w:p w14:paraId="586A19B4" w14:textId="27EDE925" w:rsidR="00310D51" w:rsidRDefault="00E77DE1" w:rsidP="00310D51">
      <w:pPr>
        <w:jc w:val="center"/>
        <w:rPr>
          <w:b/>
        </w:rPr>
      </w:pPr>
      <w:r>
        <w:rPr>
          <w:b/>
        </w:rPr>
        <w:t>ПЫТАЛОВСКОГО</w:t>
      </w:r>
      <w:r w:rsidR="00310D51">
        <w:rPr>
          <w:b/>
        </w:rPr>
        <w:t xml:space="preserve"> МУНИЦИПАЛЬНОГО ОКРУГА </w:t>
      </w:r>
    </w:p>
    <w:p w14:paraId="485A1457" w14:textId="6D160675" w:rsidR="00310D51" w:rsidRPr="008A0F2B" w:rsidRDefault="00310D51" w:rsidP="00310D51">
      <w:pPr>
        <w:jc w:val="center"/>
      </w:pPr>
      <w:r w:rsidRPr="008A0F2B">
        <w:rPr>
          <w:b/>
        </w:rPr>
        <w:br/>
      </w:r>
    </w:p>
    <w:p w14:paraId="42CB1B02" w14:textId="77777777" w:rsidR="00310D51" w:rsidRPr="008A0F2B" w:rsidRDefault="00310D51" w:rsidP="00310D51">
      <w:pPr>
        <w:tabs>
          <w:tab w:val="left" w:pos="3225"/>
        </w:tabs>
        <w:jc w:val="center"/>
        <w:rPr>
          <w:b/>
        </w:rPr>
      </w:pPr>
      <w:r w:rsidRPr="008A0F2B">
        <w:rPr>
          <w:b/>
        </w:rPr>
        <w:t>П Р И К А З</w:t>
      </w:r>
    </w:p>
    <w:p w14:paraId="04D7E78F" w14:textId="77777777" w:rsidR="00310D51" w:rsidRPr="008A0F2B" w:rsidRDefault="00310D51" w:rsidP="00310D51">
      <w:pPr>
        <w:tabs>
          <w:tab w:val="left" w:pos="3225"/>
        </w:tabs>
        <w:jc w:val="center"/>
        <w:rPr>
          <w:b/>
        </w:rPr>
      </w:pPr>
    </w:p>
    <w:p w14:paraId="69DB0588" w14:textId="0102A46E" w:rsidR="00310D51" w:rsidRPr="008A0F2B" w:rsidRDefault="00310D51" w:rsidP="00310D51">
      <w:pPr>
        <w:tabs>
          <w:tab w:val="left" w:pos="3225"/>
        </w:tabs>
        <w:jc w:val="center"/>
        <w:rPr>
          <w:b/>
        </w:rPr>
      </w:pPr>
    </w:p>
    <w:p w14:paraId="12700F2C" w14:textId="77777777" w:rsidR="00310D51" w:rsidRPr="008A0F2B" w:rsidRDefault="00310D51" w:rsidP="00310D51">
      <w:pPr>
        <w:tabs>
          <w:tab w:val="left" w:pos="6360"/>
        </w:tabs>
        <w:rPr>
          <w:b/>
        </w:rPr>
      </w:pPr>
    </w:p>
    <w:p w14:paraId="7002B983" w14:textId="77777777" w:rsidR="00310D51" w:rsidRPr="008A0F2B" w:rsidRDefault="00310D51" w:rsidP="00310D51">
      <w:pPr>
        <w:tabs>
          <w:tab w:val="left" w:pos="6360"/>
        </w:tabs>
        <w:rPr>
          <w:b/>
        </w:rPr>
      </w:pPr>
      <w:r w:rsidRPr="008A0F2B">
        <w:rPr>
          <w:b/>
        </w:rPr>
        <w:t xml:space="preserve">«____» _____________                                                         </w:t>
      </w:r>
      <w:r>
        <w:rPr>
          <w:b/>
        </w:rPr>
        <w:t xml:space="preserve">                    </w:t>
      </w:r>
      <w:r w:rsidRPr="008A0F2B">
        <w:rPr>
          <w:b/>
        </w:rPr>
        <w:t xml:space="preserve">                </w:t>
      </w:r>
      <w:r w:rsidRPr="008A0F2B">
        <w:t>№ ______</w:t>
      </w:r>
    </w:p>
    <w:p w14:paraId="3393CF13" w14:textId="77777777" w:rsidR="00310D51" w:rsidRDefault="00310D51" w:rsidP="00310D51">
      <w:pPr>
        <w:rPr>
          <w:b/>
        </w:rPr>
      </w:pPr>
    </w:p>
    <w:p w14:paraId="487BE8BD" w14:textId="77777777" w:rsidR="00310D51" w:rsidRDefault="00310D51" w:rsidP="00310D51">
      <w:pPr>
        <w:rPr>
          <w:b/>
        </w:rPr>
      </w:pPr>
      <w:r w:rsidRPr="008A0F2B">
        <w:rPr>
          <w:b/>
        </w:rPr>
        <w:t>О</w:t>
      </w:r>
      <w:r>
        <w:rPr>
          <w:b/>
        </w:rPr>
        <w:t>б отмене решения о</w:t>
      </w:r>
      <w:r w:rsidRPr="008A0F2B">
        <w:rPr>
          <w:b/>
        </w:rPr>
        <w:t xml:space="preserve"> применении </w:t>
      </w:r>
    </w:p>
    <w:p w14:paraId="549C7685" w14:textId="77777777" w:rsidR="00310D51" w:rsidRPr="008A0F2B" w:rsidRDefault="00310D51" w:rsidP="00310D51">
      <w:pPr>
        <w:rPr>
          <w:b/>
          <w:i/>
        </w:rPr>
      </w:pPr>
      <w:r w:rsidRPr="008A0F2B">
        <w:rPr>
          <w:b/>
        </w:rPr>
        <w:t xml:space="preserve">бюджетной </w:t>
      </w:r>
      <w:r>
        <w:rPr>
          <w:b/>
        </w:rPr>
        <w:t>меры</w:t>
      </w:r>
      <w:r w:rsidRPr="008A0F2B">
        <w:rPr>
          <w:b/>
        </w:rPr>
        <w:t xml:space="preserve"> принуждения </w:t>
      </w:r>
    </w:p>
    <w:p w14:paraId="117BC0AF" w14:textId="77777777" w:rsidR="00310D51" w:rsidRDefault="00310D51" w:rsidP="00310D51">
      <w:pPr>
        <w:jc w:val="both"/>
      </w:pPr>
    </w:p>
    <w:p w14:paraId="539BB06C" w14:textId="77777777" w:rsidR="00310D51" w:rsidRDefault="00310D51" w:rsidP="0031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статьями 306.2 и 306.3 Бюджетного кодекса Российской Федерации, </w:t>
      </w:r>
    </w:p>
    <w:p w14:paraId="16CBF794" w14:textId="77777777" w:rsidR="00310D51" w:rsidRPr="008A0F2B" w:rsidRDefault="00310D51" w:rsidP="00310D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F2B">
        <w:rPr>
          <w:rFonts w:ascii="Times New Roman" w:hAnsi="Times New Roman" w:cs="Times New Roman"/>
          <w:sz w:val="24"/>
          <w:szCs w:val="24"/>
        </w:rPr>
        <w:t>ПРИКАЗЫВАЮ:</w:t>
      </w:r>
    </w:p>
    <w:p w14:paraId="29E5A22A" w14:textId="77777777" w:rsidR="00310D51" w:rsidRDefault="00310D51" w:rsidP="0031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0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</w:t>
      </w:r>
    </w:p>
    <w:p w14:paraId="698ADDFA" w14:textId="77777777" w:rsidR="00310D51" w:rsidRDefault="00310D51" w:rsidP="0031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72ACEB" w14:textId="56B13904" w:rsidR="00310D51" w:rsidRDefault="00310D51" w:rsidP="0031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</w:t>
      </w:r>
      <w:r w:rsidR="00E77DE1">
        <w:rPr>
          <w:rFonts w:ascii="Times New Roman" w:hAnsi="Times New Roman" w:cs="Times New Roman"/>
          <w:sz w:val="24"/>
          <w:szCs w:val="24"/>
        </w:rPr>
        <w:t>Пыталовского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«___» ____________ 20__г. № _____ о применении в отношении _____________________</w:t>
      </w:r>
    </w:p>
    <w:p w14:paraId="3D6078D5" w14:textId="77777777" w:rsidR="00310D51" w:rsidRDefault="00310D51" w:rsidP="00310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бюджетной меры принуждения отменить.</w:t>
      </w:r>
    </w:p>
    <w:p w14:paraId="39084577" w14:textId="77777777" w:rsidR="00310D51" w:rsidRPr="00E817E2" w:rsidRDefault="00310D51" w:rsidP="00310D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 контроля)</w:t>
      </w:r>
    </w:p>
    <w:p w14:paraId="0D5DC804" w14:textId="77777777" w:rsidR="00310D51" w:rsidRPr="008A0F2B" w:rsidRDefault="00310D51" w:rsidP="00310D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Контроль за ________________________________________________________________</w:t>
      </w:r>
    </w:p>
    <w:p w14:paraId="74C32952" w14:textId="77777777" w:rsidR="00A66F4F" w:rsidRDefault="00A66F4F" w:rsidP="00C27E66"/>
    <w:p w14:paraId="5BD37D6A" w14:textId="77777777" w:rsidR="00310D51" w:rsidRDefault="00310D51" w:rsidP="00C27E66"/>
    <w:p w14:paraId="5B7F4172" w14:textId="77777777" w:rsidR="00310D51" w:rsidRDefault="00310D51" w:rsidP="00C27E66"/>
    <w:p w14:paraId="3BFE8882" w14:textId="77777777" w:rsidR="00310D51" w:rsidRDefault="00310D51" w:rsidP="00C27E66"/>
    <w:p w14:paraId="2EC7B1C1" w14:textId="77777777" w:rsidR="00310D51" w:rsidRDefault="00310D51" w:rsidP="00C27E66"/>
    <w:p w14:paraId="3DFAFA60" w14:textId="77777777" w:rsidR="00310D51" w:rsidRDefault="00310D51" w:rsidP="00C27E66"/>
    <w:p w14:paraId="606416BB" w14:textId="3389F795" w:rsidR="00310D51" w:rsidRDefault="00310D51" w:rsidP="00C27E66">
      <w:r w:rsidRPr="00EF0D80">
        <w:rPr>
          <w:rFonts w:eastAsiaTheme="minorHAnsi"/>
          <w:sz w:val="28"/>
          <w:szCs w:val="28"/>
          <w:lang w:eastAsia="en-US"/>
        </w:rPr>
        <w:t>Начальник Финансового Управления</w:t>
      </w:r>
      <w:r>
        <w:rPr>
          <w:rFonts w:eastAsiaTheme="minorHAnsi"/>
          <w:sz w:val="28"/>
          <w:szCs w:val="28"/>
          <w:lang w:eastAsia="en-US"/>
        </w:rPr>
        <w:t xml:space="preserve">                   ________________</w:t>
      </w:r>
    </w:p>
    <w:p w14:paraId="7AC8E650" w14:textId="77777777" w:rsidR="00310D51" w:rsidRDefault="00310D51" w:rsidP="00C27E66"/>
    <w:sectPr w:rsidR="00310D51" w:rsidSect="00FF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6F6"/>
    <w:multiLevelType w:val="hybridMultilevel"/>
    <w:tmpl w:val="7840BDB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35"/>
    <w:rsid w:val="000016A2"/>
    <w:rsid w:val="00023966"/>
    <w:rsid w:val="00050A8F"/>
    <w:rsid w:val="00072252"/>
    <w:rsid w:val="00083DB7"/>
    <w:rsid w:val="000A5AB2"/>
    <w:rsid w:val="000A6C76"/>
    <w:rsid w:val="000C2476"/>
    <w:rsid w:val="000E383B"/>
    <w:rsid w:val="0012422C"/>
    <w:rsid w:val="00127A7B"/>
    <w:rsid w:val="001555AB"/>
    <w:rsid w:val="00187B82"/>
    <w:rsid w:val="001A3C7D"/>
    <w:rsid w:val="001D26AF"/>
    <w:rsid w:val="001E2227"/>
    <w:rsid w:val="001E6799"/>
    <w:rsid w:val="00215057"/>
    <w:rsid w:val="002351CF"/>
    <w:rsid w:val="0025093E"/>
    <w:rsid w:val="00256CD9"/>
    <w:rsid w:val="002E2997"/>
    <w:rsid w:val="003032F2"/>
    <w:rsid w:val="00310D51"/>
    <w:rsid w:val="0034540E"/>
    <w:rsid w:val="0039242A"/>
    <w:rsid w:val="00396A33"/>
    <w:rsid w:val="003A4B0C"/>
    <w:rsid w:val="003A6210"/>
    <w:rsid w:val="003A7D14"/>
    <w:rsid w:val="003D2530"/>
    <w:rsid w:val="003E75F5"/>
    <w:rsid w:val="003F422D"/>
    <w:rsid w:val="00415BC7"/>
    <w:rsid w:val="0042027B"/>
    <w:rsid w:val="00431385"/>
    <w:rsid w:val="00445A15"/>
    <w:rsid w:val="004B177C"/>
    <w:rsid w:val="004C0C87"/>
    <w:rsid w:val="004C56EE"/>
    <w:rsid w:val="004C5F6B"/>
    <w:rsid w:val="005502AB"/>
    <w:rsid w:val="00556552"/>
    <w:rsid w:val="0057141A"/>
    <w:rsid w:val="00573EEF"/>
    <w:rsid w:val="00584873"/>
    <w:rsid w:val="005947FB"/>
    <w:rsid w:val="005E5235"/>
    <w:rsid w:val="00625475"/>
    <w:rsid w:val="00632FEA"/>
    <w:rsid w:val="00643DE3"/>
    <w:rsid w:val="006649B4"/>
    <w:rsid w:val="0069696B"/>
    <w:rsid w:val="006C2CD8"/>
    <w:rsid w:val="006D002F"/>
    <w:rsid w:val="007631FE"/>
    <w:rsid w:val="00781765"/>
    <w:rsid w:val="00782447"/>
    <w:rsid w:val="007A704A"/>
    <w:rsid w:val="007B0425"/>
    <w:rsid w:val="007C0D5B"/>
    <w:rsid w:val="007F0B2F"/>
    <w:rsid w:val="00846D09"/>
    <w:rsid w:val="00852E9D"/>
    <w:rsid w:val="008633AE"/>
    <w:rsid w:val="008868F3"/>
    <w:rsid w:val="00921C7F"/>
    <w:rsid w:val="00942391"/>
    <w:rsid w:val="009432AD"/>
    <w:rsid w:val="009466EA"/>
    <w:rsid w:val="009701BB"/>
    <w:rsid w:val="009A7158"/>
    <w:rsid w:val="009C2111"/>
    <w:rsid w:val="009C7DEC"/>
    <w:rsid w:val="009D798C"/>
    <w:rsid w:val="009E6019"/>
    <w:rsid w:val="00A02CF1"/>
    <w:rsid w:val="00A256A2"/>
    <w:rsid w:val="00A47387"/>
    <w:rsid w:val="00A66F4F"/>
    <w:rsid w:val="00A927D4"/>
    <w:rsid w:val="00AD0E03"/>
    <w:rsid w:val="00AD543F"/>
    <w:rsid w:val="00AE2EE0"/>
    <w:rsid w:val="00B26C09"/>
    <w:rsid w:val="00B40721"/>
    <w:rsid w:val="00B53ABE"/>
    <w:rsid w:val="00B91264"/>
    <w:rsid w:val="00B91E20"/>
    <w:rsid w:val="00B972F2"/>
    <w:rsid w:val="00BA4A15"/>
    <w:rsid w:val="00BB0FB3"/>
    <w:rsid w:val="00BC2BB2"/>
    <w:rsid w:val="00BD47B5"/>
    <w:rsid w:val="00BF29C9"/>
    <w:rsid w:val="00C13580"/>
    <w:rsid w:val="00C27E66"/>
    <w:rsid w:val="00C43B54"/>
    <w:rsid w:val="00C717CA"/>
    <w:rsid w:val="00C7569E"/>
    <w:rsid w:val="00C95B82"/>
    <w:rsid w:val="00CA4726"/>
    <w:rsid w:val="00CA7500"/>
    <w:rsid w:val="00CC145A"/>
    <w:rsid w:val="00CD034F"/>
    <w:rsid w:val="00D12790"/>
    <w:rsid w:val="00D1741C"/>
    <w:rsid w:val="00D219E9"/>
    <w:rsid w:val="00D22644"/>
    <w:rsid w:val="00D53019"/>
    <w:rsid w:val="00D57BCF"/>
    <w:rsid w:val="00D92F86"/>
    <w:rsid w:val="00D97DC4"/>
    <w:rsid w:val="00DA6DBE"/>
    <w:rsid w:val="00DC4A93"/>
    <w:rsid w:val="00DD12E6"/>
    <w:rsid w:val="00E3155D"/>
    <w:rsid w:val="00E34F8C"/>
    <w:rsid w:val="00E57502"/>
    <w:rsid w:val="00E61128"/>
    <w:rsid w:val="00E77DE1"/>
    <w:rsid w:val="00E970DE"/>
    <w:rsid w:val="00EF0D80"/>
    <w:rsid w:val="00EF58E2"/>
    <w:rsid w:val="00F06B27"/>
    <w:rsid w:val="00F12136"/>
    <w:rsid w:val="00F27326"/>
    <w:rsid w:val="00F352B9"/>
    <w:rsid w:val="00F428FF"/>
    <w:rsid w:val="00F51D3E"/>
    <w:rsid w:val="00F614F0"/>
    <w:rsid w:val="00F8495A"/>
    <w:rsid w:val="00FA02C7"/>
    <w:rsid w:val="00FA2CC4"/>
    <w:rsid w:val="00FF1464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12AD"/>
  <w15:docId w15:val="{4CA99D2C-E374-4ED0-A932-2792346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C7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A6C7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C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0A6C7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 Spacing"/>
    <w:uiPriority w:val="1"/>
    <w:qFormat/>
    <w:rsid w:val="000A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C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7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846D09"/>
    <w:rPr>
      <w:b/>
      <w:bCs/>
    </w:rPr>
  </w:style>
  <w:style w:type="paragraph" w:customStyle="1" w:styleId="ConsPlusNormal">
    <w:name w:val="ConsPlusNormal"/>
    <w:rsid w:val="004C0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27326"/>
    <w:rPr>
      <w:color w:val="0000FF" w:themeColor="hyperlink"/>
      <w:u w:val="single"/>
    </w:rPr>
  </w:style>
  <w:style w:type="paragraph" w:customStyle="1" w:styleId="ConsPlusNonformat">
    <w:name w:val="ConsPlusNonformat"/>
    <w:rsid w:val="00F273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701BB"/>
    <w:pPr>
      <w:ind w:left="720"/>
      <w:contextualSpacing/>
    </w:pPr>
  </w:style>
  <w:style w:type="table" w:styleId="a9">
    <w:name w:val="Table Grid"/>
    <w:basedOn w:val="a1"/>
    <w:uiPriority w:val="39"/>
    <w:rsid w:val="0034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A0F31D374A08CD7B934E7579388C35461AE02B279BAAB10C24F4B48250E85466225838F179F6510871C9806D4CE91EF432D76AA4E814R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A0F31D374A08CD7B934E7579388C35461AE02B279BAAB10C24F4B48250E85466225838F178F0510871C9806D4CE91EF432D76AA4E814R2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CA21-E897-4AD6-AD25-A4FFC2F4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</dc:creator>
  <cp:lastModifiedBy>User</cp:lastModifiedBy>
  <cp:revision>2</cp:revision>
  <cp:lastPrinted>2024-05-28T12:51:00Z</cp:lastPrinted>
  <dcterms:created xsi:type="dcterms:W3CDTF">2024-05-28T13:27:00Z</dcterms:created>
  <dcterms:modified xsi:type="dcterms:W3CDTF">2024-05-28T13:27:00Z</dcterms:modified>
</cp:coreProperties>
</file>